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2997A" w14:textId="29305FF0" w:rsidR="00121F61" w:rsidRDefault="00D9102B" w:rsidP="006D364B">
      <w:pPr>
        <w:shd w:val="clear" w:color="auto" w:fill="C45911"/>
        <w:tabs>
          <w:tab w:val="center" w:pos="4606"/>
          <w:tab w:val="left" w:pos="8973"/>
        </w:tabs>
        <w:spacing w:before="240" w:after="0"/>
        <w:jc w:val="center"/>
      </w:pPr>
      <w:bookmarkStart w:id="0" w:name="_Hlk193885034"/>
      <w:bookmarkStart w:id="1" w:name="_Hlk211504315"/>
      <w:r>
        <w:rPr>
          <w:rFonts w:ascii="Calibri Light" w:hAnsi="Calibri Light" w:cs="Calibri Light"/>
          <w:b/>
          <w:color w:val="FFFFFF"/>
          <w:sz w:val="28"/>
          <w:szCs w:val="28"/>
        </w:rPr>
        <w:t xml:space="preserve">Fiche d’orientation </w:t>
      </w:r>
      <w:r w:rsidR="00D035F6">
        <w:rPr>
          <w:rFonts w:ascii="Calibri Light" w:hAnsi="Calibri Light" w:cs="Calibri Light"/>
          <w:b/>
          <w:color w:val="FFFFFF"/>
          <w:sz w:val="28"/>
          <w:szCs w:val="28"/>
        </w:rPr>
        <w:t xml:space="preserve">pour un </w:t>
      </w:r>
      <w:r>
        <w:rPr>
          <w:rFonts w:ascii="Calibri Light" w:hAnsi="Calibri Light" w:cs="Calibri Light"/>
          <w:b/>
          <w:color w:val="FFFFFF"/>
          <w:sz w:val="28"/>
          <w:szCs w:val="28"/>
        </w:rPr>
        <w:t xml:space="preserve">Accompagnement Renforcé à </w:t>
      </w:r>
      <w:bookmarkEnd w:id="0"/>
      <w:r>
        <w:rPr>
          <w:rFonts w:ascii="Calibri Light" w:hAnsi="Calibri Light" w:cs="Calibri Light"/>
          <w:b/>
          <w:color w:val="FFFFFF"/>
          <w:sz w:val="28"/>
          <w:szCs w:val="28"/>
        </w:rPr>
        <w:t>Domicile</w:t>
      </w:r>
    </w:p>
    <w:p w14:paraId="1CF69820" w14:textId="77777777" w:rsidR="006D364B" w:rsidRDefault="006D364B" w:rsidP="006D364B">
      <w:pPr>
        <w:spacing w:after="0"/>
        <w:rPr>
          <w:rFonts w:ascii="Calibri Light" w:hAnsi="Calibri Light" w:cs="Times New Roman"/>
          <w:color w:val="000000"/>
        </w:rPr>
      </w:pPr>
      <w:bookmarkStart w:id="2" w:name="_Hlk195033932"/>
      <w:bookmarkEnd w:id="2"/>
    </w:p>
    <w:tbl>
      <w:tblPr>
        <w:tblStyle w:val="Grilledutableau"/>
        <w:tblW w:w="11055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685"/>
        <w:gridCol w:w="3685"/>
        <w:gridCol w:w="3685"/>
      </w:tblGrid>
      <w:tr w:rsidR="000D2A37" w:rsidRPr="002E584E" w14:paraId="47EFA091" w14:textId="0514AC8D" w:rsidTr="000D2A37">
        <w:tc>
          <w:tcPr>
            <w:tcW w:w="11055" w:type="dxa"/>
            <w:gridSpan w:val="3"/>
            <w:shd w:val="clear" w:color="auto" w:fill="F2F2F2" w:themeFill="background1" w:themeFillShade="F2"/>
          </w:tcPr>
          <w:p w14:paraId="052C3ECB" w14:textId="13AD8C50" w:rsidR="000D2A37" w:rsidRPr="002E584E" w:rsidRDefault="00482B3A" w:rsidP="000D2A37">
            <w:pPr>
              <w:spacing w:before="120" w:after="60"/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</w:pPr>
            <w:r w:rsidRPr="002E584E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t>PERSONNE RENSEIGNANT LE FORMULAIRE</w:t>
            </w:r>
          </w:p>
        </w:tc>
      </w:tr>
      <w:tr w:rsidR="000D2A37" w:rsidRPr="002E584E" w14:paraId="5F59E1B0" w14:textId="6260C6A2" w:rsidTr="000D2A37">
        <w:tc>
          <w:tcPr>
            <w:tcW w:w="3685" w:type="dxa"/>
            <w:shd w:val="clear" w:color="auto" w:fill="F2F2F2" w:themeFill="background1" w:themeFillShade="F2"/>
          </w:tcPr>
          <w:p w14:paraId="4EEFC4B3" w14:textId="32A538F5" w:rsidR="000D2A37" w:rsidRPr="002E584E" w:rsidRDefault="000D2A37" w:rsidP="000D2A37">
            <w:pPr>
              <w:spacing w:before="60" w:after="60"/>
              <w:rPr>
                <w:rFonts w:ascii="Calibri Light" w:hAnsi="Calibri Light" w:cs="Times New Roman"/>
                <w:color w:val="000000"/>
                <w:sz w:val="20"/>
                <w:szCs w:val="20"/>
              </w:rPr>
            </w:pP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t>NOM, Prénom :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tab/>
            </w:r>
            <w:r w:rsidR="001C6A38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" w:name="Texte28"/>
            <w:r w:rsidR="001C6A38">
              <w:rPr>
                <w:rFonts w:ascii="Calibri Light" w:hAnsi="Calibri Light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1C6A38">
              <w:rPr>
                <w:rFonts w:ascii="Calibri Light" w:hAnsi="Calibri Light" w:cs="Times New Roman"/>
                <w:color w:val="000000"/>
                <w:sz w:val="20"/>
                <w:szCs w:val="20"/>
              </w:rPr>
            </w:r>
            <w:r w:rsidR="001C6A38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separate"/>
            </w:r>
            <w:r w:rsidR="001C6A38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="001C6A38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="001C6A38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="001C6A38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="001C6A38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="001C6A38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85" w:type="dxa"/>
            <w:shd w:val="clear" w:color="auto" w:fill="F2F2F2" w:themeFill="background1" w:themeFillShade="F2"/>
          </w:tcPr>
          <w:p w14:paraId="052E04A9" w14:textId="6163D395" w:rsidR="000D2A37" w:rsidRPr="002E584E" w:rsidRDefault="000D2A37" w:rsidP="000D2A37">
            <w:pPr>
              <w:spacing w:before="60" w:after="60"/>
              <w:rPr>
                <w:rFonts w:ascii="Calibri Light" w:hAnsi="Calibri Light" w:cs="Times New Roman"/>
                <w:color w:val="000000"/>
                <w:sz w:val="20"/>
                <w:szCs w:val="20"/>
              </w:rPr>
            </w:pP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t xml:space="preserve">Fonction/Qualité : 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35B124A5" w14:textId="48827C36" w:rsidR="000D2A37" w:rsidRPr="002E584E" w:rsidRDefault="000D2A37" w:rsidP="000D2A37">
            <w:pPr>
              <w:spacing w:before="60" w:after="60"/>
              <w:rPr>
                <w:rFonts w:ascii="Calibri Light" w:hAnsi="Calibri Light" w:cs="Times New Roman"/>
                <w:color w:val="000000"/>
                <w:sz w:val="20"/>
                <w:szCs w:val="20"/>
              </w:rPr>
            </w:pP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t xml:space="preserve">Structure : 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0D2A37" w:rsidRPr="002E584E" w14:paraId="67128DF9" w14:textId="64579877" w:rsidTr="000D2A37">
        <w:tc>
          <w:tcPr>
            <w:tcW w:w="3685" w:type="dxa"/>
            <w:shd w:val="clear" w:color="auto" w:fill="F2F2F2" w:themeFill="background1" w:themeFillShade="F2"/>
          </w:tcPr>
          <w:p w14:paraId="163414E7" w14:textId="6DA8D38E" w:rsidR="000D2A37" w:rsidRPr="002E584E" w:rsidRDefault="000D2A37" w:rsidP="000D2A37">
            <w:pPr>
              <w:spacing w:before="60" w:after="120"/>
              <w:rPr>
                <w:rFonts w:ascii="Calibri Light" w:hAnsi="Calibri Light" w:cs="Times New Roman"/>
                <w:color w:val="000000"/>
                <w:sz w:val="20"/>
                <w:szCs w:val="20"/>
              </w:rPr>
            </w:pP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t xml:space="preserve">Tél : 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5" w:type="dxa"/>
            <w:shd w:val="clear" w:color="auto" w:fill="F2F2F2" w:themeFill="background1" w:themeFillShade="F2"/>
          </w:tcPr>
          <w:p w14:paraId="1C5B05A5" w14:textId="4DB8E052" w:rsidR="000D2A37" w:rsidRPr="002E584E" w:rsidRDefault="000D2A37" w:rsidP="000D2A37">
            <w:pPr>
              <w:spacing w:before="60" w:after="120"/>
              <w:rPr>
                <w:rFonts w:ascii="Calibri Light" w:hAnsi="Calibri Light" w:cs="Times New Roman"/>
                <w:color w:val="000000"/>
                <w:sz w:val="20"/>
                <w:szCs w:val="20"/>
              </w:rPr>
            </w:pP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t xml:space="preserve">Mail : 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0F810352" w14:textId="50E3F5F6" w:rsidR="000D2A37" w:rsidRPr="002E584E" w:rsidRDefault="000D2A37" w:rsidP="000D2A37">
            <w:pPr>
              <w:spacing w:before="60" w:after="120"/>
              <w:rPr>
                <w:rFonts w:ascii="Calibri Light" w:hAnsi="Calibri Light" w:cs="Times New Roman"/>
                <w:color w:val="000000"/>
                <w:sz w:val="20"/>
                <w:szCs w:val="20"/>
              </w:rPr>
            </w:pP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t xml:space="preserve">Date : 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EF2997B" w14:textId="13A7464E" w:rsidR="00121F61" w:rsidRDefault="00121F61" w:rsidP="00C85B02">
      <w:pPr>
        <w:spacing w:after="0"/>
        <w:rPr>
          <w:rFonts w:ascii="Calibri Light" w:hAnsi="Calibri Light" w:cs="Times New Roman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2"/>
        <w:gridCol w:w="5523"/>
      </w:tblGrid>
      <w:tr w:rsidR="006172E3" w:rsidRPr="002E584E" w14:paraId="2980FB36" w14:textId="77777777" w:rsidTr="00482B3A">
        <w:tc>
          <w:tcPr>
            <w:tcW w:w="5523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2AA45396" w14:textId="70C426E8" w:rsidR="006172E3" w:rsidRPr="001457BE" w:rsidRDefault="001457BE" w:rsidP="006172E3">
            <w:pPr>
              <w:spacing w:before="6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1457B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PERSONNE ORIENTEE</w:t>
            </w:r>
          </w:p>
          <w:p w14:paraId="7D277ABA" w14:textId="77777777" w:rsidR="006172E3" w:rsidRPr="002E584E" w:rsidRDefault="006172E3" w:rsidP="006172E3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</w:pPr>
          </w:p>
          <w:p w14:paraId="6E9C3E95" w14:textId="77777777" w:rsidR="006172E3" w:rsidRPr="002E584E" w:rsidRDefault="006172E3" w:rsidP="006172E3">
            <w:pPr>
              <w:spacing w:after="10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Nom d’usage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7B19D4A2" w14:textId="77777777" w:rsidR="006172E3" w:rsidRPr="002E584E" w:rsidRDefault="006172E3" w:rsidP="006172E3">
            <w:pPr>
              <w:spacing w:after="10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Nom de naissance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28FF4A75" w14:textId="77777777" w:rsidR="006172E3" w:rsidRPr="002E584E" w:rsidRDefault="006172E3" w:rsidP="006172E3">
            <w:pPr>
              <w:spacing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Prénom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64D82ADE" w14:textId="77777777" w:rsidR="006172E3" w:rsidRPr="002E584E" w:rsidRDefault="006172E3" w:rsidP="006172E3">
            <w:pPr>
              <w:spacing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sz w:val="20"/>
                <w:szCs w:val="20"/>
              </w:rPr>
              <w:t xml:space="preserve">Date de naissance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53F1619C" w14:textId="3CA231E1" w:rsidR="006172E3" w:rsidRPr="002E584E" w:rsidRDefault="009A0126" w:rsidP="006172E3">
            <w:pPr>
              <w:spacing w:after="1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Commune</w:t>
            </w:r>
            <w:r w:rsidR="006172E3" w:rsidRPr="002E584E">
              <w:rPr>
                <w:rFonts w:asciiTheme="majorHAnsi" w:hAnsiTheme="majorHAnsi" w:cstheme="majorHAnsi"/>
                <w:sz w:val="20"/>
                <w:szCs w:val="20"/>
              </w:rPr>
              <w:t xml:space="preserve"> de naissance : </w:t>
            </w:r>
            <w:r w:rsidR="006172E3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172E3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="006172E3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6172E3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="006172E3"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="006172E3"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="006172E3"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="006172E3"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="006172E3"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="006172E3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6E3A8B24" w14:textId="77777777" w:rsidR="006172E3" w:rsidRPr="002E584E" w:rsidRDefault="006172E3" w:rsidP="006172E3">
            <w:pPr>
              <w:spacing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sz w:val="20"/>
                <w:szCs w:val="20"/>
              </w:rPr>
              <w:t xml:space="preserve">Téléphone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56F8CC61" w14:textId="77777777" w:rsidR="006172E3" w:rsidRPr="002E584E" w:rsidRDefault="006172E3" w:rsidP="006172E3">
            <w:pPr>
              <w:spacing w:after="100"/>
              <w:rPr>
                <w:rFonts w:asciiTheme="majorHAnsi" w:hAnsiTheme="majorHAnsi" w:cstheme="majorHAnsi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sz w:val="20"/>
                <w:szCs w:val="20"/>
              </w:rPr>
              <w:t xml:space="preserve">Mail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21C57916" w14:textId="77777777" w:rsidR="006172E3" w:rsidRPr="002E584E" w:rsidRDefault="006172E3" w:rsidP="006172E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Adresse complète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2FC2FE49" w14:textId="77777777" w:rsidR="006172E3" w:rsidRPr="002E584E" w:rsidRDefault="006172E3" w:rsidP="006172E3">
            <w:pPr>
              <w:spacing w:after="10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3ACBA60" w14:textId="66A20052" w:rsidR="006172E3" w:rsidRPr="002E584E" w:rsidRDefault="006172E3" w:rsidP="006172E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Etage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Digicode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nil"/>
              <w:left w:val="double" w:sz="4" w:space="0" w:color="808080" w:themeColor="background1" w:themeShade="80"/>
              <w:bottom w:val="nil"/>
              <w:right w:val="nil"/>
            </w:tcBorders>
            <w:shd w:val="solid" w:color="F2F2F2" w:themeColor="background1" w:themeShade="F2" w:fill="F2F2F2" w:themeFill="background1" w:themeFillShade="F2"/>
          </w:tcPr>
          <w:p w14:paraId="2350BD2D" w14:textId="439393F8" w:rsidR="006172E3" w:rsidRPr="001457BE" w:rsidRDefault="001457BE" w:rsidP="006172E3">
            <w:pPr>
              <w:shd w:val="clear" w:color="auto" w:fill="FFFFFF" w:themeFill="background1"/>
              <w:spacing w:before="6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1457B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DEMANDE : </w:t>
            </w:r>
          </w:p>
          <w:p w14:paraId="6B7634F9" w14:textId="77777777" w:rsidR="006172E3" w:rsidRPr="002E584E" w:rsidRDefault="006172E3" w:rsidP="006172E3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</w:pPr>
          </w:p>
          <w:p w14:paraId="30DB1531" w14:textId="77777777" w:rsidR="006172E3" w:rsidRPr="002E584E" w:rsidRDefault="006172E3" w:rsidP="006172E3">
            <w:pPr>
              <w:shd w:val="clear" w:color="auto" w:fill="FFFFFF" w:themeFill="background1"/>
              <w:tabs>
                <w:tab w:val="left" w:pos="3007"/>
                <w:tab w:val="left" w:pos="3858"/>
              </w:tabs>
              <w:spacing w:after="12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 personne a + de 60 ans :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Oui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Non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5FC8BF75" w14:textId="77777777" w:rsidR="006172E3" w:rsidRPr="002E584E" w:rsidRDefault="006172E3" w:rsidP="006172E3">
            <w:pPr>
              <w:shd w:val="clear" w:color="auto" w:fill="FFFFFF" w:themeFill="background1"/>
              <w:tabs>
                <w:tab w:val="left" w:pos="3007"/>
                <w:tab w:val="left" w:pos="3858"/>
              </w:tabs>
              <w:spacing w:after="12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Niveau de dépendance évalué : 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ab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Oui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Non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3365D05C" w14:textId="69082866" w:rsidR="006172E3" w:rsidRPr="002E584E" w:rsidRDefault="006172E3" w:rsidP="006172E3">
            <w:pPr>
              <w:shd w:val="clear" w:color="auto" w:fill="FFFFFF" w:themeFill="background1"/>
              <w:tabs>
                <w:tab w:val="left" w:pos="739"/>
                <w:tab w:val="left" w:pos="1306"/>
                <w:tab w:val="left" w:pos="1873"/>
                <w:tab w:val="left" w:pos="2440"/>
                <w:tab w:val="left" w:pos="3007"/>
                <w:tab w:val="left" w:pos="3624"/>
              </w:tabs>
              <w:spacing w:after="12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GIR 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ab/>
              <w:t xml:space="preserve">1 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ab/>
              <w:t xml:space="preserve">2 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ab/>
              <w:t xml:space="preserve">3 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ab/>
              <w:t xml:space="preserve">4 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ab/>
              <w:t xml:space="preserve">5 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ab/>
              <w:t xml:space="preserve">6 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  <w:p w14:paraId="63F71FA1" w14:textId="77777777" w:rsidR="006172E3" w:rsidRPr="002E584E" w:rsidRDefault="006172E3" w:rsidP="006172E3">
            <w:pPr>
              <w:shd w:val="clear" w:color="auto" w:fill="FFFFFF" w:themeFill="background1"/>
              <w:tabs>
                <w:tab w:val="left" w:pos="3007"/>
                <w:tab w:val="left" w:pos="3858"/>
              </w:tabs>
              <w:spacing w:after="120" w:line="273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sz w:val="20"/>
                <w:szCs w:val="20"/>
              </w:rPr>
              <w:t>Bénéficie-t-elle de l’APA (Aide Personnalisée d’Autonomie) de la part du Département ?</w:t>
            </w:r>
            <w:r w:rsidRPr="002E584E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Oui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Non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1A8544E6" w14:textId="77777777" w:rsidR="006172E3" w:rsidRPr="002E584E" w:rsidRDefault="006172E3" w:rsidP="006172E3">
            <w:pPr>
              <w:shd w:val="clear" w:color="auto" w:fill="FFFFFF" w:themeFill="background1"/>
              <w:tabs>
                <w:tab w:val="left" w:pos="3007"/>
                <w:tab w:val="left" w:pos="3858"/>
              </w:tabs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Présence d’aide déjà mise en place :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Oui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Non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05B0E421" w14:textId="77777777" w:rsidR="006172E3" w:rsidRPr="002E584E" w:rsidRDefault="006172E3" w:rsidP="006172E3">
            <w:pPr>
              <w:shd w:val="clear" w:color="auto" w:fill="FFFFFF" w:themeFill="background1"/>
              <w:tabs>
                <w:tab w:val="left" w:pos="3007"/>
                <w:tab w:val="left" w:pos="3858"/>
              </w:tabs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sz w:val="20"/>
                <w:szCs w:val="20"/>
              </w:rPr>
              <w:t xml:space="preserve">Suivie par un médecin traitant : </w:t>
            </w:r>
            <w:r w:rsidRPr="002E584E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Oui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Non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6E2C7EC8" w14:textId="77777777" w:rsidR="006172E3" w:rsidRPr="002E584E" w:rsidRDefault="006172E3" w:rsidP="006172E3">
            <w:pPr>
              <w:shd w:val="clear" w:color="auto" w:fill="FFFFFF" w:themeFill="background1"/>
              <w:spacing w:after="12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Nom du Médecin traitant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0F693614" w14:textId="77777777" w:rsidR="00482B3A" w:rsidRPr="002E584E" w:rsidRDefault="006172E3" w:rsidP="00482B3A">
            <w:pPr>
              <w:shd w:val="clear" w:color="auto" w:fill="FFFFFF" w:themeFill="background1"/>
              <w:spacing w:after="12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Tel : 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  <w:p w14:paraId="1476B817" w14:textId="76C8C637" w:rsidR="006172E3" w:rsidRPr="002E584E" w:rsidRDefault="006172E3" w:rsidP="00482B3A">
            <w:pPr>
              <w:shd w:val="clear" w:color="auto" w:fill="FFFFFF" w:themeFill="background1"/>
              <w:spacing w:after="12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Mail : 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15108BF" w14:textId="42E896E7" w:rsidR="002A627B" w:rsidRDefault="002A627B" w:rsidP="00C85B02">
      <w:pPr>
        <w:spacing w:after="0"/>
        <w:rPr>
          <w:rFonts w:ascii="Calibri Light" w:hAnsi="Calibri Light" w:cs="Times New Roman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482B3A" w:rsidRPr="002E584E" w14:paraId="2D14952F" w14:textId="77777777" w:rsidTr="00482B3A">
        <w:tc>
          <w:tcPr>
            <w:tcW w:w="11046" w:type="dxa"/>
          </w:tcPr>
          <w:p w14:paraId="09ABE6D2" w14:textId="4B4D66F6" w:rsidR="00482B3A" w:rsidRPr="002E584E" w:rsidRDefault="00482B3A" w:rsidP="00482B3A">
            <w:pPr>
              <w:tabs>
                <w:tab w:val="left" w:pos="3261"/>
                <w:tab w:val="left" w:pos="4111"/>
              </w:tabs>
              <w:spacing w:before="80"/>
              <w:rPr>
                <w:rFonts w:asciiTheme="majorHAnsi" w:hAnsiTheme="majorHAnsi" w:cstheme="majorHAnsi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Est-elle informée de l’orientation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Oui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Non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22C2C95A" w14:textId="5D7D3D3F" w:rsidR="00482B3A" w:rsidRPr="002E584E" w:rsidRDefault="00482B3A" w:rsidP="00482B3A">
            <w:pPr>
              <w:tabs>
                <w:tab w:val="left" w:pos="1560"/>
              </w:tabs>
              <w:spacing w:before="80"/>
              <w:rPr>
                <w:rFonts w:asciiTheme="majorHAnsi" w:hAnsiTheme="majorHAnsi" w:cstheme="majorHAnsi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Si non, pourquoi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25B34AFA" w14:textId="378A0114" w:rsidR="00482B3A" w:rsidRPr="002E584E" w:rsidRDefault="00482B3A" w:rsidP="00482B3A">
            <w:pPr>
              <w:tabs>
                <w:tab w:val="left" w:pos="6379"/>
                <w:tab w:val="left" w:pos="7263"/>
              </w:tabs>
              <w:spacing w:before="80"/>
              <w:rPr>
                <w:rFonts w:asciiTheme="majorHAnsi" w:hAnsiTheme="majorHAnsi" w:cstheme="majorHAnsi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Consent-elle au partage d’information entre les différents professionnels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Oui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Non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16574591" w14:textId="05600BF5" w:rsidR="00482B3A" w:rsidRPr="002E584E" w:rsidRDefault="00482B3A" w:rsidP="00C85B02">
            <w:pPr>
              <w:tabs>
                <w:tab w:val="left" w:pos="1560"/>
              </w:tabs>
              <w:spacing w:before="8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Si non, pourquoi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EF2997F" w14:textId="1BA5A301" w:rsidR="00121F61" w:rsidRPr="00C85B02" w:rsidRDefault="00121F61" w:rsidP="00C85B02">
      <w:pPr>
        <w:spacing w:after="0"/>
        <w:rPr>
          <w:rFonts w:ascii="Calibri Light" w:hAnsi="Calibri Light" w:cs="Times New Roman"/>
          <w:color w:val="000000"/>
        </w:rPr>
      </w:pPr>
    </w:p>
    <w:tbl>
      <w:tblPr>
        <w:tblStyle w:val="Grilledutableau"/>
        <w:tblW w:w="11052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052"/>
      </w:tblGrid>
      <w:tr w:rsidR="002E1628" w:rsidRPr="002E584E" w14:paraId="22FD5429" w14:textId="77777777" w:rsidTr="002E1628">
        <w:tc>
          <w:tcPr>
            <w:tcW w:w="11052" w:type="dxa"/>
            <w:shd w:val="clear" w:color="auto" w:fill="FFFFFF" w:themeFill="background1"/>
          </w:tcPr>
          <w:p w14:paraId="0153852E" w14:textId="77777777" w:rsidR="002E1628" w:rsidRPr="002E584E" w:rsidRDefault="002E1628" w:rsidP="002E1628">
            <w:pPr>
              <w:tabs>
                <w:tab w:val="left" w:pos="5544"/>
              </w:tabs>
              <w:spacing w:before="80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2E584E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PERSONNE PRIVILEGIEE A CONTACTER</w:t>
            </w:r>
          </w:p>
        </w:tc>
      </w:tr>
      <w:tr w:rsidR="002E1628" w:rsidRPr="002E584E" w14:paraId="41BE4E11" w14:textId="77777777" w:rsidTr="002E1628">
        <w:tc>
          <w:tcPr>
            <w:tcW w:w="11052" w:type="dxa"/>
            <w:shd w:val="clear" w:color="auto" w:fill="FFFFFF" w:themeFill="background1"/>
          </w:tcPr>
          <w:p w14:paraId="6B927E9C" w14:textId="404BA00D" w:rsidR="002E1628" w:rsidRPr="002E584E" w:rsidRDefault="002E1628" w:rsidP="002E1628">
            <w:pPr>
              <w:tabs>
                <w:tab w:val="left" w:pos="5421"/>
              </w:tabs>
              <w:spacing w:before="60" w:after="60"/>
              <w:rPr>
                <w:rFonts w:ascii="Calibri Light" w:hAnsi="Calibri Light" w:cs="Times New Roman"/>
                <w:color w:val="000000"/>
                <w:sz w:val="20"/>
                <w:szCs w:val="20"/>
              </w:rPr>
            </w:pP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t>NOM, Prénom :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t xml:space="preserve"> 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tab/>
              <w:t xml:space="preserve">Lien avec la personne : 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2E1628" w:rsidRPr="002E584E" w14:paraId="0F422E8A" w14:textId="77777777" w:rsidTr="002E1628">
        <w:tc>
          <w:tcPr>
            <w:tcW w:w="11052" w:type="dxa"/>
            <w:shd w:val="clear" w:color="auto" w:fill="FFFFFF" w:themeFill="background1"/>
          </w:tcPr>
          <w:p w14:paraId="4ABC1AFE" w14:textId="77777777" w:rsidR="002E1628" w:rsidRPr="002E584E" w:rsidRDefault="00C85B02" w:rsidP="002E1628">
            <w:pPr>
              <w:tabs>
                <w:tab w:val="left" w:pos="5421"/>
              </w:tabs>
              <w:spacing w:before="60" w:after="120"/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</w:pPr>
            <w:r w:rsidRPr="002E584E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t xml:space="preserve">Mail : </w:t>
            </w:r>
            <w:r w:rsidRPr="002E584E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</w:r>
            <w:r w:rsidRPr="002E584E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="Calibri Light" w:hAnsi="Calibri Light" w:cs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fldChar w:fldCharType="end"/>
            </w:r>
            <w:r w:rsidR="002E1628" w:rsidRPr="002E584E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tab/>
            </w:r>
            <w:r w:rsidRPr="002E584E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t xml:space="preserve">Téléphone : </w:t>
            </w:r>
            <w:r w:rsidRPr="007E5475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E5475">
              <w:rPr>
                <w:rFonts w:ascii="Calibri Light" w:hAnsi="Calibri Light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7E5475">
              <w:rPr>
                <w:rFonts w:ascii="Calibri Light" w:hAnsi="Calibri Light" w:cs="Times New Roman"/>
                <w:color w:val="000000"/>
                <w:sz w:val="20"/>
                <w:szCs w:val="20"/>
              </w:rPr>
            </w:r>
            <w:r w:rsidRPr="007E5475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separate"/>
            </w:r>
            <w:r w:rsidRPr="007E5475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7E5475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7E5475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7E5475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7E5475">
              <w:rPr>
                <w:rFonts w:ascii="Calibri Light" w:hAnsi="Calibri Light" w:cs="Times New Roman"/>
                <w:noProof/>
                <w:color w:val="000000"/>
                <w:sz w:val="20"/>
                <w:szCs w:val="20"/>
              </w:rPr>
              <w:t> </w:t>
            </w:r>
            <w:r w:rsidRPr="007E5475">
              <w:rPr>
                <w:rFonts w:ascii="Calibri Light" w:hAnsi="Calibri Light" w:cs="Times New Roman"/>
                <w:color w:val="000000"/>
                <w:sz w:val="20"/>
                <w:szCs w:val="20"/>
              </w:rPr>
              <w:fldChar w:fldCharType="end"/>
            </w:r>
          </w:p>
          <w:p w14:paraId="3CC5B2B9" w14:textId="0575638A" w:rsidR="00C85B02" w:rsidRPr="002E584E" w:rsidRDefault="00C85B02" w:rsidP="002E1628">
            <w:pPr>
              <w:tabs>
                <w:tab w:val="left" w:pos="5421"/>
              </w:tabs>
              <w:spacing w:before="60" w:after="120"/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</w:pPr>
            <w:r w:rsidRPr="002E584E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t xml:space="preserve">Adresse : </w:t>
            </w:r>
            <w:r w:rsidR="007E5475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" w:name="Texte25"/>
            <w:r w:rsidR="007E5475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7E5475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</w:r>
            <w:r w:rsidR="007E5475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="007E5475">
              <w:rPr>
                <w:rFonts w:ascii="Calibri Light" w:hAnsi="Calibri Light" w:cs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7E5475">
              <w:rPr>
                <w:rFonts w:ascii="Calibri Light" w:hAnsi="Calibri Light" w:cs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7E5475">
              <w:rPr>
                <w:rFonts w:ascii="Calibri Light" w:hAnsi="Calibri Light" w:cs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7E5475">
              <w:rPr>
                <w:rFonts w:ascii="Calibri Light" w:hAnsi="Calibri Light" w:cs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7E5475">
              <w:rPr>
                <w:rFonts w:ascii="Calibri Light" w:hAnsi="Calibri Light" w:cs="Times New Roman"/>
                <w:b/>
                <w:noProof/>
                <w:color w:val="000000"/>
                <w:sz w:val="20"/>
                <w:szCs w:val="20"/>
              </w:rPr>
              <w:t> </w:t>
            </w:r>
            <w:r w:rsidR="007E5475">
              <w:rPr>
                <w:rFonts w:ascii="Calibri Light" w:hAnsi="Calibri Light" w:cs="Times New Roman"/>
                <w:b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EF29980" w14:textId="53A65799" w:rsidR="00121F61" w:rsidRPr="00C85B02" w:rsidRDefault="00121F61" w:rsidP="00C85B02">
      <w:pPr>
        <w:spacing w:after="0"/>
        <w:rPr>
          <w:rFonts w:ascii="Calibri Light" w:hAnsi="Calibri Light" w:cs="Times New Roman"/>
          <w:color w:val="000000"/>
        </w:rPr>
      </w:pPr>
    </w:p>
    <w:tbl>
      <w:tblPr>
        <w:tblStyle w:val="Grilledutableau"/>
        <w:tblW w:w="11052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052"/>
      </w:tblGrid>
      <w:tr w:rsidR="002E1628" w:rsidRPr="002E584E" w14:paraId="1698AFE7" w14:textId="77777777" w:rsidTr="002B673D">
        <w:tc>
          <w:tcPr>
            <w:tcW w:w="11052" w:type="dxa"/>
            <w:shd w:val="clear" w:color="auto" w:fill="FFFFFF" w:themeFill="background1"/>
          </w:tcPr>
          <w:p w14:paraId="29C02200" w14:textId="1040EA70" w:rsidR="002E1628" w:rsidRPr="002E584E" w:rsidRDefault="00C85B02" w:rsidP="00C85B02">
            <w:pPr>
              <w:tabs>
                <w:tab w:val="left" w:pos="2444"/>
                <w:tab w:val="left" w:pos="3294"/>
                <w:tab w:val="left" w:pos="5421"/>
                <w:tab w:val="left" w:pos="6413"/>
                <w:tab w:val="left" w:pos="7547"/>
              </w:tabs>
              <w:spacing w:before="60" w:after="12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REPRESENTANT LEGAL</w:t>
            </w:r>
            <w:r w:rsidR="002E1628"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 : </w:t>
            </w:r>
            <w:r w:rsidR="002E1628"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ab/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Oui </w:t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Non </w:t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</w:r>
            <w:r w:rsidR="002E1628"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Statut :</w:t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2E1628" w:rsidRPr="002E584E">
              <w:rPr>
                <w:rFonts w:asciiTheme="majorHAnsi" w:eastAsia="MS Gothic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Famille </w:t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9"/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6"/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  <w:t xml:space="preserve">Professionnel </w:t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0"/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="002E1628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7"/>
          </w:p>
          <w:p w14:paraId="06EBB3BB" w14:textId="057D31E2" w:rsidR="002E1628" w:rsidRPr="002E584E" w:rsidRDefault="002E1628" w:rsidP="002E1628">
            <w:pPr>
              <w:tabs>
                <w:tab w:val="left" w:pos="2160"/>
                <w:tab w:val="left" w:pos="3011"/>
                <w:tab w:val="left" w:pos="4995"/>
                <w:tab w:val="left" w:pos="6108"/>
                <w:tab w:val="left" w:pos="7560"/>
              </w:tabs>
              <w:spacing w:before="60" w:after="12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NOM, Prénom</w:t>
            </w:r>
            <w:r w:rsidR="00C85B02"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 : 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  <w:p w14:paraId="559D8233" w14:textId="49B5742D" w:rsidR="00C85B02" w:rsidRPr="002E584E" w:rsidRDefault="00C85B02" w:rsidP="00C85B02">
            <w:pPr>
              <w:tabs>
                <w:tab w:val="left" w:pos="5421"/>
              </w:tabs>
              <w:spacing w:before="80" w:after="12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Mail : 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ab/>
              <w:t xml:space="preserve">Téléphone : 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noProof/>
                <w:color w:val="000000"/>
                <w:sz w:val="20"/>
                <w:szCs w:val="20"/>
              </w:rPr>
              <w:t> 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EF2998C" w14:textId="4A0B3CD0" w:rsidR="00121F61" w:rsidRPr="00C85B02" w:rsidRDefault="00121F61" w:rsidP="00C85B02">
      <w:pPr>
        <w:spacing w:after="0"/>
        <w:rPr>
          <w:rFonts w:ascii="Calibri Light" w:hAnsi="Calibri Light" w:cs="Times New Roman"/>
          <w:color w:val="000000"/>
        </w:rPr>
      </w:pPr>
    </w:p>
    <w:tbl>
      <w:tblPr>
        <w:tblStyle w:val="2"/>
        <w:tblW w:w="11057" w:type="dxa"/>
        <w:tblInd w:w="-5" w:type="dxa"/>
        <w:tblBorders>
          <w:top w:val="single" w:sz="4" w:space="0" w:color="666666"/>
          <w:left w:val="single" w:sz="4" w:space="0" w:color="666666"/>
          <w:bottom w:val="single" w:sz="12" w:space="0" w:color="666666"/>
          <w:right w:val="single" w:sz="4" w:space="0" w:color="666666"/>
          <w:insideH w:val="single" w:sz="12" w:space="0" w:color="666666"/>
          <w:insideV w:val="single" w:sz="4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3209"/>
        <w:gridCol w:w="3287"/>
        <w:gridCol w:w="1390"/>
      </w:tblGrid>
      <w:tr w:rsidR="002E584E" w:rsidRPr="002E584E" w14:paraId="1760BA61" w14:textId="77777777" w:rsidTr="001457BE">
        <w:trPr>
          <w:trHeight w:val="356"/>
        </w:trPr>
        <w:tc>
          <w:tcPr>
            <w:tcW w:w="1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EE980" w14:textId="5E4996B5" w:rsidR="002E584E" w:rsidRPr="002E584E" w:rsidRDefault="002E584E" w:rsidP="002E5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LISTES DES PROFESSIONNELS EN PLACE</w:t>
            </w:r>
          </w:p>
        </w:tc>
      </w:tr>
      <w:tr w:rsidR="00717999" w:rsidRPr="002E584E" w14:paraId="5EF2999B" w14:textId="77777777" w:rsidTr="001457BE">
        <w:trPr>
          <w:trHeight w:val="356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9997" w14:textId="668997C2" w:rsidR="00717999" w:rsidRPr="002E584E" w:rsidRDefault="00717999" w:rsidP="002E5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Fonction (I</w:t>
            </w:r>
            <w:r w:rsid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nfirmier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, A</w:t>
            </w:r>
            <w:r w:rsid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S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,</w:t>
            </w:r>
            <w:r w:rsid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Aides à domicile,</w:t>
            </w: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Kiné…)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9998" w14:textId="494A37EC" w:rsidR="00717999" w:rsidRPr="002E584E" w:rsidRDefault="002E584E" w:rsidP="002E5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Structure / </w:t>
            </w:r>
            <w:r w:rsidR="00717999"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NOM et Prénom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9999" w14:textId="77777777" w:rsidR="00717999" w:rsidRPr="002E584E" w:rsidRDefault="00717999" w:rsidP="002E5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Tél / Mail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999A" w14:textId="77777777" w:rsidR="00717999" w:rsidRPr="002E584E" w:rsidRDefault="00717999" w:rsidP="002E5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E584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Fréquence d’intervention</w:t>
            </w:r>
          </w:p>
        </w:tc>
      </w:tr>
      <w:tr w:rsidR="00941C42" w:rsidRPr="002E584E" w14:paraId="5EF299A0" w14:textId="77777777" w:rsidTr="00941C42">
        <w:trPr>
          <w:trHeight w:val="369"/>
        </w:trPr>
        <w:tc>
          <w:tcPr>
            <w:tcW w:w="3171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vAlign w:val="center"/>
          </w:tcPr>
          <w:p w14:paraId="5EF2999C" w14:textId="58230EF4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vAlign w:val="center"/>
          </w:tcPr>
          <w:p w14:paraId="5EF2999D" w14:textId="5A628C91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vAlign w:val="center"/>
          </w:tcPr>
          <w:p w14:paraId="5EF2999E" w14:textId="4891C507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vAlign w:val="center"/>
          </w:tcPr>
          <w:p w14:paraId="5EF2999F" w14:textId="10D23790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467E0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941C42" w:rsidRPr="002E584E" w14:paraId="5EF299A5" w14:textId="77777777" w:rsidTr="00941C42">
        <w:trPr>
          <w:trHeight w:val="369"/>
        </w:trPr>
        <w:tc>
          <w:tcPr>
            <w:tcW w:w="31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5EF299A1" w14:textId="7E541216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5EF299A2" w14:textId="0957DC24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5EF299A3" w14:textId="779B4E08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5EF299A4" w14:textId="4C35613B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E6448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941C42" w:rsidRPr="002E584E" w14:paraId="5EF299AA" w14:textId="77777777" w:rsidTr="00941C42">
        <w:trPr>
          <w:trHeight w:val="369"/>
        </w:trPr>
        <w:tc>
          <w:tcPr>
            <w:tcW w:w="31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vAlign w:val="center"/>
          </w:tcPr>
          <w:p w14:paraId="5EF299A6" w14:textId="4EB69BC2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vAlign w:val="center"/>
          </w:tcPr>
          <w:p w14:paraId="5EF299A7" w14:textId="2485B8CB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vAlign w:val="center"/>
          </w:tcPr>
          <w:p w14:paraId="5EF299A8" w14:textId="608BE193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vAlign w:val="center"/>
          </w:tcPr>
          <w:p w14:paraId="5EF299A9" w14:textId="36939C58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941C42" w:rsidRPr="002E584E" w14:paraId="5EF299AF" w14:textId="77777777" w:rsidTr="00941C42">
        <w:trPr>
          <w:trHeight w:val="369"/>
        </w:trPr>
        <w:tc>
          <w:tcPr>
            <w:tcW w:w="31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5EF299AB" w14:textId="7718CDDA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5EF299AC" w14:textId="11961032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5EF299AD" w14:textId="18126B70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5EF299AE" w14:textId="06B2B2C6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941C42" w:rsidRPr="002E584E" w14:paraId="5EF299B4" w14:textId="77777777" w:rsidTr="00941C42">
        <w:trPr>
          <w:trHeight w:val="369"/>
        </w:trPr>
        <w:tc>
          <w:tcPr>
            <w:tcW w:w="317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vAlign w:val="center"/>
          </w:tcPr>
          <w:p w14:paraId="5EF299B0" w14:textId="04188F23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vAlign w:val="center"/>
          </w:tcPr>
          <w:p w14:paraId="5EF299B1" w14:textId="7BEA8526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vAlign w:val="center"/>
          </w:tcPr>
          <w:p w14:paraId="5EF299B2" w14:textId="2A24A63E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2F2F2" w:themeFill="background1" w:themeFillShade="F2"/>
            <w:vAlign w:val="center"/>
          </w:tcPr>
          <w:p w14:paraId="5EF299B3" w14:textId="433B5678" w:rsidR="00941C42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95FB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5907BEA" w14:textId="77777777" w:rsidR="00B04705" w:rsidRPr="00941C42" w:rsidRDefault="00B04705" w:rsidP="00076147">
      <w:pPr>
        <w:pBdr>
          <w:top w:val="nil"/>
          <w:left w:val="nil"/>
          <w:bottom w:val="nil"/>
          <w:right w:val="nil"/>
          <w:between w:val="nil"/>
        </w:pBdr>
        <w:spacing w:before="180"/>
        <w:rPr>
          <w:rFonts w:ascii="Calibri Light" w:hAnsi="Calibri Light" w:cs="Calibri Light"/>
          <w:color w:val="000000"/>
          <w:sz w:val="20"/>
          <w:szCs w:val="20"/>
        </w:rPr>
      </w:pPr>
    </w:p>
    <w:tbl>
      <w:tblPr>
        <w:tblStyle w:val="1"/>
        <w:tblW w:w="11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2693"/>
        <w:gridCol w:w="3824"/>
        <w:gridCol w:w="2408"/>
      </w:tblGrid>
      <w:tr w:rsidR="001457BE" w:rsidRPr="00941C42" w14:paraId="75CD9966" w14:textId="77777777" w:rsidTr="001457BE">
        <w:trPr>
          <w:trHeight w:val="584"/>
        </w:trPr>
        <w:tc>
          <w:tcPr>
            <w:tcW w:w="11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01F4D" w14:textId="1C42EB69" w:rsidR="001457BE" w:rsidRPr="00941C42" w:rsidRDefault="001457BE" w:rsidP="00145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DIAGNOSTIC RAPIDE DE L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 FRAGILITE / VULNERABILITE</w:t>
            </w:r>
          </w:p>
        </w:tc>
      </w:tr>
      <w:tr w:rsidR="00717999" w:rsidRPr="00941C42" w14:paraId="5EF299BA" w14:textId="77777777" w:rsidTr="00CA08F6">
        <w:trPr>
          <w:trHeight w:val="58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99B6" w14:textId="77777777" w:rsidR="00717999" w:rsidRPr="00941C42" w:rsidRDefault="00717999" w:rsidP="00076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Aspects familiaux et sociaux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99B7" w14:textId="77777777" w:rsidR="00717999" w:rsidRPr="00941C42" w:rsidRDefault="00717999" w:rsidP="00076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Autonomie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99B8" w14:textId="77777777" w:rsidR="00717999" w:rsidRPr="00941C42" w:rsidRDefault="00717999" w:rsidP="00076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Santé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99B9" w14:textId="77777777" w:rsidR="00717999" w:rsidRPr="00941C42" w:rsidRDefault="00717999" w:rsidP="00076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after="0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Environnement et sécurité</w:t>
            </w:r>
          </w:p>
        </w:tc>
      </w:tr>
      <w:tr w:rsidR="00717999" w:rsidRPr="00941C42" w14:paraId="5EF299D4" w14:textId="77777777" w:rsidTr="00CA08F6">
        <w:trPr>
          <w:trHeight w:val="4025"/>
        </w:trPr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299BB" w14:textId="49810605" w:rsidR="00717999" w:rsidRPr="00941C42" w:rsidRDefault="00941C42" w:rsidP="00076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1"/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8"/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Isolement social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5EF299BC" w14:textId="5CFCFB72" w:rsidR="00717999" w:rsidRPr="00941C42" w:rsidRDefault="00941C42" w:rsidP="00076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2"/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9"/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idant en difficulté</w:t>
            </w:r>
          </w:p>
          <w:p w14:paraId="5EF299BD" w14:textId="02BD4473" w:rsidR="00717999" w:rsidRPr="00941C42" w:rsidRDefault="00941C42" w:rsidP="00076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onflit familial</w:t>
            </w:r>
          </w:p>
          <w:p w14:paraId="5EF299BE" w14:textId="31F7A427" w:rsidR="00717999" w:rsidRPr="00941C42" w:rsidRDefault="00941C42" w:rsidP="00076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Refus d’aide</w:t>
            </w:r>
          </w:p>
          <w:p w14:paraId="5EF299BF" w14:textId="046144BD" w:rsidR="00717999" w:rsidRPr="00941C42" w:rsidRDefault="00941C42" w:rsidP="00076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anque d’aide</w:t>
            </w:r>
          </w:p>
          <w:p w14:paraId="5EF299C0" w14:textId="2296C59A" w:rsidR="00717999" w:rsidRPr="00941C42" w:rsidRDefault="00941C42" w:rsidP="00076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isque d’abus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299C1" w14:textId="0D276E9A" w:rsidR="00717999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 w:line="276" w:lineRule="auto"/>
              <w:ind w:left="327" w:hanging="294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roblèmes dans les actes de la vie quotidienne (se lever, s’habiller, se laver, s’alimenter, gérer l’hygiène de l’élimination…)</w:t>
            </w:r>
          </w:p>
          <w:p w14:paraId="5EF299C2" w14:textId="3CCAD2A0" w:rsidR="00717999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 w:line="276" w:lineRule="auto"/>
              <w:ind w:left="327" w:hanging="294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roblèmes dans les activités de la vie domestique (courses, ménage, linge, repas, médicaments…)</w:t>
            </w:r>
          </w:p>
          <w:p w14:paraId="5EF299C3" w14:textId="4BFF254E" w:rsidR="00717999" w:rsidRPr="00941C42" w:rsidRDefault="00941C42" w:rsidP="000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/>
              <w:ind w:left="175" w:hanging="14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ifficultés à la mobilité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299C4" w14:textId="164711BB" w:rsidR="00717999" w:rsidRPr="00941C42" w:rsidRDefault="00941C42" w:rsidP="00B64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80" w:after="0"/>
              <w:ind w:left="181" w:hanging="14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hutes fréquentes</w:t>
            </w:r>
          </w:p>
          <w:p w14:paraId="5EF299C5" w14:textId="3F7FF818" w:rsidR="00717999" w:rsidRPr="00941C42" w:rsidRDefault="00941C42" w:rsidP="000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80" w:after="0"/>
              <w:ind w:left="181" w:hanging="14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laies fréquentes</w:t>
            </w:r>
          </w:p>
          <w:p w14:paraId="5EF299C6" w14:textId="2B5D7D4C" w:rsidR="00717999" w:rsidRPr="00941C42" w:rsidRDefault="00941C42" w:rsidP="000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80" w:after="0"/>
              <w:ind w:left="181" w:hanging="14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roubles moteurs</w:t>
            </w:r>
          </w:p>
          <w:p w14:paraId="5EF299C7" w14:textId="3C9C9883" w:rsidR="00717999" w:rsidRPr="00941C42" w:rsidRDefault="00941C42" w:rsidP="000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80" w:after="0"/>
              <w:ind w:left="181" w:hanging="14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roubles sensoriels</w:t>
            </w:r>
          </w:p>
          <w:p w14:paraId="5EF299C8" w14:textId="4821048E" w:rsidR="00717999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80" w:after="0"/>
              <w:ind w:left="326" w:hanging="283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Troubles du comportement </w:t>
            </w:r>
          </w:p>
          <w:p w14:paraId="35B88E9C" w14:textId="4A7BAB98" w:rsidR="00400708" w:rsidRPr="00941C42" w:rsidRDefault="00400708" w:rsidP="00400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80" w:after="0"/>
              <w:ind w:left="32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Développez :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10"/>
          </w:p>
          <w:p w14:paraId="5EF299C9" w14:textId="252CFF62" w:rsidR="00717999" w:rsidRPr="00941C42" w:rsidRDefault="00941C42" w:rsidP="000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80" w:after="0"/>
              <w:ind w:left="181" w:hanging="14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ouleurs / S</w:t>
            </w:r>
            <w:r w:rsidR="00182D0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oins 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</w:t>
            </w:r>
            <w:r w:rsidR="007A5B4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alliatifs</w:t>
            </w:r>
          </w:p>
          <w:p w14:paraId="5EF299CA" w14:textId="51AC2D4F" w:rsidR="00717999" w:rsidRPr="00941C42" w:rsidRDefault="00941C42" w:rsidP="000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80" w:after="0"/>
              <w:ind w:left="181" w:hanging="14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Troubles cognitifs/Désorientation</w:t>
            </w:r>
          </w:p>
          <w:p w14:paraId="5EF299CB" w14:textId="5553032B" w:rsidR="00717999" w:rsidRPr="00941C42" w:rsidRDefault="00941C42" w:rsidP="000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80" w:after="0"/>
              <w:ind w:left="181" w:hanging="14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aladie chronique invalidante </w:t>
            </w:r>
          </w:p>
          <w:p w14:paraId="5EF299CC" w14:textId="6D5EEC61" w:rsidR="00717999" w:rsidRPr="00941C42" w:rsidRDefault="00941C42" w:rsidP="000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80" w:after="0"/>
              <w:ind w:left="181" w:hanging="14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</w:t>
            </w:r>
            <w:r w:rsidR="001C6A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ffection 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</w:t>
            </w:r>
            <w:r w:rsidR="001C6A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ongue 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</w:t>
            </w:r>
            <w:r w:rsidR="001C6A3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urée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5EF299CD" w14:textId="6C7D2143" w:rsidR="00717999" w:rsidRPr="00941C42" w:rsidRDefault="00941C42" w:rsidP="000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80" w:after="0"/>
              <w:ind w:left="181" w:hanging="14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B04705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ospitalisations fréquentes</w:t>
            </w:r>
          </w:p>
          <w:p w14:paraId="5EF299CE" w14:textId="1771E767" w:rsidR="00717999" w:rsidRPr="00941C42" w:rsidRDefault="00941C42" w:rsidP="000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80" w:after="0"/>
              <w:ind w:left="181" w:hanging="14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A861C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="00717999"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efus / Renoncement aux soins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299CF" w14:textId="07C708CD" w:rsidR="00717999" w:rsidRPr="00941C42" w:rsidRDefault="00941C42" w:rsidP="00011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/>
              <w:ind w:left="187" w:hanging="142"/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A861C9"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L</w:t>
            </w:r>
            <w:r w:rsidR="00717999"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ogement inadapté</w:t>
            </w:r>
          </w:p>
          <w:p w14:paraId="5EF299D0" w14:textId="79A964A7" w:rsidR="00717999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/>
              <w:ind w:left="324" w:hanging="279"/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A861C9"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L</w:t>
            </w:r>
            <w:r w:rsidR="00717999"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ogement vétuste / insalubre</w:t>
            </w:r>
          </w:p>
          <w:p w14:paraId="5EF299D1" w14:textId="7287661B" w:rsidR="00717999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/>
              <w:ind w:left="324" w:hanging="279"/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A861C9"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I</w:t>
            </w:r>
            <w:r w:rsidR="00717999"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ncapacité à donner l’alerte</w:t>
            </w:r>
          </w:p>
          <w:p w14:paraId="5EF299D2" w14:textId="4F651B5C" w:rsidR="00717999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/>
              <w:ind w:left="324" w:hanging="279"/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717999"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Isolement géographique</w:t>
            </w:r>
          </w:p>
          <w:p w14:paraId="5EF299D3" w14:textId="74D77481" w:rsidR="00717999" w:rsidRPr="00941C42" w:rsidRDefault="00941C42" w:rsidP="00941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2"/>
              </w:tabs>
              <w:spacing w:before="180" w:after="0"/>
              <w:ind w:left="324" w:hanging="27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r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A861C9"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A</w:t>
            </w:r>
            <w:r w:rsidR="00717999" w:rsidRPr="00941C42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bsence de ressource soignante</w:t>
            </w:r>
          </w:p>
        </w:tc>
      </w:tr>
    </w:tbl>
    <w:p w14:paraId="5EF299D5" w14:textId="1F051DD4" w:rsidR="00717999" w:rsidRPr="00F55835" w:rsidRDefault="00717999" w:rsidP="00076147">
      <w:pPr>
        <w:pBdr>
          <w:top w:val="nil"/>
          <w:left w:val="nil"/>
          <w:bottom w:val="nil"/>
          <w:right w:val="nil"/>
          <w:between w:val="nil"/>
        </w:pBdr>
        <w:tabs>
          <w:tab w:val="left" w:pos="3215"/>
        </w:tabs>
        <w:rPr>
          <w:rFonts w:asciiTheme="majorHAnsi" w:hAnsiTheme="majorHAnsi" w:cstheme="majorHAnsi"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941C42" w:rsidRPr="00941C42" w14:paraId="444AF098" w14:textId="77777777" w:rsidTr="00941C42">
        <w:trPr>
          <w:trHeight w:val="4535"/>
        </w:trPr>
        <w:tc>
          <w:tcPr>
            <w:tcW w:w="11046" w:type="dxa"/>
          </w:tcPr>
          <w:p w14:paraId="25C819B8" w14:textId="79501629" w:rsidR="00941C42" w:rsidRPr="00941C42" w:rsidRDefault="00941C42" w:rsidP="00941C42">
            <w:pPr>
              <w:spacing w:before="120"/>
              <w:textDirection w:val="btL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INFORMATIONS COMPLEMENTAIRES D’APRES LES ELEMENTS RECUEILLIS PAR LE PROFESSIONNEL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:</w:t>
            </w:r>
          </w:p>
          <w:p w14:paraId="4D2FF807" w14:textId="7AD72D64" w:rsidR="00941C42" w:rsidRPr="00941C42" w:rsidRDefault="00941C42" w:rsidP="00941C42">
            <w:pPr>
              <w:spacing w:before="120"/>
              <w:textDirection w:val="btL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FORMTEXT </w:instrTex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 w:rsidRPr="00941C42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41C42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41C42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41C42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41C42">
              <w:rPr>
                <w:rFonts w:asciiTheme="majorHAnsi" w:hAnsiTheme="majorHAnsi" w:cstheme="majorHAnsi"/>
                <w:noProof/>
                <w:color w:val="000000"/>
                <w:sz w:val="20"/>
                <w:szCs w:val="20"/>
              </w:rPr>
              <w:t> 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5EF299D8" w14:textId="5CA73F35" w:rsidR="00717999" w:rsidRPr="00941C42" w:rsidRDefault="00717999" w:rsidP="00941C42">
      <w:pPr>
        <w:pBdr>
          <w:top w:val="nil"/>
          <w:left w:val="nil"/>
          <w:bottom w:val="nil"/>
          <w:right w:val="nil"/>
          <w:between w:val="nil"/>
        </w:pBdr>
        <w:tabs>
          <w:tab w:val="left" w:pos="11198"/>
        </w:tabs>
        <w:spacing w:after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5451733D" w14:textId="0D85DDE1" w:rsidR="00076147" w:rsidRPr="00941C42" w:rsidRDefault="00717999" w:rsidP="00076147">
      <w:pPr>
        <w:pBdr>
          <w:top w:val="nil"/>
          <w:left w:val="nil"/>
          <w:bottom w:val="nil"/>
          <w:right w:val="nil"/>
          <w:between w:val="nil"/>
        </w:pBdr>
        <w:tabs>
          <w:tab w:val="left" w:pos="11198"/>
        </w:tabs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941C42">
        <w:rPr>
          <w:rFonts w:asciiTheme="majorHAnsi" w:hAnsiTheme="majorHAnsi" w:cstheme="majorHAnsi"/>
          <w:b/>
          <w:color w:val="000000"/>
          <w:sz w:val="20"/>
          <w:szCs w:val="20"/>
        </w:rPr>
        <w:t>BESOINS D’ACCOMPAGNEMENT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941C42" w14:paraId="4C13C852" w14:textId="77777777" w:rsidTr="00941C42">
        <w:tc>
          <w:tcPr>
            <w:tcW w:w="11046" w:type="dxa"/>
          </w:tcPr>
          <w:p w14:paraId="1D0465EB" w14:textId="336FCC3D" w:rsidR="001457BE" w:rsidRPr="00941C42" w:rsidRDefault="001457BE" w:rsidP="001457BE">
            <w:pPr>
              <w:tabs>
                <w:tab w:val="left" w:pos="5561"/>
              </w:tabs>
              <w:spacing w:before="80"/>
              <w:textDirection w:val="btL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3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12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Ergothérapie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7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13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Kinésithérapie</w:t>
            </w:r>
          </w:p>
          <w:p w14:paraId="4CC69E8B" w14:textId="703E2202" w:rsidR="001457BE" w:rsidRPr="00941C42" w:rsidRDefault="001457BE" w:rsidP="001457BE">
            <w:pPr>
              <w:tabs>
                <w:tab w:val="left" w:pos="5561"/>
              </w:tabs>
              <w:spacing w:before="80"/>
              <w:textDirection w:val="btL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4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14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Coordination infirmière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</w:r>
            <w:bookmarkStart w:id="15" w:name="_Hlk158039631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8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16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Soutien psychologique</w:t>
            </w:r>
            <w:bookmarkEnd w:id="15"/>
          </w:p>
          <w:p w14:paraId="7ABD20D8" w14:textId="5F32E549" w:rsidR="001457BE" w:rsidRPr="00941C42" w:rsidRDefault="001457BE" w:rsidP="001457BE">
            <w:pPr>
              <w:tabs>
                <w:tab w:val="left" w:pos="5561"/>
              </w:tabs>
              <w:spacing w:before="80"/>
              <w:textDirection w:val="btL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5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17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Activité Physique Adaptée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9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18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Coordination médicale</w:t>
            </w:r>
          </w:p>
          <w:p w14:paraId="44A20351" w14:textId="7B87BB4A" w:rsidR="001457BE" w:rsidRPr="00941C42" w:rsidRDefault="001457BE" w:rsidP="001457BE">
            <w:pPr>
              <w:tabs>
                <w:tab w:val="left" w:pos="5561"/>
              </w:tabs>
              <w:spacing w:before="80"/>
              <w:textDirection w:val="btL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6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19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Stimulation cognitive et sensorielle</w:t>
            </w:r>
            <w:r w:rsidRPr="00941C4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0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r>
            <w:r w:rsidR="009144E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fldChar w:fldCharType="end"/>
            </w:r>
            <w:bookmarkEnd w:id="20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41C42">
              <w:rPr>
                <w:rFonts w:asciiTheme="majorHAnsi" w:hAnsiTheme="majorHAnsi" w:cstheme="majorHAnsi"/>
                <w:sz w:val="20"/>
                <w:szCs w:val="20"/>
              </w:rPr>
              <w:t xml:space="preserve">Autres, précisez : </w:t>
            </w:r>
          </w:p>
          <w:p w14:paraId="35991051" w14:textId="77777777" w:rsidR="00941C42" w:rsidRDefault="00941C42" w:rsidP="00076147">
            <w:pPr>
              <w:tabs>
                <w:tab w:val="left" w:pos="11198"/>
              </w:tabs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5EF299DB" w14:textId="49573862" w:rsidR="00A82E3E" w:rsidRDefault="00A82E3E">
      <w:pPr>
        <w:suppressAutoHyphens w:val="0"/>
        <w:spacing w:line="256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br w:type="page"/>
      </w:r>
    </w:p>
    <w:p w14:paraId="321AF5D2" w14:textId="5E532646" w:rsidR="00717999" w:rsidRDefault="00717999" w:rsidP="00B54888">
      <w:pPr>
        <w:pBdr>
          <w:top w:val="nil"/>
          <w:left w:val="nil"/>
          <w:bottom w:val="nil"/>
          <w:right w:val="nil"/>
          <w:between w:val="nil"/>
        </w:pBdr>
        <w:tabs>
          <w:tab w:val="left" w:pos="11198"/>
        </w:tabs>
        <w:spacing w:after="0"/>
        <w:rPr>
          <w:rFonts w:asciiTheme="majorHAnsi" w:hAnsiTheme="majorHAnsi" w:cstheme="majorHAnsi"/>
          <w:color w:val="000000"/>
        </w:rPr>
      </w:pPr>
    </w:p>
    <w:p w14:paraId="36F03DFF" w14:textId="7EADD6C5" w:rsidR="003609BE" w:rsidRDefault="003609BE" w:rsidP="003609BE">
      <w:pPr>
        <w:pBdr>
          <w:top w:val="nil"/>
          <w:left w:val="nil"/>
          <w:bottom w:val="nil"/>
          <w:right w:val="nil"/>
          <w:between w:val="nil"/>
        </w:pBdr>
        <w:tabs>
          <w:tab w:val="left" w:pos="11198"/>
        </w:tabs>
        <w:spacing w:after="80"/>
        <w:jc w:val="center"/>
        <w:rPr>
          <w:rFonts w:asciiTheme="majorHAnsi" w:hAnsiTheme="majorHAnsi" w:cstheme="majorHAnsi"/>
          <w:color w:val="000000"/>
        </w:rPr>
      </w:pPr>
      <w:r w:rsidRPr="003609BE">
        <w:rPr>
          <w:b/>
          <w:bCs/>
          <w:i/>
          <w:iCs/>
          <w:sz w:val="28"/>
        </w:rPr>
        <w:t>Le présent certificat doit être complété par votre médecin traitant.</w:t>
      </w:r>
    </w:p>
    <w:p w14:paraId="02CCE644" w14:textId="77777777" w:rsidR="009144EF" w:rsidRPr="003609BE" w:rsidRDefault="009144EF" w:rsidP="009144EF">
      <w:pPr>
        <w:widowControl w:val="0"/>
        <w:shd w:val="clear" w:color="auto" w:fill="C45911" w:themeFill="accent2" w:themeFillShade="BF"/>
        <w:suppressAutoHyphens w:val="0"/>
        <w:autoSpaceDE w:val="0"/>
        <w:spacing w:after="0"/>
        <w:jc w:val="center"/>
        <w:textAlignment w:val="auto"/>
        <w:rPr>
          <w:rFonts w:asciiTheme="minorHAnsi" w:eastAsia="Arial" w:hAnsiTheme="minorHAnsi" w:cstheme="minorHAnsi"/>
          <w:b/>
          <w:bCs/>
          <w:color w:val="FFFFFF" w:themeColor="background1"/>
          <w:sz w:val="14"/>
          <w:szCs w:val="20"/>
          <w:lang w:eastAsia="en-US"/>
        </w:rPr>
      </w:pPr>
      <w:bookmarkStart w:id="21" w:name="_Hlk193884335"/>
    </w:p>
    <w:p w14:paraId="0FAA2C83" w14:textId="77777777" w:rsidR="003609BE" w:rsidRDefault="0090609B" w:rsidP="003609BE">
      <w:pPr>
        <w:widowControl w:val="0"/>
        <w:shd w:val="clear" w:color="auto" w:fill="C45911" w:themeFill="accent2" w:themeFillShade="BF"/>
        <w:suppressAutoHyphens w:val="0"/>
        <w:autoSpaceDE w:val="0"/>
        <w:spacing w:after="0"/>
        <w:jc w:val="center"/>
        <w:textAlignment w:val="auto"/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0"/>
          <w:lang w:eastAsia="en-US"/>
        </w:rPr>
      </w:pPr>
      <w:r w:rsidRPr="003609BE">
        <w:rPr>
          <w:rFonts w:asciiTheme="minorHAnsi" w:eastAsia="Arial" w:hAnsiTheme="minorHAnsi" w:cstheme="minorHAnsi"/>
          <w:b/>
          <w:bCs/>
          <w:color w:val="FFFFFF" w:themeColor="background1"/>
          <w:sz w:val="36"/>
          <w:szCs w:val="20"/>
          <w:lang w:eastAsia="en-US"/>
        </w:rPr>
        <w:t>Cer</w:t>
      </w:r>
      <w:r w:rsidR="009144EF" w:rsidRPr="003609BE">
        <w:rPr>
          <w:rFonts w:asciiTheme="minorHAnsi" w:eastAsia="Arial" w:hAnsiTheme="minorHAnsi" w:cstheme="minorHAnsi"/>
          <w:b/>
          <w:bCs/>
          <w:color w:val="FFFFFF" w:themeColor="background1"/>
          <w:sz w:val="36"/>
          <w:szCs w:val="20"/>
          <w:lang w:eastAsia="en-US"/>
        </w:rPr>
        <w:t>tificat</w:t>
      </w:r>
      <w:r w:rsidRPr="003609BE">
        <w:rPr>
          <w:rFonts w:asciiTheme="minorHAnsi" w:eastAsia="Arial" w:hAnsiTheme="minorHAnsi" w:cstheme="minorHAnsi"/>
          <w:b/>
          <w:bCs/>
          <w:color w:val="FFFFFF" w:themeColor="background1"/>
          <w:sz w:val="36"/>
          <w:szCs w:val="20"/>
          <w:lang w:eastAsia="en-US"/>
        </w:rPr>
        <w:t xml:space="preserve"> médical</w:t>
      </w:r>
      <w:r w:rsidRPr="00856ED6">
        <w:rPr>
          <w:rFonts w:asciiTheme="minorHAnsi" w:eastAsia="Arial" w:hAnsiTheme="minorHAnsi" w:cstheme="minorHAnsi"/>
          <w:b/>
          <w:bCs/>
          <w:color w:val="FFFFFF" w:themeColor="background1"/>
          <w:sz w:val="28"/>
          <w:szCs w:val="20"/>
          <w:lang w:eastAsia="en-US"/>
        </w:rPr>
        <w:t xml:space="preserve"> </w:t>
      </w:r>
    </w:p>
    <w:p w14:paraId="0736D753" w14:textId="0C1B605B" w:rsidR="003609BE" w:rsidRPr="003609BE" w:rsidRDefault="003609BE" w:rsidP="003609BE">
      <w:pPr>
        <w:widowControl w:val="0"/>
        <w:shd w:val="clear" w:color="auto" w:fill="C45911" w:themeFill="accent2" w:themeFillShade="BF"/>
        <w:suppressAutoHyphens w:val="0"/>
        <w:autoSpaceDE w:val="0"/>
        <w:spacing w:after="0"/>
        <w:jc w:val="center"/>
        <w:textAlignment w:val="auto"/>
        <w:rPr>
          <w:rFonts w:asciiTheme="minorHAnsi" w:eastAsia="Arial" w:hAnsiTheme="minorHAnsi" w:cstheme="minorHAnsi"/>
          <w:b/>
          <w:bCs/>
          <w:color w:val="FFFFFF" w:themeColor="background1"/>
          <w:sz w:val="24"/>
          <w:szCs w:val="20"/>
          <w:lang w:eastAsia="en-US"/>
        </w:rPr>
      </w:pPr>
      <w:proofErr w:type="gramStart"/>
      <w:r w:rsidRPr="003609BE">
        <w:rPr>
          <w:rFonts w:asciiTheme="minorHAnsi" w:eastAsia="Arial" w:hAnsiTheme="minorHAnsi" w:cstheme="minorHAnsi"/>
          <w:b/>
          <w:bCs/>
          <w:color w:val="FFFFFF" w:themeColor="background1"/>
          <w:sz w:val="24"/>
          <w:szCs w:val="20"/>
          <w:lang w:eastAsia="en-US"/>
        </w:rPr>
        <w:t>à</w:t>
      </w:r>
      <w:proofErr w:type="gramEnd"/>
      <w:r w:rsidRPr="003609BE">
        <w:rPr>
          <w:rFonts w:asciiTheme="minorHAnsi" w:eastAsia="Arial" w:hAnsiTheme="minorHAnsi" w:cstheme="minorHAnsi"/>
          <w:b/>
          <w:bCs/>
          <w:color w:val="FFFFFF" w:themeColor="background1"/>
          <w:sz w:val="24"/>
          <w:szCs w:val="20"/>
          <w:lang w:eastAsia="en-US"/>
        </w:rPr>
        <w:t xml:space="preserve"> défaut</w:t>
      </w:r>
      <w:r w:rsidR="00256AA2">
        <w:rPr>
          <w:rFonts w:asciiTheme="minorHAnsi" w:eastAsia="Arial" w:hAnsiTheme="minorHAnsi" w:cstheme="minorHAnsi"/>
          <w:b/>
          <w:bCs/>
          <w:color w:val="FFFFFF" w:themeColor="background1"/>
          <w:sz w:val="24"/>
          <w:szCs w:val="20"/>
          <w:lang w:eastAsia="en-US"/>
        </w:rPr>
        <w:t>,</w:t>
      </w:r>
      <w:r w:rsidRPr="003609BE">
        <w:rPr>
          <w:rFonts w:asciiTheme="minorHAnsi" w:eastAsia="Arial" w:hAnsiTheme="minorHAnsi" w:cstheme="minorHAnsi"/>
          <w:b/>
          <w:bCs/>
          <w:color w:val="FFFFFF" w:themeColor="background1"/>
          <w:sz w:val="24"/>
          <w:szCs w:val="20"/>
          <w:lang w:eastAsia="en-US"/>
        </w:rPr>
        <w:t xml:space="preserve"> remettre la</w:t>
      </w:r>
    </w:p>
    <w:p w14:paraId="4FA53D75" w14:textId="4B5C5D6C" w:rsidR="009144EF" w:rsidRPr="003609BE" w:rsidRDefault="003609BE" w:rsidP="003609BE">
      <w:pPr>
        <w:widowControl w:val="0"/>
        <w:shd w:val="clear" w:color="auto" w:fill="C45911" w:themeFill="accent2" w:themeFillShade="BF"/>
        <w:suppressAutoHyphens w:val="0"/>
        <w:autoSpaceDE w:val="0"/>
        <w:spacing w:after="0"/>
        <w:jc w:val="center"/>
        <w:textAlignment w:val="auto"/>
        <w:rPr>
          <w:rFonts w:asciiTheme="minorHAnsi" w:eastAsia="Arial" w:hAnsiTheme="minorHAnsi" w:cstheme="minorHAnsi"/>
          <w:b/>
          <w:bCs/>
          <w:color w:val="FFFFFF" w:themeColor="background1"/>
          <w:sz w:val="36"/>
          <w:szCs w:val="20"/>
          <w:lang w:eastAsia="en-US"/>
        </w:rPr>
      </w:pPr>
      <w:r w:rsidRPr="003609BE">
        <w:rPr>
          <w:rFonts w:asciiTheme="minorHAnsi" w:eastAsia="Arial" w:hAnsiTheme="minorHAnsi" w:cstheme="minorHAnsi"/>
          <w:b/>
          <w:bCs/>
          <w:color w:val="FFFFFF" w:themeColor="background1"/>
          <w:sz w:val="36"/>
          <w:szCs w:val="20"/>
          <w:lang w:eastAsia="en-US"/>
        </w:rPr>
        <w:t xml:space="preserve">Copie du Dossier Médical de Synthèse </w:t>
      </w:r>
    </w:p>
    <w:p w14:paraId="2705C93A" w14:textId="573A51A4" w:rsidR="009144EF" w:rsidRPr="003609BE" w:rsidRDefault="009144EF" w:rsidP="00076147">
      <w:pPr>
        <w:widowControl w:val="0"/>
        <w:shd w:val="clear" w:color="auto" w:fill="C45911" w:themeFill="accent2" w:themeFillShade="BF"/>
        <w:suppressAutoHyphens w:val="0"/>
        <w:autoSpaceDE w:val="0"/>
        <w:spacing w:after="0"/>
        <w:jc w:val="center"/>
        <w:textAlignment w:val="auto"/>
        <w:rPr>
          <w:rFonts w:asciiTheme="minorHAnsi" w:eastAsia="Arial" w:hAnsiTheme="minorHAnsi" w:cstheme="minorHAnsi"/>
          <w:b/>
          <w:bCs/>
          <w:color w:val="FFFFFF" w:themeColor="background1"/>
          <w:sz w:val="10"/>
          <w:szCs w:val="20"/>
          <w:lang w:eastAsia="en-US"/>
        </w:rPr>
      </w:pPr>
    </w:p>
    <w:p w14:paraId="7E9048D5" w14:textId="1A315199" w:rsidR="0090609B" w:rsidRPr="00B54888" w:rsidRDefault="0090609B" w:rsidP="00076147">
      <w:pPr>
        <w:widowControl w:val="0"/>
        <w:suppressAutoHyphens w:val="0"/>
        <w:autoSpaceDE w:val="0"/>
        <w:spacing w:after="0"/>
        <w:textAlignment w:val="auto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</w:p>
    <w:p w14:paraId="2BEB31D4" w14:textId="3663C1E2" w:rsidR="0090609B" w:rsidRPr="00D81B4A" w:rsidRDefault="0090609B" w:rsidP="00B54888">
      <w:pPr>
        <w:widowControl w:val="0"/>
        <w:tabs>
          <w:tab w:val="left" w:pos="851"/>
        </w:tabs>
        <w:suppressAutoHyphens w:val="0"/>
        <w:autoSpaceDE w:val="0"/>
        <w:spacing w:after="120"/>
        <w:textAlignment w:val="auto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  <w:r w:rsidRPr="00D81B4A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 xml:space="preserve">Civilité : </w:t>
      </w:r>
      <w:r w:rsidR="00F539C1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ab/>
      </w:r>
      <w:r w:rsidRPr="00D81B4A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>Madame</w:t>
      </w:r>
      <w:r w:rsidR="001457BE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 xml:space="preserve"> </w:t>
      </w:r>
      <w:bookmarkStart w:id="22" w:name="_GoBack"/>
      <w:r w:rsidR="001457BE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21"/>
      <w:r w:rsidR="001457BE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instrText xml:space="preserve"> FORMCHECKBOX </w:instrText>
      </w:r>
      <w:r w:rsidR="009144EF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r>
      <w:r w:rsidR="009144EF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fldChar w:fldCharType="separate"/>
      </w:r>
      <w:r w:rsidR="001457BE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fldChar w:fldCharType="end"/>
      </w:r>
      <w:bookmarkEnd w:id="23"/>
      <w:bookmarkEnd w:id="22"/>
      <w:r w:rsidRPr="00D81B4A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ab/>
        <w:t>Monsieur</w:t>
      </w:r>
      <w:r w:rsidR="000114A4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 xml:space="preserve"> </w:t>
      </w:r>
      <w:r w:rsidR="001457BE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22"/>
      <w:r w:rsidR="001457BE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instrText xml:space="preserve"> FORMCHECKBOX </w:instrText>
      </w:r>
      <w:r w:rsidR="009144EF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r>
      <w:r w:rsidR="009144EF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fldChar w:fldCharType="separate"/>
      </w:r>
      <w:r w:rsidR="001457BE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fldChar w:fldCharType="end"/>
      </w:r>
      <w:bookmarkEnd w:id="24"/>
    </w:p>
    <w:tbl>
      <w:tblPr>
        <w:tblStyle w:val="TableNormal1"/>
        <w:tblW w:w="106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522"/>
      </w:tblGrid>
      <w:tr w:rsidR="0090609B" w:rsidRPr="00D81B4A" w14:paraId="43523469" w14:textId="77777777" w:rsidTr="00B54888">
        <w:trPr>
          <w:trHeight w:val="340"/>
        </w:trPr>
        <w:tc>
          <w:tcPr>
            <w:tcW w:w="212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CDECFF1" w14:textId="2CA6FB97" w:rsidR="0090609B" w:rsidRPr="00D81B4A" w:rsidRDefault="00AB5C0B" w:rsidP="00B5488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Nom d’usage</w:t>
            </w:r>
          </w:p>
        </w:tc>
        <w:tc>
          <w:tcPr>
            <w:tcW w:w="8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34EC8" w14:textId="4C831244" w:rsidR="0090609B" w:rsidRPr="00D81B4A" w:rsidRDefault="001457BE" w:rsidP="00B54888">
            <w:pPr>
              <w:suppressAutoHyphens w:val="0"/>
              <w:ind w:left="145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5" w:name="Texte7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end"/>
            </w:r>
            <w:bookmarkEnd w:id="25"/>
          </w:p>
        </w:tc>
      </w:tr>
      <w:tr w:rsidR="001457BE" w:rsidRPr="00D81B4A" w14:paraId="08BE9FF3" w14:textId="77777777" w:rsidTr="00B54888">
        <w:trPr>
          <w:trHeight w:val="340"/>
        </w:trPr>
        <w:tc>
          <w:tcPr>
            <w:tcW w:w="212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C97E162" w14:textId="163AE36A" w:rsidR="001457BE" w:rsidRPr="00D81B4A" w:rsidRDefault="001457BE" w:rsidP="00B5488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Nom de naissance</w:t>
            </w:r>
          </w:p>
        </w:tc>
        <w:tc>
          <w:tcPr>
            <w:tcW w:w="8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16D65" w14:textId="00142905" w:rsidR="001457BE" w:rsidRPr="00D81B4A" w:rsidRDefault="001457BE" w:rsidP="00B54888">
            <w:pPr>
              <w:suppressAutoHyphens w:val="0"/>
              <w:ind w:left="145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340968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340968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340968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r>
            <w:r w:rsidRPr="00340968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340968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340968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340968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340968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340968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340968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457BE" w:rsidRPr="00D81B4A" w14:paraId="0090DB76" w14:textId="77777777" w:rsidTr="00B54888">
        <w:trPr>
          <w:trHeight w:val="340"/>
        </w:trPr>
        <w:tc>
          <w:tcPr>
            <w:tcW w:w="212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2B3969D" w14:textId="37228917" w:rsidR="001457BE" w:rsidRPr="00D81B4A" w:rsidRDefault="001457BE" w:rsidP="00B5488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Prénom</w:t>
            </w:r>
          </w:p>
        </w:tc>
        <w:tc>
          <w:tcPr>
            <w:tcW w:w="8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AE21B" w14:textId="73F2D96E" w:rsidR="001457BE" w:rsidRPr="00D81B4A" w:rsidRDefault="001457BE" w:rsidP="00B54888">
            <w:pPr>
              <w:suppressAutoHyphens w:val="0"/>
              <w:ind w:left="145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340968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340968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340968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r>
            <w:r w:rsidRPr="00340968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340968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340968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340968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340968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340968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340968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5ADA0B1" w14:textId="77777777" w:rsidR="00AB5C0B" w:rsidRPr="00D81B4A" w:rsidRDefault="00AB5C0B" w:rsidP="00076147">
      <w:pPr>
        <w:widowControl w:val="0"/>
        <w:suppressAutoHyphens w:val="0"/>
        <w:autoSpaceDE w:val="0"/>
        <w:spacing w:before="15" w:after="0"/>
        <w:textAlignment w:val="auto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</w:p>
    <w:p w14:paraId="39F23EA0" w14:textId="41535E11" w:rsidR="00AB5C0B" w:rsidRPr="00D81B4A" w:rsidRDefault="00AB5C0B" w:rsidP="00B54888">
      <w:pPr>
        <w:widowControl w:val="0"/>
        <w:suppressAutoHyphens w:val="0"/>
        <w:autoSpaceDE w:val="0"/>
        <w:spacing w:after="120"/>
        <w:textAlignment w:val="auto"/>
        <w:rPr>
          <w:rFonts w:asciiTheme="minorHAnsi" w:eastAsia="Arial" w:hAnsiTheme="minorHAnsi" w:cstheme="minorHAnsi"/>
          <w:bCs/>
          <w:sz w:val="20"/>
          <w:szCs w:val="20"/>
          <w:lang w:eastAsia="en-US"/>
        </w:rPr>
      </w:pPr>
      <w:r w:rsidRPr="00D81B4A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>Médecin qui renseigne le dossier</w:t>
      </w:r>
      <w:r w:rsidR="00574DC1" w:rsidRPr="00D81B4A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 xml:space="preserve"> </w:t>
      </w:r>
      <w:r w:rsidR="000D339E" w:rsidRPr="00D81B4A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>(si différent du médecin traitant)</w:t>
      </w:r>
    </w:p>
    <w:tbl>
      <w:tblPr>
        <w:tblStyle w:val="TableNormal1"/>
        <w:tblW w:w="106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522"/>
      </w:tblGrid>
      <w:tr w:rsidR="00B54888" w:rsidRPr="00D81B4A" w14:paraId="3992863C" w14:textId="77777777" w:rsidTr="00B54888">
        <w:trPr>
          <w:trHeight w:val="340"/>
        </w:trPr>
        <w:tc>
          <w:tcPr>
            <w:tcW w:w="212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D5941B1" w14:textId="5B1F36EF" w:rsidR="00B54888" w:rsidRPr="00D81B4A" w:rsidRDefault="00B54888" w:rsidP="00B5488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Nom - Prénom</w:t>
            </w:r>
          </w:p>
        </w:tc>
        <w:tc>
          <w:tcPr>
            <w:tcW w:w="8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9D44F" w14:textId="5384767D" w:rsidR="00B54888" w:rsidRPr="00D81B4A" w:rsidRDefault="00B54888" w:rsidP="00B54888">
            <w:pPr>
              <w:suppressAutoHyphens w:val="0"/>
              <w:ind w:left="145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54888" w:rsidRPr="00D81B4A" w14:paraId="629AF4FC" w14:textId="77777777" w:rsidTr="00B54888">
        <w:trPr>
          <w:trHeight w:val="340"/>
        </w:trPr>
        <w:tc>
          <w:tcPr>
            <w:tcW w:w="212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53473BA" w14:textId="0DF8EBD2" w:rsidR="00B54888" w:rsidRPr="00D81B4A" w:rsidRDefault="00B54888" w:rsidP="00B5488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Adresse</w:t>
            </w:r>
          </w:p>
        </w:tc>
        <w:tc>
          <w:tcPr>
            <w:tcW w:w="8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88ECD" w14:textId="0DCF0FCC" w:rsidR="00B54888" w:rsidRPr="00D81B4A" w:rsidRDefault="00B54888" w:rsidP="00B54888">
            <w:pPr>
              <w:suppressAutoHyphens w:val="0"/>
              <w:ind w:left="145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54888" w:rsidRPr="00D81B4A" w14:paraId="2170EA45" w14:textId="77777777" w:rsidTr="00B54888">
        <w:trPr>
          <w:trHeight w:val="340"/>
        </w:trPr>
        <w:tc>
          <w:tcPr>
            <w:tcW w:w="212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DB54F52" w14:textId="49A44403" w:rsidR="00B54888" w:rsidRPr="00D81B4A" w:rsidRDefault="00B54888" w:rsidP="00B5488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Téléphone</w:t>
            </w:r>
          </w:p>
        </w:tc>
        <w:tc>
          <w:tcPr>
            <w:tcW w:w="8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0EC95" w14:textId="4C0FCC0D" w:rsidR="00B54888" w:rsidRPr="00D81B4A" w:rsidRDefault="00B54888" w:rsidP="00B54888">
            <w:pPr>
              <w:suppressAutoHyphens w:val="0"/>
              <w:ind w:left="145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54888" w:rsidRPr="00D81B4A" w14:paraId="6F62C60C" w14:textId="77777777" w:rsidTr="00B54888">
        <w:trPr>
          <w:trHeight w:val="340"/>
        </w:trPr>
        <w:tc>
          <w:tcPr>
            <w:tcW w:w="212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2565510" w14:textId="0427896C" w:rsidR="00B54888" w:rsidRPr="00D81B4A" w:rsidRDefault="00B54888" w:rsidP="00B5488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Mail</w:t>
            </w:r>
          </w:p>
        </w:tc>
        <w:tc>
          <w:tcPr>
            <w:tcW w:w="8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A18B7" w14:textId="3AE9EA29" w:rsidR="00B54888" w:rsidRPr="00D81B4A" w:rsidRDefault="00B54888" w:rsidP="00B54888">
            <w:pPr>
              <w:suppressAutoHyphens w:val="0"/>
              <w:ind w:left="145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22FEF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23BDE76" w14:textId="5DD24136" w:rsidR="00EB1478" w:rsidRPr="00D81B4A" w:rsidRDefault="00EB1478" w:rsidP="00076147">
      <w:pPr>
        <w:widowControl w:val="0"/>
        <w:suppressAutoHyphens w:val="0"/>
        <w:autoSpaceDE w:val="0"/>
        <w:spacing w:after="0"/>
        <w:textAlignment w:val="auto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</w:p>
    <w:p w14:paraId="661CA77B" w14:textId="3FB3C23C" w:rsidR="00EB1478" w:rsidRPr="00D81B4A" w:rsidRDefault="00EB1478" w:rsidP="00076147">
      <w:pPr>
        <w:widowControl w:val="0"/>
        <w:tabs>
          <w:tab w:val="left" w:pos="5103"/>
          <w:tab w:val="left" w:pos="6096"/>
        </w:tabs>
        <w:suppressAutoHyphens w:val="0"/>
        <w:autoSpaceDE w:val="0"/>
        <w:spacing w:after="0"/>
        <w:textAlignment w:val="auto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  <w:r w:rsidRPr="00D81B4A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>La personne concernée est-elle actuellement hospitalisée ?</w:t>
      </w:r>
      <w:bookmarkStart w:id="26" w:name="_Hlk193894947"/>
      <w:r w:rsidR="00D81B4A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ab/>
      </w:r>
      <w:r w:rsidRP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>OUI</w:t>
      </w:r>
      <w:r w:rsidR="00400708" w:rsidRP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 xml:space="preserve"> </w:t>
      </w:r>
      <w:r w:rsidR="00400708" w:rsidRP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23"/>
      <w:r w:rsidR="00400708" w:rsidRP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instrText xml:space="preserve"> FORMCHECKBOX </w:instrText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separate"/>
      </w:r>
      <w:r w:rsidR="00400708" w:rsidRP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end"/>
      </w:r>
      <w:bookmarkEnd w:id="27"/>
      <w:r w:rsidRP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ab/>
        <w:t xml:space="preserve">NON </w:t>
      </w:r>
      <w:bookmarkEnd w:id="26"/>
      <w:r w:rsidR="00400708" w:rsidRP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24"/>
      <w:r w:rsidR="00400708" w:rsidRP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instrText xml:space="preserve"> FORMCHECKBOX </w:instrText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separate"/>
      </w:r>
      <w:r w:rsidR="00400708" w:rsidRP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end"/>
      </w:r>
      <w:bookmarkEnd w:id="28"/>
    </w:p>
    <w:p w14:paraId="15D42332" w14:textId="61951E33" w:rsidR="0090609B" w:rsidRDefault="00EB1478" w:rsidP="007E5475">
      <w:pPr>
        <w:widowControl w:val="0"/>
        <w:suppressAutoHyphens w:val="0"/>
        <w:autoSpaceDE w:val="0"/>
        <w:spacing w:before="60" w:after="0"/>
        <w:textAlignment w:val="auto"/>
        <w:rPr>
          <w:rFonts w:asciiTheme="minorHAnsi" w:eastAsia="Arial" w:hAnsiTheme="minorHAnsi" w:cstheme="minorHAnsi"/>
          <w:bCs/>
          <w:sz w:val="20"/>
          <w:szCs w:val="20"/>
          <w:lang w:eastAsia="en-US"/>
        </w:rPr>
      </w:pPr>
      <w:r w:rsidRPr="00D81B4A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 xml:space="preserve">Si oui, dans quel service ? </w:t>
      </w:r>
      <w:r w:rsid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29" w:name="Texte9"/>
      <w:r w:rsid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instrText xml:space="preserve"> FORMTEXT </w:instrText>
      </w:r>
      <w:r w:rsid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</w:r>
      <w:r w:rsid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separate"/>
      </w:r>
      <w:r w:rsidR="00400708">
        <w:rPr>
          <w:rFonts w:asciiTheme="minorHAnsi" w:eastAsia="Arial" w:hAnsiTheme="minorHAnsi" w:cstheme="minorHAnsi"/>
          <w:bCs/>
          <w:noProof/>
          <w:sz w:val="20"/>
          <w:szCs w:val="20"/>
          <w:lang w:eastAsia="en-US"/>
        </w:rPr>
        <w:t> </w:t>
      </w:r>
      <w:r w:rsidR="00400708">
        <w:rPr>
          <w:rFonts w:asciiTheme="minorHAnsi" w:eastAsia="Arial" w:hAnsiTheme="minorHAnsi" w:cstheme="minorHAnsi"/>
          <w:bCs/>
          <w:noProof/>
          <w:sz w:val="20"/>
          <w:szCs w:val="20"/>
          <w:lang w:eastAsia="en-US"/>
        </w:rPr>
        <w:t> </w:t>
      </w:r>
      <w:r w:rsidR="00400708">
        <w:rPr>
          <w:rFonts w:asciiTheme="minorHAnsi" w:eastAsia="Arial" w:hAnsiTheme="minorHAnsi" w:cstheme="minorHAnsi"/>
          <w:bCs/>
          <w:noProof/>
          <w:sz w:val="20"/>
          <w:szCs w:val="20"/>
          <w:lang w:eastAsia="en-US"/>
        </w:rPr>
        <w:t> </w:t>
      </w:r>
      <w:r w:rsidR="00400708">
        <w:rPr>
          <w:rFonts w:asciiTheme="minorHAnsi" w:eastAsia="Arial" w:hAnsiTheme="minorHAnsi" w:cstheme="minorHAnsi"/>
          <w:bCs/>
          <w:noProof/>
          <w:sz w:val="20"/>
          <w:szCs w:val="20"/>
          <w:lang w:eastAsia="en-US"/>
        </w:rPr>
        <w:t> </w:t>
      </w:r>
      <w:r w:rsidR="00400708">
        <w:rPr>
          <w:rFonts w:asciiTheme="minorHAnsi" w:eastAsia="Arial" w:hAnsiTheme="minorHAnsi" w:cstheme="minorHAnsi"/>
          <w:bCs/>
          <w:noProof/>
          <w:sz w:val="20"/>
          <w:szCs w:val="20"/>
          <w:lang w:eastAsia="en-US"/>
        </w:rPr>
        <w:t> </w:t>
      </w:r>
      <w:r w:rsid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end"/>
      </w:r>
      <w:bookmarkEnd w:id="29"/>
    </w:p>
    <w:p w14:paraId="367B1343" w14:textId="26DD796A" w:rsidR="007E5475" w:rsidRPr="00D81B4A" w:rsidRDefault="007E5475" w:rsidP="007E5475">
      <w:pPr>
        <w:widowControl w:val="0"/>
        <w:suppressAutoHyphens w:val="0"/>
        <w:autoSpaceDE w:val="0"/>
        <w:spacing w:before="60" w:after="0"/>
        <w:textAlignment w:val="auto"/>
        <w:rPr>
          <w:rFonts w:asciiTheme="minorHAnsi" w:eastAsia="Arial" w:hAnsiTheme="minorHAnsi" w:cstheme="minorHAnsi"/>
          <w:bCs/>
          <w:sz w:val="20"/>
          <w:szCs w:val="20"/>
          <w:lang w:eastAsia="en-US"/>
        </w:rPr>
      </w:pPr>
      <w:r w:rsidRPr="007E5475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>Date de sortie</w:t>
      </w:r>
      <w:r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 xml:space="preserve"> : </w:t>
      </w:r>
      <w:r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0" w:name="Texte26"/>
      <w:r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instrText xml:space="preserve"> FORMTEXT </w:instrText>
      </w:r>
      <w:r>
        <w:rPr>
          <w:rFonts w:asciiTheme="minorHAnsi" w:eastAsia="Arial" w:hAnsiTheme="minorHAnsi" w:cstheme="minorHAnsi"/>
          <w:bCs/>
          <w:sz w:val="20"/>
          <w:szCs w:val="20"/>
          <w:lang w:eastAsia="en-US"/>
        </w:rPr>
      </w:r>
      <w:r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separate"/>
      </w:r>
      <w:r>
        <w:rPr>
          <w:rFonts w:asciiTheme="minorHAnsi" w:eastAsia="Arial" w:hAnsiTheme="minorHAnsi" w:cstheme="minorHAnsi"/>
          <w:bCs/>
          <w:noProof/>
          <w:sz w:val="20"/>
          <w:szCs w:val="20"/>
          <w:lang w:eastAsia="en-US"/>
        </w:rPr>
        <w:t> </w:t>
      </w:r>
      <w:r>
        <w:rPr>
          <w:rFonts w:asciiTheme="minorHAnsi" w:eastAsia="Arial" w:hAnsiTheme="minorHAnsi" w:cstheme="minorHAnsi"/>
          <w:bCs/>
          <w:noProof/>
          <w:sz w:val="20"/>
          <w:szCs w:val="20"/>
          <w:lang w:eastAsia="en-US"/>
        </w:rPr>
        <w:t> </w:t>
      </w:r>
      <w:r>
        <w:rPr>
          <w:rFonts w:asciiTheme="minorHAnsi" w:eastAsia="Arial" w:hAnsiTheme="minorHAnsi" w:cstheme="minorHAnsi"/>
          <w:bCs/>
          <w:noProof/>
          <w:sz w:val="20"/>
          <w:szCs w:val="20"/>
          <w:lang w:eastAsia="en-US"/>
        </w:rPr>
        <w:t> </w:t>
      </w:r>
      <w:r>
        <w:rPr>
          <w:rFonts w:asciiTheme="minorHAnsi" w:eastAsia="Arial" w:hAnsiTheme="minorHAnsi" w:cstheme="minorHAnsi"/>
          <w:bCs/>
          <w:noProof/>
          <w:sz w:val="20"/>
          <w:szCs w:val="20"/>
          <w:lang w:eastAsia="en-US"/>
        </w:rPr>
        <w:t> </w:t>
      </w:r>
      <w:r>
        <w:rPr>
          <w:rFonts w:asciiTheme="minorHAnsi" w:eastAsia="Arial" w:hAnsiTheme="minorHAnsi" w:cstheme="minorHAnsi"/>
          <w:bCs/>
          <w:noProof/>
          <w:sz w:val="20"/>
          <w:szCs w:val="20"/>
          <w:lang w:eastAsia="en-US"/>
        </w:rPr>
        <w:t> </w:t>
      </w:r>
      <w:r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end"/>
      </w:r>
      <w:bookmarkEnd w:id="30"/>
    </w:p>
    <w:p w14:paraId="0DEFCD6A" w14:textId="5139788D" w:rsidR="00574DC1" w:rsidRPr="007E5475" w:rsidRDefault="007E5475" w:rsidP="007E5475">
      <w:pPr>
        <w:widowControl w:val="0"/>
        <w:tabs>
          <w:tab w:val="left" w:pos="4994"/>
          <w:tab w:val="left" w:pos="5987"/>
        </w:tabs>
        <w:suppressAutoHyphens w:val="0"/>
        <w:autoSpaceDE w:val="0"/>
        <w:spacing w:before="120"/>
        <w:textAlignment w:val="auto"/>
        <w:rPr>
          <w:rFonts w:asciiTheme="minorHAnsi" w:eastAsia="Arial" w:hAnsiTheme="minorHAnsi" w:cstheme="minorHAnsi"/>
          <w:bCs/>
          <w:sz w:val="20"/>
          <w:szCs w:val="20"/>
          <w:lang w:eastAsia="en-US"/>
        </w:rPr>
      </w:pPr>
      <w:r w:rsidRPr="002B673D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>La personne a-t-elle des directives anticipées ?</w:t>
      </w:r>
      <w:r w:rsidRPr="002B673D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ab/>
      </w:r>
      <w:bookmarkStart w:id="31" w:name="_Hlk193896990"/>
      <w:r w:rsidRP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 xml:space="preserve">OUI </w:t>
      </w:r>
      <w:r w:rsidRP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5"/>
      <w:r w:rsidRP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instrText xml:space="preserve"> FORMCHECKBOX </w:instrText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separate"/>
      </w:r>
      <w:r w:rsidRP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end"/>
      </w:r>
      <w:bookmarkEnd w:id="32"/>
      <w:r w:rsidRP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ab/>
        <w:t xml:space="preserve">NON </w:t>
      </w:r>
      <w:bookmarkEnd w:id="31"/>
      <w:r w:rsidRP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6"/>
      <w:r w:rsidRP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instrText xml:space="preserve"> FORMCHECKBOX </w:instrText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separate"/>
      </w:r>
      <w:r w:rsidRP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end"/>
      </w:r>
      <w:bookmarkEnd w:id="33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2B673D" w:rsidRPr="002B673D" w14:paraId="354A765A" w14:textId="77777777" w:rsidTr="002B673D">
        <w:trPr>
          <w:trHeight w:val="912"/>
        </w:trPr>
        <w:tc>
          <w:tcPr>
            <w:tcW w:w="11046" w:type="dxa"/>
          </w:tcPr>
          <w:p w14:paraId="25F9972C" w14:textId="43E76F0B" w:rsidR="002B673D" w:rsidRPr="002B673D" w:rsidRDefault="002B673D" w:rsidP="007E5475">
            <w:pPr>
              <w:widowControl w:val="0"/>
              <w:tabs>
                <w:tab w:val="left" w:pos="3435"/>
              </w:tabs>
              <w:suppressAutoHyphens w:val="0"/>
              <w:autoSpaceDE w:val="0"/>
              <w:spacing w:before="8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2B673D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Personne de confiance désignée </w:t>
            </w:r>
            <w:r w:rsidRPr="002B673D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ab/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Nom et Prénom : </w: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4" w:name="Texte10"/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</w:p>
          <w:bookmarkEnd w:id="34"/>
          <w:p w14:paraId="6054EE65" w14:textId="7329349E" w:rsidR="002B673D" w:rsidRPr="002B673D" w:rsidRDefault="002B673D" w:rsidP="002B673D">
            <w:pPr>
              <w:widowControl w:val="0"/>
              <w:tabs>
                <w:tab w:val="left" w:pos="3402"/>
                <w:tab w:val="left" w:pos="7088"/>
              </w:tabs>
              <w:autoSpaceDE w:val="0"/>
              <w:spacing w:before="80" w:after="12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Lien : </w: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5" w:name="Texte11"/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35"/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ab/>
              <w:t xml:space="preserve">Mail : </w: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6" w:name="Texte12"/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36"/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ab/>
              <w:t xml:space="preserve">Téléphone : </w: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7" w:name="Texte13"/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37"/>
          </w:p>
        </w:tc>
      </w:tr>
    </w:tbl>
    <w:p w14:paraId="3162F1B0" w14:textId="77777777" w:rsidR="002B673D" w:rsidRDefault="002B673D" w:rsidP="00076147">
      <w:pPr>
        <w:widowControl w:val="0"/>
        <w:tabs>
          <w:tab w:val="left" w:pos="4111"/>
          <w:tab w:val="left" w:pos="5103"/>
        </w:tabs>
        <w:suppressAutoHyphens w:val="0"/>
        <w:autoSpaceDE w:val="0"/>
        <w:spacing w:after="0"/>
        <w:textAlignment w:val="auto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</w:p>
    <w:p w14:paraId="7E5D90FF" w14:textId="605B80A4" w:rsidR="00574DC1" w:rsidRPr="00D81B4A" w:rsidRDefault="00574DC1" w:rsidP="00076147">
      <w:pPr>
        <w:widowControl w:val="0"/>
        <w:tabs>
          <w:tab w:val="left" w:pos="4111"/>
          <w:tab w:val="left" w:pos="5103"/>
        </w:tabs>
        <w:suppressAutoHyphens w:val="0"/>
        <w:autoSpaceDE w:val="0"/>
        <w:spacing w:after="0"/>
        <w:textAlignment w:val="auto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  <w:r w:rsidRPr="00D81B4A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>Un médecin traitant a-t-il été désigné ?</w:t>
      </w:r>
      <w:r w:rsidR="00856ED6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ab/>
      </w:r>
      <w:r w:rsidRP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>OUI</w:t>
      </w:r>
      <w:r w:rsid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 xml:space="preserve"> </w:t>
      </w:r>
      <w:r w:rsid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8"/>
      <w:r w:rsid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instrText xml:space="preserve"> FORMCHECKBOX </w:instrText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separate"/>
      </w:r>
      <w:r w:rsid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end"/>
      </w:r>
      <w:bookmarkEnd w:id="38"/>
      <w:r w:rsidRPr="00400708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ab/>
        <w:t>NON</w:t>
      </w:r>
      <w:r w:rsidRPr="00D81B4A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 xml:space="preserve"> </w:t>
      </w:r>
      <w:r w:rsidR="00400708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27"/>
      <w:r w:rsidR="00400708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instrText xml:space="preserve"> FORMCHECKBOX </w:instrText>
      </w:r>
      <w:r w:rsidR="009144EF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r>
      <w:r w:rsidR="009144EF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fldChar w:fldCharType="separate"/>
      </w:r>
      <w:r w:rsidR="00400708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fldChar w:fldCharType="end"/>
      </w:r>
      <w:bookmarkEnd w:id="39"/>
    </w:p>
    <w:p w14:paraId="669085F0" w14:textId="77777777" w:rsidR="00574DC1" w:rsidRPr="00D81B4A" w:rsidRDefault="00574DC1" w:rsidP="00076147">
      <w:pPr>
        <w:widowControl w:val="0"/>
        <w:suppressAutoHyphens w:val="0"/>
        <w:autoSpaceDE w:val="0"/>
        <w:spacing w:after="0"/>
        <w:textAlignment w:val="auto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</w:p>
    <w:p w14:paraId="473D8752" w14:textId="6D993422" w:rsidR="00574DC1" w:rsidRPr="00856ED6" w:rsidRDefault="000D339E" w:rsidP="00076147">
      <w:pPr>
        <w:widowControl w:val="0"/>
        <w:suppressAutoHyphens w:val="0"/>
        <w:autoSpaceDE w:val="0"/>
        <w:spacing w:after="120"/>
        <w:textAlignment w:val="auto"/>
        <w:rPr>
          <w:rFonts w:asciiTheme="minorHAnsi" w:eastAsia="Arial" w:hAnsiTheme="minorHAnsi" w:cstheme="minorHAnsi"/>
          <w:bCs/>
          <w:sz w:val="20"/>
          <w:szCs w:val="20"/>
          <w:lang w:eastAsia="en-US"/>
        </w:rPr>
      </w:pPr>
      <w:r w:rsidRPr="00D81B4A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 xml:space="preserve">Coordonnées du médecin traitant </w:t>
      </w:r>
      <w:r w:rsidRPr="00D81B4A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>(si différent du médecin qui renseigne le dossier)</w:t>
      </w:r>
      <w:r w:rsidR="00856ED6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> :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0D339E" w:rsidRPr="00D81B4A" w14:paraId="72436760" w14:textId="77777777" w:rsidTr="002B673D">
        <w:trPr>
          <w:trHeight w:val="340"/>
        </w:trPr>
        <w:tc>
          <w:tcPr>
            <w:tcW w:w="226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43760E" w14:textId="3DE8802F" w:rsidR="000D339E" w:rsidRPr="00D81B4A" w:rsidRDefault="00944769" w:rsidP="002B673D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 xml:space="preserve">Nom – Prénom 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4E289" w14:textId="2F9ED9B1" w:rsidR="000D339E" w:rsidRPr="00D81B4A" w:rsidRDefault="002B673D" w:rsidP="002B673D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instrText xml:space="preserve"> </w:instrText>
            </w:r>
            <w:bookmarkStart w:id="40" w:name="Texte14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instrText xml:space="preserve">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end"/>
            </w:r>
            <w:bookmarkEnd w:id="40"/>
          </w:p>
        </w:tc>
      </w:tr>
      <w:tr w:rsidR="002B673D" w:rsidRPr="00D81B4A" w14:paraId="0127EEE7" w14:textId="77777777" w:rsidTr="002B673D">
        <w:trPr>
          <w:trHeight w:val="340"/>
        </w:trPr>
        <w:tc>
          <w:tcPr>
            <w:tcW w:w="226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EE1C444" w14:textId="51D60735" w:rsidR="002B673D" w:rsidRPr="00D81B4A" w:rsidRDefault="002B673D" w:rsidP="002B673D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Téléphone fixe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317E1" w14:textId="699720DD" w:rsidR="002B673D" w:rsidRPr="00D81B4A" w:rsidRDefault="002B673D" w:rsidP="002B673D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B673D" w:rsidRPr="00D81B4A" w14:paraId="61023C50" w14:textId="77777777" w:rsidTr="002B673D">
        <w:trPr>
          <w:trHeight w:val="340"/>
        </w:trPr>
        <w:tc>
          <w:tcPr>
            <w:tcW w:w="226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404D76D" w14:textId="5BE40F6A" w:rsidR="002B673D" w:rsidRPr="00D81B4A" w:rsidRDefault="002B673D" w:rsidP="002B673D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Téléphone portable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963AF" w14:textId="2991C1A4" w:rsidR="002B673D" w:rsidRPr="00D81B4A" w:rsidRDefault="002B673D" w:rsidP="002B673D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B673D" w:rsidRPr="00D81B4A" w14:paraId="438465E6" w14:textId="77777777" w:rsidTr="002B673D">
        <w:trPr>
          <w:trHeight w:val="340"/>
        </w:trPr>
        <w:tc>
          <w:tcPr>
            <w:tcW w:w="226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84B4BBD" w14:textId="0A299C67" w:rsidR="002B673D" w:rsidRPr="00D81B4A" w:rsidRDefault="002B673D" w:rsidP="002B673D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t>Adresse mail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5679A" w14:textId="41DCD30C" w:rsidR="002B673D" w:rsidRPr="00D81B4A" w:rsidRDefault="002B673D" w:rsidP="002B673D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4B1719"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395269C" w14:textId="7961D363" w:rsidR="00574DC1" w:rsidRPr="00D81B4A" w:rsidRDefault="00574DC1" w:rsidP="00076147">
      <w:pPr>
        <w:widowControl w:val="0"/>
        <w:suppressAutoHyphens w:val="0"/>
        <w:autoSpaceDE w:val="0"/>
        <w:spacing w:after="0"/>
        <w:textAlignment w:val="auto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</w:p>
    <w:p w14:paraId="38F7711B" w14:textId="2CC0E1A4" w:rsidR="00944769" w:rsidRPr="00D81B4A" w:rsidRDefault="00944769" w:rsidP="00076147">
      <w:pPr>
        <w:widowControl w:val="0"/>
        <w:tabs>
          <w:tab w:val="left" w:pos="8222"/>
          <w:tab w:val="left" w:pos="9072"/>
        </w:tabs>
        <w:suppressAutoHyphens w:val="0"/>
        <w:autoSpaceDE w:val="0"/>
        <w:spacing w:after="120"/>
        <w:textAlignment w:val="auto"/>
        <w:rPr>
          <w:rFonts w:asciiTheme="minorHAnsi" w:eastAsia="Arial" w:hAnsiTheme="minorHAnsi" w:cstheme="minorHAnsi"/>
          <w:bCs/>
          <w:sz w:val="20"/>
          <w:szCs w:val="20"/>
          <w:lang w:eastAsia="en-US"/>
        </w:rPr>
      </w:pPr>
      <w:r w:rsidRPr="00D81B4A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 xml:space="preserve">Le futur bénéficiaire est-il suivi par un médecin spécialiste (gériatre, psychiatre, neurologue, etc) </w:t>
      </w:r>
      <w:r w:rsidRPr="00D81B4A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ab/>
        <w:t>OUI</w:t>
      </w:r>
      <w:r w:rsid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 xml:space="preserve"> </w:t>
      </w:r>
      <w:r w:rsid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9"/>
      <w:r w:rsid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instrText xml:space="preserve"> FORMCHECKBOX </w:instrText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separate"/>
      </w:r>
      <w:r w:rsid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end"/>
      </w:r>
      <w:bookmarkEnd w:id="41"/>
      <w:r w:rsidRPr="00D81B4A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tab/>
        <w:t xml:space="preserve">NON </w:t>
      </w:r>
      <w:r w:rsid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30"/>
      <w:r w:rsid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instrText xml:space="preserve"> FORMCHECKBOX </w:instrText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</w:r>
      <w:r w:rsidR="009144EF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separate"/>
      </w:r>
      <w:r w:rsidR="002B673D">
        <w:rPr>
          <w:rFonts w:asciiTheme="minorHAnsi" w:eastAsia="Arial" w:hAnsiTheme="minorHAnsi" w:cstheme="minorHAnsi"/>
          <w:bCs/>
          <w:sz w:val="20"/>
          <w:szCs w:val="20"/>
          <w:lang w:eastAsia="en-US"/>
        </w:rPr>
        <w:fldChar w:fldCharType="end"/>
      </w:r>
      <w:bookmarkEnd w:id="42"/>
    </w:p>
    <w:p w14:paraId="1E0E17D5" w14:textId="1F2CAC43" w:rsidR="00554D08" w:rsidRPr="00D81B4A" w:rsidRDefault="00944769" w:rsidP="00076147">
      <w:pPr>
        <w:widowControl w:val="0"/>
        <w:suppressAutoHyphens w:val="0"/>
        <w:autoSpaceDE w:val="0"/>
        <w:spacing w:after="120"/>
        <w:textAlignment w:val="auto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  <w:r w:rsidRPr="00D81B4A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 xml:space="preserve">Coordonnées du </w:t>
      </w:r>
      <w:r w:rsidRPr="002B673D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t xml:space="preserve">spécialiste : </w:t>
      </w:r>
      <w:r w:rsidR="002B673D" w:rsidRPr="002B673D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43" w:name="Texte15"/>
      <w:r w:rsidR="002B673D" w:rsidRPr="002B673D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instrText xml:space="preserve"> FORMTEXT </w:instrText>
      </w:r>
      <w:r w:rsidR="002B673D" w:rsidRPr="002B673D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r>
      <w:r w:rsidR="002B673D" w:rsidRPr="002B673D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fldChar w:fldCharType="separate"/>
      </w:r>
      <w:r w:rsidR="002B673D" w:rsidRPr="002B673D">
        <w:rPr>
          <w:rFonts w:asciiTheme="minorHAnsi" w:eastAsia="Arial" w:hAnsiTheme="minorHAnsi" w:cstheme="minorHAnsi"/>
          <w:b/>
          <w:bCs/>
          <w:noProof/>
          <w:sz w:val="20"/>
          <w:szCs w:val="20"/>
          <w:lang w:eastAsia="en-US"/>
        </w:rPr>
        <w:t> </w:t>
      </w:r>
      <w:r w:rsidR="002B673D" w:rsidRPr="002B673D">
        <w:rPr>
          <w:rFonts w:asciiTheme="minorHAnsi" w:eastAsia="Arial" w:hAnsiTheme="minorHAnsi" w:cstheme="minorHAnsi"/>
          <w:b/>
          <w:bCs/>
          <w:noProof/>
          <w:sz w:val="20"/>
          <w:szCs w:val="20"/>
          <w:lang w:eastAsia="en-US"/>
        </w:rPr>
        <w:t> </w:t>
      </w:r>
      <w:r w:rsidR="002B673D" w:rsidRPr="002B673D">
        <w:rPr>
          <w:rFonts w:asciiTheme="minorHAnsi" w:eastAsia="Arial" w:hAnsiTheme="minorHAnsi" w:cstheme="minorHAnsi"/>
          <w:b/>
          <w:bCs/>
          <w:noProof/>
          <w:sz w:val="20"/>
          <w:szCs w:val="20"/>
          <w:lang w:eastAsia="en-US"/>
        </w:rPr>
        <w:t> </w:t>
      </w:r>
      <w:r w:rsidR="002B673D" w:rsidRPr="002B673D">
        <w:rPr>
          <w:rFonts w:asciiTheme="minorHAnsi" w:eastAsia="Arial" w:hAnsiTheme="minorHAnsi" w:cstheme="minorHAnsi"/>
          <w:b/>
          <w:bCs/>
          <w:noProof/>
          <w:sz w:val="20"/>
          <w:szCs w:val="20"/>
          <w:lang w:eastAsia="en-US"/>
        </w:rPr>
        <w:t> </w:t>
      </w:r>
      <w:r w:rsidR="002B673D" w:rsidRPr="002B673D">
        <w:rPr>
          <w:rFonts w:asciiTheme="minorHAnsi" w:eastAsia="Arial" w:hAnsiTheme="minorHAnsi" w:cstheme="minorHAnsi"/>
          <w:b/>
          <w:bCs/>
          <w:noProof/>
          <w:sz w:val="20"/>
          <w:szCs w:val="20"/>
          <w:lang w:eastAsia="en-US"/>
        </w:rPr>
        <w:t> </w:t>
      </w:r>
      <w:r w:rsidR="002B673D" w:rsidRPr="002B673D"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  <w:fldChar w:fldCharType="end"/>
      </w:r>
      <w:bookmarkEnd w:id="43"/>
    </w:p>
    <w:tbl>
      <w:tblPr>
        <w:tblStyle w:val="Grilledutableau"/>
        <w:tblW w:w="0" w:type="auto"/>
        <w:tblInd w:w="-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1"/>
        <w:gridCol w:w="5668"/>
      </w:tblGrid>
      <w:tr w:rsidR="00554D08" w:rsidRPr="00D81B4A" w14:paraId="34B3238A" w14:textId="77777777" w:rsidTr="009144EF">
        <w:trPr>
          <w:trHeight w:val="2268"/>
        </w:trPr>
        <w:tc>
          <w:tcPr>
            <w:tcW w:w="5101" w:type="dxa"/>
          </w:tcPr>
          <w:p w14:paraId="27961995" w14:textId="3EC21E03" w:rsidR="00554D08" w:rsidRPr="00D81B4A" w:rsidRDefault="00554D08" w:rsidP="002B673D">
            <w:pPr>
              <w:widowControl w:val="0"/>
              <w:suppressAutoHyphens w:val="0"/>
              <w:autoSpaceDE w:val="0"/>
              <w:spacing w:before="6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Antécédents médicaux, chirurgicaux, psychiatrique</w:t>
            </w:r>
          </w:p>
          <w:p w14:paraId="3A49A909" w14:textId="077DCF3A" w:rsidR="00554D08" w:rsidRPr="002B673D" w:rsidRDefault="002B673D" w:rsidP="002B673D">
            <w:pPr>
              <w:widowControl w:val="0"/>
              <w:suppressAutoHyphens w:val="0"/>
              <w:autoSpaceDE w:val="0"/>
              <w:spacing w:before="6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4" w:name="Texte16"/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44"/>
          </w:p>
        </w:tc>
        <w:tc>
          <w:tcPr>
            <w:tcW w:w="5668" w:type="dxa"/>
          </w:tcPr>
          <w:p w14:paraId="36E697E2" w14:textId="77777777" w:rsidR="00554D08" w:rsidRPr="00D81B4A" w:rsidRDefault="00554D08" w:rsidP="002B673D">
            <w:pPr>
              <w:widowControl w:val="0"/>
              <w:suppressAutoHyphens w:val="0"/>
              <w:autoSpaceDE w:val="0"/>
              <w:spacing w:before="6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Pathologies actuelles et état de santé </w:t>
            </w:r>
            <w:r w:rsidRPr="002B673D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(faire figurer les hospitalisations sur les 3 derniers mois)</w:t>
            </w:r>
          </w:p>
          <w:p w14:paraId="6D3F692F" w14:textId="5AE24F98" w:rsidR="00554D08" w:rsidRPr="002B673D" w:rsidRDefault="002B673D" w:rsidP="002B673D">
            <w:pPr>
              <w:widowControl w:val="0"/>
              <w:suppressAutoHyphens w:val="0"/>
              <w:autoSpaceDE w:val="0"/>
              <w:spacing w:before="6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45" w:name="Texte17"/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45"/>
          </w:p>
        </w:tc>
      </w:tr>
      <w:tr w:rsidR="00D81B4A" w:rsidRPr="00D81B4A" w14:paraId="4D533DA2" w14:textId="77777777" w:rsidTr="00FF7E7F">
        <w:trPr>
          <w:trHeight w:val="1701"/>
        </w:trPr>
        <w:tc>
          <w:tcPr>
            <w:tcW w:w="10769" w:type="dxa"/>
            <w:gridSpan w:val="2"/>
          </w:tcPr>
          <w:p w14:paraId="324141EE" w14:textId="5371162D" w:rsidR="00D81B4A" w:rsidRPr="00D81B4A" w:rsidRDefault="00D81B4A" w:rsidP="002B673D">
            <w:pPr>
              <w:widowControl w:val="0"/>
              <w:suppressAutoHyphens w:val="0"/>
              <w:autoSpaceDE w:val="0"/>
              <w:spacing w:before="6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81B4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lastRenderedPageBreak/>
              <w:t xml:space="preserve">Traitements en cours ou joindre les ordonnances </w:t>
            </w:r>
            <w:r w:rsid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ou joindre les</w:t>
            </w:r>
            <w:r w:rsidRPr="00D81B4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ordonnances</w:t>
            </w:r>
          </w:p>
          <w:p w14:paraId="0C8B0BE0" w14:textId="000C2693" w:rsidR="00D81B4A" w:rsidRPr="002B673D" w:rsidRDefault="002B673D" w:rsidP="002B673D">
            <w:pPr>
              <w:widowControl w:val="0"/>
              <w:suppressAutoHyphens w:val="0"/>
              <w:autoSpaceDE w:val="0"/>
              <w:spacing w:before="6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6" w:name="Texte18"/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46"/>
          </w:p>
        </w:tc>
      </w:tr>
    </w:tbl>
    <w:p w14:paraId="4B7BA9CE" w14:textId="77777777" w:rsidR="00D20075" w:rsidRPr="00FF7E7F" w:rsidRDefault="00D20075" w:rsidP="009144EF">
      <w:pPr>
        <w:spacing w:after="0"/>
        <w:rPr>
          <w:sz w:val="14"/>
          <w:szCs w:val="20"/>
        </w:rPr>
      </w:pPr>
    </w:p>
    <w:tbl>
      <w:tblPr>
        <w:tblStyle w:val="Grilledutableau"/>
        <w:tblW w:w="103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540"/>
        <w:gridCol w:w="1276"/>
        <w:gridCol w:w="1560"/>
        <w:gridCol w:w="3260"/>
        <w:gridCol w:w="850"/>
        <w:gridCol w:w="1134"/>
      </w:tblGrid>
      <w:tr w:rsidR="008444CB" w:rsidRPr="00FF7E7F" w14:paraId="3CA6AC7B" w14:textId="77777777" w:rsidTr="00F22D43">
        <w:trPr>
          <w:trHeight w:val="478"/>
          <w:jc w:val="center"/>
        </w:trPr>
        <w:tc>
          <w:tcPr>
            <w:tcW w:w="728" w:type="dxa"/>
            <w:tcBorders>
              <w:top w:val="nil"/>
              <w:left w:val="nil"/>
              <w:bottom w:val="nil"/>
            </w:tcBorders>
            <w:vAlign w:val="center"/>
          </w:tcPr>
          <w:p w14:paraId="6B34FB92" w14:textId="4D38F9C3" w:rsidR="00944769" w:rsidRPr="00FF7E7F" w:rsidRDefault="00882D9C" w:rsidP="00076147">
            <w:pPr>
              <w:widowControl w:val="0"/>
              <w:suppressAutoHyphens w:val="0"/>
              <w:autoSpaceDE w:val="0"/>
              <w:jc w:val="right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Taille </w:t>
            </w:r>
          </w:p>
        </w:tc>
        <w:tc>
          <w:tcPr>
            <w:tcW w:w="1540" w:type="dxa"/>
            <w:vAlign w:val="center"/>
          </w:tcPr>
          <w:p w14:paraId="6AA404C6" w14:textId="3EBDF2F7" w:rsidR="00944769" w:rsidRPr="00FF7E7F" w:rsidRDefault="002B673D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7" w:name="Texte19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47"/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1582022" w14:textId="28864A1B" w:rsidR="00944769" w:rsidRPr="00FF7E7F" w:rsidRDefault="00882D9C" w:rsidP="00076147">
            <w:pPr>
              <w:widowControl w:val="0"/>
              <w:suppressAutoHyphens w:val="0"/>
              <w:autoSpaceDE w:val="0"/>
              <w:ind w:right="174"/>
              <w:jc w:val="right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Poids</w:t>
            </w:r>
          </w:p>
        </w:tc>
        <w:tc>
          <w:tcPr>
            <w:tcW w:w="1560" w:type="dxa"/>
            <w:vAlign w:val="center"/>
          </w:tcPr>
          <w:p w14:paraId="1CD58A07" w14:textId="4F96AB13" w:rsidR="00944769" w:rsidRPr="00FF7E7F" w:rsidRDefault="002B673D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EA3C069" w14:textId="77777777" w:rsidR="00F02B3F" w:rsidRPr="00FF7E7F" w:rsidRDefault="00882D9C" w:rsidP="00F22D43">
            <w:pPr>
              <w:widowControl w:val="0"/>
              <w:suppressAutoHyphens w:val="0"/>
              <w:autoSpaceDE w:val="0"/>
              <w:ind w:left="325"/>
              <w:jc w:val="right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Amaigrissement récent</w:t>
            </w:r>
            <w:r w:rsidR="00EC59B0"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471CE192" w14:textId="403E3C80" w:rsidR="00944769" w:rsidRPr="00FF7E7F" w:rsidRDefault="00EC59B0" w:rsidP="00F22D43">
            <w:pPr>
              <w:widowControl w:val="0"/>
              <w:suppressAutoHyphens w:val="0"/>
              <w:autoSpaceDE w:val="0"/>
              <w:ind w:left="325"/>
              <w:jc w:val="right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(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u w:val="single"/>
                <w:lang w:eastAsia="en-US"/>
              </w:rPr>
              <w:t>&gt;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5% en 1 mois, 10% en 6 mois)</w:t>
            </w:r>
            <w:r w:rsidR="00882D9C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14:paraId="3A066C44" w14:textId="67AAD4AD" w:rsidR="00944769" w:rsidRPr="00FF7E7F" w:rsidRDefault="00882D9C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OUI </w:t>
            </w:r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31"/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9144EF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="009144EF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48"/>
          </w:p>
        </w:tc>
        <w:tc>
          <w:tcPr>
            <w:tcW w:w="1134" w:type="dxa"/>
            <w:vAlign w:val="center"/>
          </w:tcPr>
          <w:p w14:paraId="23743875" w14:textId="49FF8D82" w:rsidR="00944769" w:rsidRPr="00FF7E7F" w:rsidRDefault="00882D9C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NON </w:t>
            </w:r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32"/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9144EF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="009144EF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49"/>
          </w:p>
        </w:tc>
      </w:tr>
    </w:tbl>
    <w:p w14:paraId="2A46D90B" w14:textId="4AD52638" w:rsidR="00944769" w:rsidRPr="00FF7E7F" w:rsidRDefault="00944769" w:rsidP="00FF7E7F">
      <w:pPr>
        <w:spacing w:after="0"/>
        <w:rPr>
          <w:sz w:val="14"/>
          <w:szCs w:val="20"/>
        </w:rPr>
      </w:pPr>
    </w:p>
    <w:tbl>
      <w:tblPr>
        <w:tblStyle w:val="Grilledutableau"/>
        <w:tblW w:w="107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1"/>
        <w:gridCol w:w="975"/>
        <w:gridCol w:w="442"/>
        <w:gridCol w:w="1553"/>
        <w:gridCol w:w="777"/>
        <w:gridCol w:w="851"/>
        <w:gridCol w:w="363"/>
        <w:gridCol w:w="1953"/>
        <w:gridCol w:w="740"/>
        <w:gridCol w:w="992"/>
      </w:tblGrid>
      <w:tr w:rsidR="009708C1" w:rsidRPr="00FF7E7F" w14:paraId="00FDE273" w14:textId="77777777" w:rsidTr="00F22D43">
        <w:trPr>
          <w:trHeight w:val="689"/>
        </w:trPr>
        <w:tc>
          <w:tcPr>
            <w:tcW w:w="1271" w:type="dxa"/>
            <w:vAlign w:val="center"/>
          </w:tcPr>
          <w:p w14:paraId="30B32B36" w14:textId="77777777" w:rsidR="009708C1" w:rsidRPr="00FF7E7F" w:rsidRDefault="00EC59B0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Conduite </w:t>
            </w:r>
          </w:p>
          <w:p w14:paraId="7928EE72" w14:textId="0D31205C" w:rsidR="00EC59B0" w:rsidRPr="00FF7E7F" w:rsidRDefault="00EC59B0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addictive</w:t>
            </w:r>
            <w:proofErr w:type="gramEnd"/>
          </w:p>
        </w:tc>
        <w:tc>
          <w:tcPr>
            <w:tcW w:w="851" w:type="dxa"/>
            <w:vAlign w:val="center"/>
          </w:tcPr>
          <w:p w14:paraId="3C24F35F" w14:textId="4287F228" w:rsidR="00EC59B0" w:rsidRPr="00FF7E7F" w:rsidRDefault="00EC59B0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OUI </w:t>
            </w:r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33"/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9144EF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="009144EF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50"/>
          </w:p>
        </w:tc>
        <w:tc>
          <w:tcPr>
            <w:tcW w:w="975" w:type="dxa"/>
            <w:vAlign w:val="center"/>
          </w:tcPr>
          <w:p w14:paraId="6E629AD7" w14:textId="17265362" w:rsidR="00EC59B0" w:rsidRPr="00FF7E7F" w:rsidRDefault="00EC59B0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NON </w:t>
            </w:r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34"/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9144EF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="009144EF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51"/>
          </w:p>
        </w:tc>
        <w:tc>
          <w:tcPr>
            <w:tcW w:w="442" w:type="dxa"/>
            <w:tcBorders>
              <w:top w:val="nil"/>
              <w:bottom w:val="nil"/>
            </w:tcBorders>
            <w:vAlign w:val="center"/>
          </w:tcPr>
          <w:p w14:paraId="325084E0" w14:textId="07F573A8" w:rsidR="00EC59B0" w:rsidRPr="00FF7E7F" w:rsidRDefault="00EC59B0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Align w:val="center"/>
          </w:tcPr>
          <w:p w14:paraId="560649C9" w14:textId="53EE98FC" w:rsidR="00EC59B0" w:rsidRPr="00FF7E7F" w:rsidRDefault="00EC59B0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Déficiences sensorielles </w:t>
            </w:r>
          </w:p>
        </w:tc>
        <w:tc>
          <w:tcPr>
            <w:tcW w:w="777" w:type="dxa"/>
            <w:vAlign w:val="center"/>
          </w:tcPr>
          <w:p w14:paraId="4A4977A4" w14:textId="50460413" w:rsidR="00EC59B0" w:rsidRPr="00FF7E7F" w:rsidRDefault="008444CB" w:rsidP="000F4648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OUI</w:t>
            </w:r>
          </w:p>
        </w:tc>
        <w:tc>
          <w:tcPr>
            <w:tcW w:w="851" w:type="dxa"/>
            <w:vAlign w:val="center"/>
          </w:tcPr>
          <w:p w14:paraId="7F7F9D53" w14:textId="6DE48509" w:rsidR="00EC59B0" w:rsidRPr="00FF7E7F" w:rsidRDefault="008444CB" w:rsidP="000F4648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NON</w:t>
            </w:r>
          </w:p>
        </w:tc>
        <w:tc>
          <w:tcPr>
            <w:tcW w:w="363" w:type="dxa"/>
            <w:tcBorders>
              <w:top w:val="nil"/>
              <w:bottom w:val="nil"/>
            </w:tcBorders>
            <w:vAlign w:val="center"/>
          </w:tcPr>
          <w:p w14:paraId="5DC375AF" w14:textId="77777777" w:rsidR="00EC59B0" w:rsidRPr="00FF7E7F" w:rsidRDefault="00EC59B0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vAlign w:val="center"/>
          </w:tcPr>
          <w:p w14:paraId="2E869038" w14:textId="4A2BB082" w:rsidR="00EC59B0" w:rsidRPr="00FF7E7F" w:rsidRDefault="00EC59B0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Rééducation</w:t>
            </w:r>
          </w:p>
        </w:tc>
        <w:tc>
          <w:tcPr>
            <w:tcW w:w="740" w:type="dxa"/>
            <w:vAlign w:val="center"/>
          </w:tcPr>
          <w:p w14:paraId="7B577F6B" w14:textId="3131430E" w:rsidR="00EC59B0" w:rsidRPr="00FF7E7F" w:rsidRDefault="008444CB" w:rsidP="000F4648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OUI</w:t>
            </w:r>
          </w:p>
        </w:tc>
        <w:tc>
          <w:tcPr>
            <w:tcW w:w="992" w:type="dxa"/>
            <w:vAlign w:val="center"/>
          </w:tcPr>
          <w:p w14:paraId="66C02C39" w14:textId="423FB6C2" w:rsidR="00EC59B0" w:rsidRPr="00FF7E7F" w:rsidRDefault="008444CB" w:rsidP="000F4648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NON</w:t>
            </w:r>
          </w:p>
        </w:tc>
      </w:tr>
      <w:tr w:rsidR="009708C1" w:rsidRPr="00FF7E7F" w14:paraId="0F12E0B3" w14:textId="77777777" w:rsidTr="00F22D43">
        <w:trPr>
          <w:trHeight w:val="970"/>
        </w:trPr>
        <w:tc>
          <w:tcPr>
            <w:tcW w:w="3097" w:type="dxa"/>
            <w:gridSpan w:val="3"/>
          </w:tcPr>
          <w:p w14:paraId="46A67AE9" w14:textId="029B22A5" w:rsidR="00EC59B0" w:rsidRPr="00FF7E7F" w:rsidRDefault="00EC59B0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Si OUI, précisez laquelle :  </w:t>
            </w:r>
          </w:p>
          <w:p w14:paraId="0E772480" w14:textId="53BD909D" w:rsidR="00EC59B0" w:rsidRPr="00FF7E7F" w:rsidRDefault="002B673D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2" w:name="Texte20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52"/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3961EE27" w14:textId="57DB2DC1" w:rsidR="00EC59B0" w:rsidRPr="00FF7E7F" w:rsidRDefault="00EC59B0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 w:val="restart"/>
          </w:tcPr>
          <w:p w14:paraId="3CB3E017" w14:textId="67C240AC" w:rsidR="009708C1" w:rsidRPr="00FF7E7F" w:rsidRDefault="008444CB" w:rsidP="00BB0EAB">
            <w:pPr>
              <w:widowControl w:val="0"/>
              <w:suppressAutoHyphens w:val="0"/>
              <w:autoSpaceDE w:val="0"/>
              <w:ind w:right="-114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Précisez laquelle :</w:t>
            </w:r>
          </w:p>
          <w:p w14:paraId="79254EF9" w14:textId="77777777" w:rsidR="000F4648" w:rsidRPr="00FF7E7F" w:rsidRDefault="000F4648" w:rsidP="00BB0EAB">
            <w:pPr>
              <w:widowControl w:val="0"/>
              <w:suppressAutoHyphens w:val="0"/>
              <w:autoSpaceDE w:val="0"/>
              <w:ind w:right="-114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06670A28" w14:textId="3EDD491A" w:rsidR="008444CB" w:rsidRPr="00FF7E7F" w:rsidRDefault="008444CB" w:rsidP="000F4648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spacing w:after="40"/>
              <w:ind w:left="179" w:hanging="210"/>
              <w:contextualSpacing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Visuelle</w:t>
            </w:r>
          </w:p>
          <w:p w14:paraId="0464D811" w14:textId="5535C827" w:rsidR="008444CB" w:rsidRPr="00FF7E7F" w:rsidRDefault="008444CB" w:rsidP="000F4648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spacing w:after="40"/>
              <w:ind w:left="179" w:hanging="210"/>
              <w:contextualSpacing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Auditive</w:t>
            </w:r>
          </w:p>
          <w:p w14:paraId="71704925" w14:textId="67FED517" w:rsidR="008444CB" w:rsidRPr="00FF7E7F" w:rsidRDefault="008444CB" w:rsidP="000F4648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spacing w:after="40"/>
              <w:ind w:left="179" w:hanging="210"/>
              <w:contextualSpacing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Gustative</w:t>
            </w:r>
          </w:p>
          <w:p w14:paraId="67942FF6" w14:textId="10A8C5B5" w:rsidR="008444CB" w:rsidRPr="00FF7E7F" w:rsidRDefault="008444CB" w:rsidP="000F4648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spacing w:after="40"/>
              <w:ind w:left="179" w:hanging="210"/>
              <w:contextualSpacing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Olfactive</w:t>
            </w:r>
          </w:p>
          <w:p w14:paraId="53ACBC17" w14:textId="36635D58" w:rsidR="008444CB" w:rsidRPr="00FF7E7F" w:rsidRDefault="008444CB" w:rsidP="000F4648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spacing w:after="40"/>
              <w:ind w:left="179" w:hanging="210"/>
              <w:contextualSpacing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Vestibulaire</w:t>
            </w:r>
          </w:p>
          <w:p w14:paraId="7CFA1F46" w14:textId="7419DFC2" w:rsidR="008444CB" w:rsidRPr="00FF7E7F" w:rsidRDefault="008444CB" w:rsidP="000F4648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spacing w:after="120"/>
              <w:ind w:left="176" w:hanging="21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Tactile </w:t>
            </w:r>
          </w:p>
        </w:tc>
        <w:tc>
          <w:tcPr>
            <w:tcW w:w="777" w:type="dxa"/>
            <w:vMerge w:val="restart"/>
          </w:tcPr>
          <w:p w14:paraId="7D4AFE78" w14:textId="7EE79FCB" w:rsidR="00EC59B0" w:rsidRPr="00FF7E7F" w:rsidRDefault="00EC59B0" w:rsidP="000F4648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02322AF2" w14:textId="77777777" w:rsidR="009708C1" w:rsidRPr="00FF7E7F" w:rsidRDefault="009708C1" w:rsidP="000F4648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04A31814" w14:textId="77777777" w:rsidR="008444CB" w:rsidRPr="00FF7E7F" w:rsidRDefault="002B673D" w:rsidP="005E5B3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35"/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53"/>
          </w:p>
          <w:p w14:paraId="0FE7A6E4" w14:textId="77777777" w:rsidR="00446B1A" w:rsidRPr="00FF7E7F" w:rsidRDefault="00446B1A" w:rsidP="005E5B3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54FB9E29" w14:textId="77777777" w:rsidR="00446B1A" w:rsidRPr="00FF7E7F" w:rsidRDefault="00446B1A" w:rsidP="005E5B3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65BC95AD" w14:textId="77777777" w:rsidR="00446B1A" w:rsidRPr="00FF7E7F" w:rsidRDefault="00446B1A" w:rsidP="005E5B3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38733AF6" w14:textId="77777777" w:rsidR="00446B1A" w:rsidRPr="00FF7E7F" w:rsidRDefault="00446B1A" w:rsidP="005E5B3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228EC581" w14:textId="37A9B92D" w:rsidR="00446B1A" w:rsidRPr="00FF7E7F" w:rsidRDefault="00446B1A" w:rsidP="005E5B3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vMerge w:val="restart"/>
          </w:tcPr>
          <w:p w14:paraId="760E011B" w14:textId="77777777" w:rsidR="00EC59B0" w:rsidRPr="00FF7E7F" w:rsidRDefault="00EC59B0" w:rsidP="000F4648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070CE3AB" w14:textId="77777777" w:rsidR="009708C1" w:rsidRPr="00FF7E7F" w:rsidRDefault="009708C1" w:rsidP="000F4648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10482AD" w14:textId="77777777" w:rsidR="008444CB" w:rsidRPr="00FF7E7F" w:rsidRDefault="00446B1A" w:rsidP="000F464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42B559A5" w14:textId="77777777" w:rsidR="00446B1A" w:rsidRPr="00FF7E7F" w:rsidRDefault="00446B1A" w:rsidP="000F464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432EB1C0" w14:textId="77777777" w:rsidR="00446B1A" w:rsidRPr="00FF7E7F" w:rsidRDefault="00446B1A" w:rsidP="000F464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29D044AF" w14:textId="77777777" w:rsidR="00446B1A" w:rsidRPr="00FF7E7F" w:rsidRDefault="00446B1A" w:rsidP="000F464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2FA6C09E" w14:textId="77777777" w:rsidR="00446B1A" w:rsidRPr="00FF7E7F" w:rsidRDefault="00446B1A" w:rsidP="000F464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5A3BB01E" w14:textId="2E7D5AB4" w:rsidR="00446B1A" w:rsidRPr="00FF7E7F" w:rsidRDefault="00446B1A" w:rsidP="00446B1A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3EE048F6" w14:textId="77777777" w:rsidR="00EC59B0" w:rsidRPr="00FF7E7F" w:rsidRDefault="00EC59B0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vMerge w:val="restart"/>
          </w:tcPr>
          <w:p w14:paraId="31FC5F1C" w14:textId="1170B873" w:rsidR="00EC59B0" w:rsidRPr="00FF7E7F" w:rsidRDefault="008444CB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Précisez laquelle :</w:t>
            </w:r>
          </w:p>
          <w:p w14:paraId="2C60C60E" w14:textId="77777777" w:rsidR="009708C1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183EA402" w14:textId="578377D5" w:rsidR="008444CB" w:rsidRPr="00FF7E7F" w:rsidRDefault="008444CB" w:rsidP="000F4648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spacing w:after="40"/>
              <w:ind w:left="172" w:hanging="210"/>
              <w:contextualSpacing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Kinésithérapie</w:t>
            </w:r>
          </w:p>
          <w:p w14:paraId="7F08D711" w14:textId="68A2EF1B" w:rsidR="009708C1" w:rsidRPr="00FF7E7F" w:rsidRDefault="008444CB" w:rsidP="000F4648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spacing w:after="40"/>
              <w:ind w:left="172" w:hanging="210"/>
              <w:contextualSpacing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Orthophonie</w:t>
            </w:r>
          </w:p>
          <w:p w14:paraId="23BE49FD" w14:textId="4DBBBAD3" w:rsidR="008444CB" w:rsidRPr="00FF7E7F" w:rsidRDefault="008444CB" w:rsidP="000F4648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spacing w:after="40"/>
              <w:ind w:left="172" w:hanging="210"/>
              <w:contextualSpacing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Autre (précisez)</w:t>
            </w:r>
          </w:p>
          <w:p w14:paraId="35FAFD3B" w14:textId="77777777" w:rsidR="009708C1" w:rsidRPr="00FF7E7F" w:rsidRDefault="009708C1" w:rsidP="00076147">
            <w:pPr>
              <w:pStyle w:val="Paragraphedeliste"/>
              <w:widowControl w:val="0"/>
              <w:suppressAutoHyphens w:val="0"/>
              <w:autoSpaceDE w:val="0"/>
              <w:spacing w:after="40"/>
              <w:ind w:left="0"/>
              <w:contextualSpacing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3D5BEBF2" w14:textId="35C3C229" w:rsidR="008444CB" w:rsidRPr="00FF7E7F" w:rsidRDefault="008444CB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 w:val="restart"/>
          </w:tcPr>
          <w:p w14:paraId="272A7B3D" w14:textId="77777777" w:rsidR="009708C1" w:rsidRPr="00FF7E7F" w:rsidRDefault="009708C1" w:rsidP="000F4648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23C69DA4" w14:textId="77777777" w:rsidR="009708C1" w:rsidRPr="00FF7E7F" w:rsidRDefault="009708C1" w:rsidP="000F4648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0B2597CF" w14:textId="77777777" w:rsidR="00EC59B0" w:rsidRPr="00FF7E7F" w:rsidRDefault="00446B1A" w:rsidP="005E5B3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041246B4" w14:textId="77777777" w:rsidR="00446B1A" w:rsidRPr="00FF7E7F" w:rsidRDefault="00446B1A" w:rsidP="005E5B3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0A776FF2" w14:textId="4C2F2C06" w:rsidR="00446B1A" w:rsidRPr="00FF7E7F" w:rsidRDefault="00446B1A" w:rsidP="005E5B3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Merge w:val="restart"/>
          </w:tcPr>
          <w:p w14:paraId="733EB951" w14:textId="77777777" w:rsidR="009708C1" w:rsidRPr="00FF7E7F" w:rsidRDefault="009708C1" w:rsidP="000F4648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48584A18" w14:textId="77777777" w:rsidR="009708C1" w:rsidRPr="00FF7E7F" w:rsidRDefault="009708C1" w:rsidP="000F4648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2053F05F" w14:textId="77777777" w:rsidR="00EC59B0" w:rsidRPr="00FF7E7F" w:rsidRDefault="00446B1A" w:rsidP="005E5B3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476D5530" w14:textId="77777777" w:rsidR="00446B1A" w:rsidRPr="00FF7E7F" w:rsidRDefault="00446B1A" w:rsidP="005E5B3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230E3FE7" w14:textId="4869E336" w:rsidR="00446B1A" w:rsidRPr="00FF7E7F" w:rsidRDefault="00446B1A" w:rsidP="005E5B38">
            <w:pPr>
              <w:widowControl w:val="0"/>
              <w:suppressAutoHyphens w:val="0"/>
              <w:autoSpaceDE w:val="0"/>
              <w:spacing w:after="2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9708C1" w:rsidRPr="00FF7E7F" w14:paraId="49DDB3FE" w14:textId="77777777" w:rsidTr="00F22D43">
        <w:tc>
          <w:tcPr>
            <w:tcW w:w="3097" w:type="dxa"/>
            <w:gridSpan w:val="3"/>
          </w:tcPr>
          <w:p w14:paraId="03EA6F19" w14:textId="77777777" w:rsidR="002B673D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Précisez si elle est en cours de </w:t>
            </w:r>
          </w:p>
          <w:p w14:paraId="2E5458DF" w14:textId="2A61C5B5" w:rsidR="009708C1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proofErr w:type="gramStart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sevrage</w:t>
            </w:r>
            <w:proofErr w:type="gramEnd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 :</w:t>
            </w:r>
          </w:p>
          <w:p w14:paraId="06759E8F" w14:textId="77777777" w:rsidR="009708C1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5F9C9A5C" w14:textId="1B8EDDD2" w:rsidR="009708C1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OUI </w:t>
            </w:r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36"/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9144EF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="009144EF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54"/>
            <w:r w:rsidR="00446B1A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ab/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NON </w:t>
            </w:r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37"/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FORMCHECKBOX </w:instrText>
            </w:r>
            <w:r w:rsidR="009144EF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="009144EF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="002B673D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55"/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3D7A5E8D" w14:textId="0BBFFEBF" w:rsidR="009708C1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vMerge/>
          </w:tcPr>
          <w:p w14:paraId="1A8A1693" w14:textId="77777777" w:rsidR="009708C1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vMerge/>
          </w:tcPr>
          <w:p w14:paraId="3E90C697" w14:textId="77777777" w:rsidR="009708C1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531F69BE" w14:textId="77777777" w:rsidR="009708C1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77288486" w14:textId="77777777" w:rsidR="009708C1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3" w:type="dxa"/>
            <w:vMerge/>
          </w:tcPr>
          <w:p w14:paraId="6870F519" w14:textId="77777777" w:rsidR="009708C1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</w:tcPr>
          <w:p w14:paraId="5077B9FD" w14:textId="77777777" w:rsidR="009708C1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14:paraId="1C270D0F" w14:textId="77777777" w:rsidR="009708C1" w:rsidRPr="00FF7E7F" w:rsidRDefault="009708C1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8D58B1D" w14:textId="4346AC34" w:rsidR="00882D9C" w:rsidRPr="00FF7E7F" w:rsidRDefault="00882D9C" w:rsidP="00FF7E7F">
      <w:pPr>
        <w:spacing w:after="0"/>
        <w:rPr>
          <w:sz w:val="14"/>
          <w:szCs w:val="2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64"/>
        <w:gridCol w:w="964"/>
        <w:gridCol w:w="1587"/>
        <w:gridCol w:w="964"/>
        <w:gridCol w:w="964"/>
        <w:gridCol w:w="1645"/>
        <w:gridCol w:w="992"/>
        <w:gridCol w:w="992"/>
      </w:tblGrid>
      <w:tr w:rsidR="00890AFA" w:rsidRPr="00FF7E7F" w14:paraId="31727B5E" w14:textId="77777777" w:rsidTr="00F22D43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73E4B3D" w14:textId="7B46BF1F" w:rsidR="009708C1" w:rsidRPr="00FF7E7F" w:rsidRDefault="009708C1" w:rsidP="000B5E80">
            <w:pPr>
              <w:widowControl w:val="0"/>
              <w:suppressAutoHyphens w:val="0"/>
              <w:autoSpaceDE w:val="0"/>
              <w:ind w:left="42" w:right="-11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Risque de chute</w:t>
            </w:r>
          </w:p>
        </w:tc>
        <w:tc>
          <w:tcPr>
            <w:tcW w:w="964" w:type="dxa"/>
            <w:vAlign w:val="center"/>
          </w:tcPr>
          <w:p w14:paraId="5BD9422B" w14:textId="213E611E" w:rsidR="009708C1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OUI </w:t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8CC51C0" w14:textId="71206ED9" w:rsidR="009708C1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NON </w:t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1168FC55" w14:textId="46205499" w:rsidR="009708C1" w:rsidRPr="00FF7E7F" w:rsidRDefault="009708C1" w:rsidP="009B5009">
            <w:pPr>
              <w:widowControl w:val="0"/>
              <w:suppressAutoHyphens w:val="0"/>
              <w:autoSpaceDE w:val="0"/>
              <w:ind w:left="236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Risque de fausse route</w:t>
            </w:r>
          </w:p>
        </w:tc>
        <w:tc>
          <w:tcPr>
            <w:tcW w:w="964" w:type="dxa"/>
            <w:vAlign w:val="center"/>
          </w:tcPr>
          <w:p w14:paraId="03A50A98" w14:textId="04496875" w:rsidR="009708C1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OUI </w:t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D942828" w14:textId="0F38FA18" w:rsidR="009708C1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NON </w:t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45" w:type="dxa"/>
            <w:tcBorders>
              <w:top w:val="nil"/>
              <w:bottom w:val="nil"/>
            </w:tcBorders>
            <w:vAlign w:val="center"/>
          </w:tcPr>
          <w:p w14:paraId="67D5768C" w14:textId="48219D8F" w:rsidR="009708C1" w:rsidRPr="00FF7E7F" w:rsidRDefault="00890AFA" w:rsidP="009B5009">
            <w:pPr>
              <w:widowControl w:val="0"/>
              <w:suppressAutoHyphens w:val="0"/>
              <w:autoSpaceDE w:val="0"/>
              <w:ind w:left="122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Soins palliatifs</w:t>
            </w:r>
          </w:p>
        </w:tc>
        <w:tc>
          <w:tcPr>
            <w:tcW w:w="992" w:type="dxa"/>
            <w:vAlign w:val="center"/>
          </w:tcPr>
          <w:p w14:paraId="0331C7FB" w14:textId="17DF16EE" w:rsidR="009708C1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OUI </w:t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7D1A9F9" w14:textId="647F6261" w:rsidR="009708C1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NON </w:t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FB0147C" w14:textId="77777777" w:rsidR="00882D9C" w:rsidRPr="00FF7E7F" w:rsidRDefault="00882D9C" w:rsidP="00FF7E7F">
      <w:pPr>
        <w:spacing w:after="0"/>
        <w:rPr>
          <w:sz w:val="14"/>
          <w:szCs w:val="2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020"/>
        <w:gridCol w:w="1020"/>
        <w:gridCol w:w="6465"/>
      </w:tblGrid>
      <w:tr w:rsidR="00566F54" w:rsidRPr="00FF7E7F" w14:paraId="25232FAC" w14:textId="77777777" w:rsidTr="00D3110D">
        <w:trPr>
          <w:trHeight w:val="479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21132AE5" w14:textId="24F58046" w:rsidR="00890AFA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Allergies</w:t>
            </w:r>
          </w:p>
        </w:tc>
        <w:tc>
          <w:tcPr>
            <w:tcW w:w="1020" w:type="dxa"/>
            <w:vAlign w:val="center"/>
          </w:tcPr>
          <w:p w14:paraId="77615679" w14:textId="05EE0CBE" w:rsidR="00890AFA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OUI </w:t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6C3F6481" w14:textId="186B7EE9" w:rsidR="00890AFA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NON </w:t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465" w:type="dxa"/>
            <w:vAlign w:val="center"/>
          </w:tcPr>
          <w:p w14:paraId="56FF8F24" w14:textId="48679152" w:rsidR="00890AFA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Si oui, précisez :</w:t>
            </w:r>
            <w:r w:rsidR="00554D08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56" w:name="Texte21"/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r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end"/>
            </w:r>
            <w:bookmarkEnd w:id="56"/>
          </w:p>
        </w:tc>
      </w:tr>
      <w:tr w:rsidR="00890AFA" w:rsidRPr="00FF7E7F" w14:paraId="3457E85F" w14:textId="77777777" w:rsidTr="00D3110D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51E899EC" w14:textId="68DB6311" w:rsidR="00890AFA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Portage de bactérie multi résistante</w:t>
            </w:r>
          </w:p>
        </w:tc>
        <w:tc>
          <w:tcPr>
            <w:tcW w:w="1020" w:type="dxa"/>
            <w:vAlign w:val="center"/>
          </w:tcPr>
          <w:p w14:paraId="6365D4AA" w14:textId="1350B974" w:rsidR="00890AFA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OUI</w:t>
            </w:r>
            <w:r w:rsidR="00446B1A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14:paraId="549C671B" w14:textId="1AE75243" w:rsidR="00890AFA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NON </w:t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465" w:type="dxa"/>
            <w:vMerge w:val="restart"/>
            <w:vAlign w:val="center"/>
          </w:tcPr>
          <w:p w14:paraId="0F2C5F7D" w14:textId="2B4C723A" w:rsidR="00566F54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Si oui, précisez :</w:t>
            </w:r>
            <w:r w:rsidR="00554D08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7" w:name="Texte22"/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r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end"/>
            </w:r>
            <w:bookmarkEnd w:id="57"/>
          </w:p>
        </w:tc>
      </w:tr>
      <w:tr w:rsidR="00566F54" w:rsidRPr="00FF7E7F" w14:paraId="08F8670B" w14:textId="77777777" w:rsidTr="00D3110D">
        <w:trPr>
          <w:trHeight w:val="368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2B7A5390" w14:textId="77777777" w:rsidR="00566F54" w:rsidRPr="00FF7E7F" w:rsidRDefault="00566F54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gridSpan w:val="2"/>
            <w:tcBorders>
              <w:bottom w:val="dotted" w:sz="4" w:space="0" w:color="auto"/>
            </w:tcBorders>
            <w:vAlign w:val="center"/>
          </w:tcPr>
          <w:p w14:paraId="701B8348" w14:textId="21D0DEC4" w:rsidR="00566F54" w:rsidRPr="00FF7E7F" w:rsidRDefault="00566F54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Ne sait pas </w:t>
            </w:r>
            <w:r w:rsidR="00446B1A"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446B1A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465" w:type="dxa"/>
            <w:vMerge/>
            <w:vAlign w:val="center"/>
          </w:tcPr>
          <w:p w14:paraId="6A884628" w14:textId="77777777" w:rsidR="00566F54" w:rsidRPr="00FF7E7F" w:rsidRDefault="00566F54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90AFA" w:rsidRPr="00FF7E7F" w14:paraId="521587FB" w14:textId="77777777" w:rsidTr="00D3110D">
        <w:trPr>
          <w:trHeight w:val="38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2FABD" w14:textId="77777777" w:rsidR="00890AFA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  <w:vAlign w:val="center"/>
          </w:tcPr>
          <w:p w14:paraId="5959EF84" w14:textId="77777777" w:rsidR="00890AFA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left w:val="nil"/>
              <w:bottom w:val="nil"/>
            </w:tcBorders>
            <w:vAlign w:val="center"/>
          </w:tcPr>
          <w:p w14:paraId="6A46770A" w14:textId="77777777" w:rsidR="00890AFA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65" w:type="dxa"/>
            <w:vAlign w:val="center"/>
          </w:tcPr>
          <w:p w14:paraId="2C519D8A" w14:textId="6ABED826" w:rsidR="00890AFA" w:rsidRPr="00FF7E7F" w:rsidRDefault="00890AFA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>Date du dernier pré</w:t>
            </w:r>
            <w:r w:rsidR="00566F54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t xml:space="preserve">lèvement : </w:t>
            </w:r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8" w:name="Texte23"/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r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="00446B1A"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end"/>
            </w:r>
            <w:bookmarkEnd w:id="58"/>
          </w:p>
        </w:tc>
      </w:tr>
    </w:tbl>
    <w:p w14:paraId="03096EC4" w14:textId="541C9FFD" w:rsidR="0090609B" w:rsidRPr="00FF7E7F" w:rsidRDefault="0090609B" w:rsidP="00FF7E7F">
      <w:pPr>
        <w:spacing w:after="0"/>
        <w:rPr>
          <w:sz w:val="14"/>
          <w:szCs w:val="20"/>
        </w:rPr>
      </w:pPr>
    </w:p>
    <w:tbl>
      <w:tblPr>
        <w:tblStyle w:val="Grilledutableau"/>
        <w:tblW w:w="110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644"/>
        <w:gridCol w:w="757"/>
        <w:gridCol w:w="709"/>
        <w:gridCol w:w="567"/>
        <w:gridCol w:w="708"/>
        <w:gridCol w:w="3686"/>
        <w:gridCol w:w="709"/>
        <w:gridCol w:w="708"/>
        <w:gridCol w:w="90"/>
      </w:tblGrid>
      <w:tr w:rsidR="00554D08" w:rsidRPr="00FF7E7F" w14:paraId="47F249D8" w14:textId="77777777" w:rsidTr="004B000E">
        <w:trPr>
          <w:gridAfter w:val="1"/>
          <w:wAfter w:w="90" w:type="dxa"/>
        </w:trPr>
        <w:tc>
          <w:tcPr>
            <w:tcW w:w="3118" w:type="dxa"/>
            <w:gridSpan w:val="2"/>
            <w:vAlign w:val="center"/>
          </w:tcPr>
          <w:p w14:paraId="1F89D881" w14:textId="3EDE2C78" w:rsidR="00554D08" w:rsidRPr="00FF7E7F" w:rsidRDefault="00554D08" w:rsidP="00076147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Données sur l’autonomie</w:t>
            </w:r>
          </w:p>
        </w:tc>
        <w:tc>
          <w:tcPr>
            <w:tcW w:w="757" w:type="dxa"/>
            <w:vAlign w:val="center"/>
          </w:tcPr>
          <w:p w14:paraId="06439E9D" w14:textId="448DEC45" w:rsidR="00554D08" w:rsidRPr="00FF7E7F" w:rsidRDefault="00554D08" w:rsidP="00076147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A</w:t>
            </w: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14:paraId="6B28A707" w14:textId="13ADED0F" w:rsidR="00554D08" w:rsidRPr="00FF7E7F" w:rsidRDefault="00554D08" w:rsidP="00076147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B</w:t>
            </w: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14:paraId="119CA803" w14:textId="126C11B3" w:rsidR="00554D08" w:rsidRPr="00FF7E7F" w:rsidRDefault="00554D08" w:rsidP="00076147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C</w:t>
            </w: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41E6474B" w14:textId="77777777" w:rsidR="00554D08" w:rsidRPr="00FF7E7F" w:rsidRDefault="00554D08" w:rsidP="00076147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3A49D7AC" w14:textId="3B94CBE9" w:rsidR="00554D08" w:rsidRPr="00FF7E7F" w:rsidRDefault="00554D08" w:rsidP="00076147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Symptômes comportementaux et psychologiques</w:t>
            </w:r>
          </w:p>
        </w:tc>
        <w:tc>
          <w:tcPr>
            <w:tcW w:w="709" w:type="dxa"/>
            <w:vAlign w:val="center"/>
          </w:tcPr>
          <w:p w14:paraId="3DE3A9A4" w14:textId="08DA1B98" w:rsidR="00554D08" w:rsidRPr="00FF7E7F" w:rsidRDefault="00554D08" w:rsidP="00076147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OUI</w:t>
            </w:r>
          </w:p>
        </w:tc>
        <w:tc>
          <w:tcPr>
            <w:tcW w:w="708" w:type="dxa"/>
            <w:vAlign w:val="center"/>
          </w:tcPr>
          <w:p w14:paraId="61EFCF58" w14:textId="1F43CB70" w:rsidR="00554D08" w:rsidRPr="00FF7E7F" w:rsidRDefault="00554D08" w:rsidP="00076147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NON</w:t>
            </w:r>
          </w:p>
        </w:tc>
      </w:tr>
      <w:tr w:rsidR="00446B1A" w:rsidRPr="00FF7E7F" w14:paraId="0AD18804" w14:textId="77777777" w:rsidTr="004B000E">
        <w:trPr>
          <w:gridAfter w:val="1"/>
          <w:wAfter w:w="90" w:type="dxa"/>
        </w:trPr>
        <w:tc>
          <w:tcPr>
            <w:tcW w:w="1474" w:type="dxa"/>
            <w:vMerge w:val="restart"/>
          </w:tcPr>
          <w:p w14:paraId="3507CC5F" w14:textId="632CF49B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Transferts </w:t>
            </w:r>
          </w:p>
        </w:tc>
        <w:tc>
          <w:tcPr>
            <w:tcW w:w="1644" w:type="dxa"/>
          </w:tcPr>
          <w:p w14:paraId="07381761" w14:textId="06CADA44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Se lever</w:t>
            </w:r>
          </w:p>
        </w:tc>
        <w:tc>
          <w:tcPr>
            <w:tcW w:w="757" w:type="dxa"/>
          </w:tcPr>
          <w:p w14:paraId="0DE5A6EE" w14:textId="3677157A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E419EE6" w14:textId="1F280A8D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679BE5C" w14:textId="1EFCC3E9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788C356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14BA9416" w14:textId="17D166AF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Idées délirantes </w:t>
            </w:r>
          </w:p>
        </w:tc>
        <w:tc>
          <w:tcPr>
            <w:tcW w:w="709" w:type="dxa"/>
          </w:tcPr>
          <w:p w14:paraId="54CFBB4D" w14:textId="5A56F644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4051525D" w14:textId="25D1488C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06A2D384" w14:textId="77777777" w:rsidTr="004B000E">
        <w:trPr>
          <w:gridAfter w:val="1"/>
          <w:wAfter w:w="90" w:type="dxa"/>
        </w:trPr>
        <w:tc>
          <w:tcPr>
            <w:tcW w:w="1474" w:type="dxa"/>
            <w:vMerge/>
          </w:tcPr>
          <w:p w14:paraId="235BA6D8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14:paraId="0E1C7873" w14:textId="0725BBA4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S’asseoir</w:t>
            </w:r>
          </w:p>
        </w:tc>
        <w:tc>
          <w:tcPr>
            <w:tcW w:w="757" w:type="dxa"/>
          </w:tcPr>
          <w:p w14:paraId="75458E4B" w14:textId="5DBAA768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870CE22" w14:textId="78E39560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AA09DA1" w14:textId="7D4EB4A0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ECC1AEE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6731F673" w14:textId="575D0038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Hallucinations</w:t>
            </w:r>
          </w:p>
        </w:tc>
        <w:tc>
          <w:tcPr>
            <w:tcW w:w="709" w:type="dxa"/>
          </w:tcPr>
          <w:p w14:paraId="02C87964" w14:textId="0B8DBAE7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5FE59C1C" w14:textId="63ABBB81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24066C46" w14:textId="77777777" w:rsidTr="004B000E">
        <w:trPr>
          <w:gridAfter w:val="1"/>
          <w:wAfter w:w="90" w:type="dxa"/>
        </w:trPr>
        <w:tc>
          <w:tcPr>
            <w:tcW w:w="1474" w:type="dxa"/>
            <w:vMerge/>
          </w:tcPr>
          <w:p w14:paraId="2F99244E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14:paraId="21128467" w14:textId="23F3D5AD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Se coucher</w:t>
            </w:r>
          </w:p>
        </w:tc>
        <w:tc>
          <w:tcPr>
            <w:tcW w:w="757" w:type="dxa"/>
          </w:tcPr>
          <w:p w14:paraId="5E6E2282" w14:textId="2BDC2B26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22EACD1" w14:textId="1EF5A9FC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3A8B4BB" w14:textId="3C6244B6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A2A2580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4DED88D9" w14:textId="607012F8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Agitation, agressivité</w:t>
            </w:r>
          </w:p>
        </w:tc>
        <w:tc>
          <w:tcPr>
            <w:tcW w:w="709" w:type="dxa"/>
          </w:tcPr>
          <w:p w14:paraId="2CA7D582" w14:textId="7BD18C86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3DB6AC8D" w14:textId="4FB34FFB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2D943B89" w14:textId="77777777" w:rsidTr="004B000E">
        <w:trPr>
          <w:gridAfter w:val="1"/>
          <w:wAfter w:w="90" w:type="dxa"/>
        </w:trPr>
        <w:tc>
          <w:tcPr>
            <w:tcW w:w="1474" w:type="dxa"/>
            <w:vMerge w:val="restart"/>
          </w:tcPr>
          <w:p w14:paraId="2574851C" w14:textId="00988ECE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Déplacement</w:t>
            </w:r>
          </w:p>
        </w:tc>
        <w:tc>
          <w:tcPr>
            <w:tcW w:w="1644" w:type="dxa"/>
          </w:tcPr>
          <w:p w14:paraId="0223482F" w14:textId="4F2F4D5A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A l’intérieur</w:t>
            </w:r>
          </w:p>
        </w:tc>
        <w:tc>
          <w:tcPr>
            <w:tcW w:w="757" w:type="dxa"/>
          </w:tcPr>
          <w:p w14:paraId="1E94F1B7" w14:textId="40E1BBF8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309CDA0" w14:textId="3EB93815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A22634B" w14:textId="1E5B53F2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4480ADD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6AD59939" w14:textId="207AC093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Dépression, dysphorie</w:t>
            </w:r>
          </w:p>
        </w:tc>
        <w:tc>
          <w:tcPr>
            <w:tcW w:w="709" w:type="dxa"/>
          </w:tcPr>
          <w:p w14:paraId="1F6410DA" w14:textId="3ECBC2C0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5CE73976" w14:textId="6042D8B0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2A196DF6" w14:textId="77777777" w:rsidTr="004B000E">
        <w:trPr>
          <w:gridAfter w:val="1"/>
          <w:wAfter w:w="90" w:type="dxa"/>
        </w:trPr>
        <w:tc>
          <w:tcPr>
            <w:tcW w:w="1474" w:type="dxa"/>
            <w:vMerge/>
          </w:tcPr>
          <w:p w14:paraId="2ABCBE2E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14:paraId="25D8A229" w14:textId="4C96CDF1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A l’extérieur</w:t>
            </w:r>
          </w:p>
        </w:tc>
        <w:tc>
          <w:tcPr>
            <w:tcW w:w="757" w:type="dxa"/>
          </w:tcPr>
          <w:p w14:paraId="02D1C242" w14:textId="05973252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4161CC4" w14:textId="16C6BA2C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F5A6D4A" w14:textId="729B70B1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B1F7171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304FF9C8" w14:textId="77F3A699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Anxiété</w:t>
            </w:r>
          </w:p>
        </w:tc>
        <w:tc>
          <w:tcPr>
            <w:tcW w:w="709" w:type="dxa"/>
          </w:tcPr>
          <w:p w14:paraId="072E3FB5" w14:textId="1DF54B5A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144EB243" w14:textId="60F38F8A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2AC70158" w14:textId="77777777" w:rsidTr="004B000E">
        <w:trPr>
          <w:gridAfter w:val="1"/>
          <w:wAfter w:w="90" w:type="dxa"/>
        </w:trPr>
        <w:tc>
          <w:tcPr>
            <w:tcW w:w="1474" w:type="dxa"/>
            <w:vMerge w:val="restart"/>
          </w:tcPr>
          <w:p w14:paraId="2C9C43FF" w14:textId="5BFC00FE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Toilette</w:t>
            </w:r>
          </w:p>
        </w:tc>
        <w:tc>
          <w:tcPr>
            <w:tcW w:w="1644" w:type="dxa"/>
          </w:tcPr>
          <w:p w14:paraId="01E94803" w14:textId="1C625DAF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Haut</w:t>
            </w:r>
          </w:p>
        </w:tc>
        <w:tc>
          <w:tcPr>
            <w:tcW w:w="757" w:type="dxa"/>
          </w:tcPr>
          <w:p w14:paraId="6D7C3B4E" w14:textId="79539924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1FC2396" w14:textId="2F37D70C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50EE12D3" w14:textId="22297B0F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855009E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500590AE" w14:textId="0DC7D105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Exaltation de l’humeur/dysphorie</w:t>
            </w:r>
          </w:p>
        </w:tc>
        <w:tc>
          <w:tcPr>
            <w:tcW w:w="709" w:type="dxa"/>
          </w:tcPr>
          <w:p w14:paraId="008C308B" w14:textId="6DF4EB61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1D2EE2FF" w14:textId="15DE7E97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519F7753" w14:textId="77777777" w:rsidTr="004B000E">
        <w:trPr>
          <w:gridAfter w:val="1"/>
          <w:wAfter w:w="90" w:type="dxa"/>
        </w:trPr>
        <w:tc>
          <w:tcPr>
            <w:tcW w:w="1474" w:type="dxa"/>
            <w:vMerge/>
          </w:tcPr>
          <w:p w14:paraId="2F8B4E7F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14:paraId="0E4F1ED7" w14:textId="22D21BD4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Bas</w:t>
            </w:r>
          </w:p>
        </w:tc>
        <w:tc>
          <w:tcPr>
            <w:tcW w:w="757" w:type="dxa"/>
          </w:tcPr>
          <w:p w14:paraId="0C5EDEE2" w14:textId="4C009DA0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2E994BD9" w14:textId="4F788BE6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9FF8774" w14:textId="644BB4D2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AFC5780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6DB5B04D" w14:textId="62C343CB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Apathie, indifférence</w:t>
            </w:r>
          </w:p>
        </w:tc>
        <w:tc>
          <w:tcPr>
            <w:tcW w:w="709" w:type="dxa"/>
          </w:tcPr>
          <w:p w14:paraId="6E395BE7" w14:textId="069924DE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29879658" w14:textId="2914DE69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4A526529" w14:textId="77777777" w:rsidTr="004B000E">
        <w:trPr>
          <w:gridAfter w:val="1"/>
          <w:wAfter w:w="90" w:type="dxa"/>
        </w:trPr>
        <w:tc>
          <w:tcPr>
            <w:tcW w:w="1474" w:type="dxa"/>
            <w:vMerge w:val="restart"/>
          </w:tcPr>
          <w:p w14:paraId="082DC4F0" w14:textId="6300508D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Elimination</w:t>
            </w:r>
          </w:p>
        </w:tc>
        <w:tc>
          <w:tcPr>
            <w:tcW w:w="1644" w:type="dxa"/>
          </w:tcPr>
          <w:p w14:paraId="5EE8E2B5" w14:textId="793AA5DB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Urinaire</w:t>
            </w:r>
          </w:p>
        </w:tc>
        <w:tc>
          <w:tcPr>
            <w:tcW w:w="757" w:type="dxa"/>
          </w:tcPr>
          <w:p w14:paraId="274E2A73" w14:textId="344B4A41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7CBF3871" w14:textId="1D7F02DF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EE54FDF" w14:textId="00BC9E5C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E35EB90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059ACD15" w14:textId="038F533F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Irritabilité/Instabilité de l’humeur</w:t>
            </w:r>
          </w:p>
        </w:tc>
        <w:tc>
          <w:tcPr>
            <w:tcW w:w="709" w:type="dxa"/>
          </w:tcPr>
          <w:p w14:paraId="1EBA42F9" w14:textId="678597DF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6AA8019A" w14:textId="7BD8DCCA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3824B637" w14:textId="77777777" w:rsidTr="004B000E">
        <w:trPr>
          <w:gridAfter w:val="1"/>
          <w:wAfter w:w="90" w:type="dxa"/>
        </w:trPr>
        <w:tc>
          <w:tcPr>
            <w:tcW w:w="1474" w:type="dxa"/>
            <w:vMerge/>
          </w:tcPr>
          <w:p w14:paraId="77A1C42F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14:paraId="13F02F05" w14:textId="25154C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Fécale</w:t>
            </w:r>
          </w:p>
        </w:tc>
        <w:tc>
          <w:tcPr>
            <w:tcW w:w="757" w:type="dxa"/>
          </w:tcPr>
          <w:p w14:paraId="004894AF" w14:textId="261A98B9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7B7CA416" w14:textId="3F7B5A17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7AFC7C4" w14:textId="1703199B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D8FA875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7B3E6CE3" w14:textId="685A5715" w:rsidR="00446B1A" w:rsidRPr="004B000E" w:rsidRDefault="00446B1A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Comportement moteur aberrant :</w:t>
            </w:r>
          </w:p>
        </w:tc>
        <w:tc>
          <w:tcPr>
            <w:tcW w:w="709" w:type="dxa"/>
          </w:tcPr>
          <w:p w14:paraId="24E43F3F" w14:textId="4AD6CCA9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635B1440" w14:textId="3BDDE63F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36313" w:rsidRPr="00FF7E7F" w14:paraId="538A56B7" w14:textId="77777777" w:rsidTr="004B000E">
        <w:trPr>
          <w:gridAfter w:val="1"/>
          <w:wAfter w:w="90" w:type="dxa"/>
        </w:trPr>
        <w:tc>
          <w:tcPr>
            <w:tcW w:w="1474" w:type="dxa"/>
            <w:vMerge w:val="restart"/>
          </w:tcPr>
          <w:p w14:paraId="4ABD7297" w14:textId="402592AD" w:rsidR="00036313" w:rsidRPr="00FF7E7F" w:rsidRDefault="00036313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Habillage</w:t>
            </w:r>
          </w:p>
        </w:tc>
        <w:tc>
          <w:tcPr>
            <w:tcW w:w="1644" w:type="dxa"/>
          </w:tcPr>
          <w:p w14:paraId="60E1E9B7" w14:textId="466CFCEF" w:rsidR="00036313" w:rsidRPr="00FF7E7F" w:rsidRDefault="00036313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Haut</w:t>
            </w:r>
          </w:p>
        </w:tc>
        <w:tc>
          <w:tcPr>
            <w:tcW w:w="757" w:type="dxa"/>
          </w:tcPr>
          <w:p w14:paraId="55CFE9AC" w14:textId="6F1FB1EC" w:rsidR="00036313" w:rsidRPr="00FF7E7F" w:rsidRDefault="00036313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24443D4F" w14:textId="69C1BF46" w:rsidR="00036313" w:rsidRPr="00FF7E7F" w:rsidRDefault="00036313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68F0C0A9" w14:textId="4D8BF33A" w:rsidR="00036313" w:rsidRPr="00FF7E7F" w:rsidRDefault="00036313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71BFFBD" w14:textId="77777777" w:rsidR="00036313" w:rsidRPr="00FF7E7F" w:rsidRDefault="00036313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082EE887" w14:textId="5AA9B6FD" w:rsidR="00036313" w:rsidRPr="00FF7E7F" w:rsidRDefault="00036313" w:rsidP="00446B1A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ind w:left="461" w:hanging="208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Déambulations pathologiques</w:t>
            </w:r>
          </w:p>
        </w:tc>
        <w:tc>
          <w:tcPr>
            <w:tcW w:w="709" w:type="dxa"/>
          </w:tcPr>
          <w:p w14:paraId="0A9B480E" w14:textId="717B8EBF" w:rsidR="00036313" w:rsidRPr="00FF7E7F" w:rsidRDefault="00036313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0227FFBB" w14:textId="620A4EF7" w:rsidR="00036313" w:rsidRPr="00FF7E7F" w:rsidRDefault="00036313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036313" w:rsidRPr="00FF7E7F" w14:paraId="4BA14622" w14:textId="77777777" w:rsidTr="004B000E">
        <w:trPr>
          <w:gridAfter w:val="1"/>
          <w:wAfter w:w="90" w:type="dxa"/>
        </w:trPr>
        <w:tc>
          <w:tcPr>
            <w:tcW w:w="1474" w:type="dxa"/>
            <w:vMerge/>
          </w:tcPr>
          <w:p w14:paraId="351F6526" w14:textId="77777777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14:paraId="107826C5" w14:textId="4E56CCA8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Moyen</w:t>
            </w:r>
          </w:p>
        </w:tc>
        <w:tc>
          <w:tcPr>
            <w:tcW w:w="757" w:type="dxa"/>
          </w:tcPr>
          <w:p w14:paraId="6C73FD60" w14:textId="72F62A5C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8CC335A" w14:textId="68C409C0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0CDAD7B2" w14:textId="43B6EE2E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916C87" w14:textId="77777777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5FFD5EF8" w14:textId="163FCA0E" w:rsidR="00036313" w:rsidRPr="00FF7E7F" w:rsidRDefault="00036313" w:rsidP="004B000E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ind w:left="461" w:hanging="208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Gestes incessants</w:t>
            </w:r>
          </w:p>
        </w:tc>
        <w:tc>
          <w:tcPr>
            <w:tcW w:w="709" w:type="dxa"/>
          </w:tcPr>
          <w:p w14:paraId="16312777" w14:textId="28373037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76C3ABC3" w14:textId="684164A3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036313" w:rsidRPr="00FF7E7F" w14:paraId="02773F2E" w14:textId="77777777" w:rsidTr="004B000E">
        <w:trPr>
          <w:gridAfter w:val="1"/>
          <w:wAfter w:w="90" w:type="dxa"/>
        </w:trPr>
        <w:tc>
          <w:tcPr>
            <w:tcW w:w="1474" w:type="dxa"/>
            <w:vMerge/>
          </w:tcPr>
          <w:p w14:paraId="7C99F063" w14:textId="77777777" w:rsidR="00036313" w:rsidRPr="00FF7E7F" w:rsidRDefault="00036313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14:paraId="38A803FF" w14:textId="2A0F7470" w:rsidR="00036313" w:rsidRPr="00FF7E7F" w:rsidRDefault="00036313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Bas </w:t>
            </w:r>
          </w:p>
        </w:tc>
        <w:tc>
          <w:tcPr>
            <w:tcW w:w="757" w:type="dxa"/>
          </w:tcPr>
          <w:p w14:paraId="20AE1532" w14:textId="55695E35" w:rsidR="00036313" w:rsidRPr="00FF7E7F" w:rsidRDefault="00036313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16FE48C" w14:textId="033D1EC4" w:rsidR="00036313" w:rsidRPr="00FF7E7F" w:rsidRDefault="00036313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4C9FB057" w14:textId="44E1D583" w:rsidR="00036313" w:rsidRPr="00FF7E7F" w:rsidRDefault="00036313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53CDF83" w14:textId="77777777" w:rsidR="00036313" w:rsidRPr="00FF7E7F" w:rsidRDefault="00036313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2B575944" w14:textId="3FFFBF68" w:rsidR="00036313" w:rsidRPr="00FF7E7F" w:rsidRDefault="00036313" w:rsidP="00446B1A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ind w:left="461" w:hanging="208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Risque de sorties inopinées</w:t>
            </w:r>
          </w:p>
        </w:tc>
        <w:tc>
          <w:tcPr>
            <w:tcW w:w="709" w:type="dxa"/>
          </w:tcPr>
          <w:p w14:paraId="510853C7" w14:textId="6B304E1D" w:rsidR="00036313" w:rsidRPr="00FF7E7F" w:rsidRDefault="00036313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4782DD79" w14:textId="30023CEE" w:rsidR="00036313" w:rsidRPr="00FF7E7F" w:rsidRDefault="00036313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036313" w:rsidRPr="00FF7E7F" w14:paraId="70B52DC2" w14:textId="77777777" w:rsidTr="004B000E">
        <w:trPr>
          <w:gridAfter w:val="1"/>
          <w:wAfter w:w="90" w:type="dxa"/>
        </w:trPr>
        <w:tc>
          <w:tcPr>
            <w:tcW w:w="1474" w:type="dxa"/>
            <w:vMerge w:val="restart"/>
          </w:tcPr>
          <w:p w14:paraId="69AECF12" w14:textId="1EC3A234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Alimentation</w:t>
            </w:r>
          </w:p>
        </w:tc>
        <w:tc>
          <w:tcPr>
            <w:tcW w:w="1644" w:type="dxa"/>
          </w:tcPr>
          <w:p w14:paraId="724AC718" w14:textId="04E8DEF9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Se servir</w:t>
            </w:r>
          </w:p>
        </w:tc>
        <w:tc>
          <w:tcPr>
            <w:tcW w:w="757" w:type="dxa"/>
          </w:tcPr>
          <w:p w14:paraId="39C4D097" w14:textId="35CF4738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E8307D9" w14:textId="5948C052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13D0E541" w14:textId="42FD739F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FF7A4C9" w14:textId="77777777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6A79995F" w14:textId="696401AA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Troubles du sommeil</w:t>
            </w:r>
          </w:p>
        </w:tc>
        <w:tc>
          <w:tcPr>
            <w:tcW w:w="709" w:type="dxa"/>
          </w:tcPr>
          <w:p w14:paraId="55FDAFFF" w14:textId="067F8C34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</w:tcPr>
          <w:p w14:paraId="0055A55A" w14:textId="487D8CC0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036313" w:rsidRPr="00FF7E7F" w14:paraId="4DB239FF" w14:textId="77777777" w:rsidTr="004B000E">
        <w:trPr>
          <w:gridAfter w:val="1"/>
          <w:wAfter w:w="90" w:type="dxa"/>
        </w:trPr>
        <w:tc>
          <w:tcPr>
            <w:tcW w:w="1474" w:type="dxa"/>
            <w:vMerge/>
          </w:tcPr>
          <w:p w14:paraId="0FE580D4" w14:textId="77777777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14:paraId="728BFEA2" w14:textId="4EC415D0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Manger</w:t>
            </w:r>
          </w:p>
        </w:tc>
        <w:tc>
          <w:tcPr>
            <w:tcW w:w="757" w:type="dxa"/>
          </w:tcPr>
          <w:p w14:paraId="7FB480D6" w14:textId="074636E8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ABF98D6" w14:textId="5EA5D2E9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335736C4" w14:textId="01A464FC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3DCBBB2" w14:textId="77777777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361961DF" w14:textId="2E0BDE6B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Troubles de l’appétit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6CC896C" w14:textId="3526354B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6FC0ACCD" w14:textId="3899C132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B000E" w:rsidRPr="00FF7E7F" w14:paraId="3C35B036" w14:textId="77777777" w:rsidTr="00036313">
        <w:trPr>
          <w:gridAfter w:val="5"/>
          <w:wAfter w:w="5901" w:type="dxa"/>
        </w:trPr>
        <w:tc>
          <w:tcPr>
            <w:tcW w:w="3118" w:type="dxa"/>
            <w:gridSpan w:val="2"/>
            <w:tcBorders>
              <w:bottom w:val="dotted" w:sz="4" w:space="0" w:color="auto"/>
            </w:tcBorders>
          </w:tcPr>
          <w:p w14:paraId="661CD593" w14:textId="0D5ACDBA" w:rsidR="004B000E" w:rsidRPr="00FF7E7F" w:rsidRDefault="004B000E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Alerter</w:t>
            </w:r>
          </w:p>
        </w:tc>
        <w:tc>
          <w:tcPr>
            <w:tcW w:w="757" w:type="dxa"/>
            <w:tcBorders>
              <w:bottom w:val="dotted" w:sz="4" w:space="0" w:color="auto"/>
            </w:tcBorders>
          </w:tcPr>
          <w:p w14:paraId="7B3A5412" w14:textId="3560547D" w:rsidR="004B000E" w:rsidRPr="00FF7E7F" w:rsidRDefault="004B000E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7B842E2" w14:textId="4B96102F" w:rsidR="004B000E" w:rsidRPr="00FF7E7F" w:rsidRDefault="004B000E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42EA93D2" w14:textId="56F7AD92" w:rsidR="004B000E" w:rsidRPr="00FF7E7F" w:rsidRDefault="004B000E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036313" w:rsidRPr="00FF7E7F" w14:paraId="42787DEC" w14:textId="18B03AB2" w:rsidTr="00036313">
        <w:tc>
          <w:tcPr>
            <w:tcW w:w="1474" w:type="dxa"/>
            <w:vMerge w:val="restart"/>
          </w:tcPr>
          <w:p w14:paraId="1C85C86B" w14:textId="2DFDE2CA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Orientation</w:t>
            </w:r>
          </w:p>
        </w:tc>
        <w:tc>
          <w:tcPr>
            <w:tcW w:w="1644" w:type="dxa"/>
          </w:tcPr>
          <w:p w14:paraId="53667069" w14:textId="09CE3B62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Temps</w:t>
            </w:r>
          </w:p>
        </w:tc>
        <w:tc>
          <w:tcPr>
            <w:tcW w:w="757" w:type="dxa"/>
          </w:tcPr>
          <w:p w14:paraId="1BF3472F" w14:textId="7E7F2761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EFEA426" w14:textId="526623A1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69EC29FB" w14:textId="2F7E0938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01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BC879EF" w14:textId="155BBF1E" w:rsidR="00036313" w:rsidRPr="00FF7E7F" w:rsidRDefault="00036313" w:rsidP="004B000E">
            <w:pPr>
              <w:widowControl w:val="0"/>
              <w:suppressAutoHyphens w:val="0"/>
              <w:autoSpaceDE w:val="0"/>
              <w:ind w:left="119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A</w:t>
            </w:r>
            <w:proofErr w:type="gramStart"/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  <w:lang w:eastAsia="en-US"/>
              </w:rPr>
              <w:t xml:space="preserve">1 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=</w:t>
            </w:r>
            <w:proofErr w:type="gramEnd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fait seul les actes quotidiens : spontanément, et totalement,</w:t>
            </w:r>
          </w:p>
        </w:tc>
      </w:tr>
      <w:tr w:rsidR="00036313" w:rsidRPr="00FF7E7F" w14:paraId="08788D59" w14:textId="5917DB8E" w:rsidTr="00036313">
        <w:tc>
          <w:tcPr>
            <w:tcW w:w="1474" w:type="dxa"/>
            <w:vMerge/>
          </w:tcPr>
          <w:p w14:paraId="1B07D2D6" w14:textId="77777777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14:paraId="16301B5C" w14:textId="6A9271DC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Espace</w:t>
            </w:r>
          </w:p>
        </w:tc>
        <w:tc>
          <w:tcPr>
            <w:tcW w:w="757" w:type="dxa"/>
          </w:tcPr>
          <w:p w14:paraId="4E965410" w14:textId="0F26F7A4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7823DA20" w14:textId="64F70593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1274088C" w14:textId="739DBEAD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01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4EBFB7" w14:textId="4B40BA15" w:rsidR="00036313" w:rsidRPr="00FF7E7F" w:rsidRDefault="00036313" w:rsidP="004B000E">
            <w:pPr>
              <w:suppressAutoHyphens w:val="0"/>
              <w:spacing w:line="256" w:lineRule="auto"/>
              <w:ind w:left="544"/>
              <w:rPr>
                <w:sz w:val="20"/>
                <w:szCs w:val="20"/>
              </w:rPr>
            </w:pPr>
            <w:proofErr w:type="gramStart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et</w:t>
            </w:r>
            <w:proofErr w:type="gramEnd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habituellement, et correctement.</w:t>
            </w:r>
          </w:p>
        </w:tc>
      </w:tr>
      <w:tr w:rsidR="00036313" w:rsidRPr="00FF7E7F" w14:paraId="251960E9" w14:textId="1B14D584" w:rsidTr="00036313">
        <w:tc>
          <w:tcPr>
            <w:tcW w:w="1474" w:type="dxa"/>
            <w:vMerge w:val="restart"/>
          </w:tcPr>
          <w:p w14:paraId="6BE5209F" w14:textId="0477C812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Cohérence</w:t>
            </w:r>
          </w:p>
        </w:tc>
        <w:tc>
          <w:tcPr>
            <w:tcW w:w="1644" w:type="dxa"/>
          </w:tcPr>
          <w:p w14:paraId="5021680D" w14:textId="1E41F2B6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Communication</w:t>
            </w:r>
          </w:p>
        </w:tc>
        <w:tc>
          <w:tcPr>
            <w:tcW w:w="757" w:type="dxa"/>
          </w:tcPr>
          <w:p w14:paraId="2CA190F7" w14:textId="69465669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D433031" w14:textId="772A2583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259CA730" w14:textId="13BBC54C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01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94FD9A9" w14:textId="2D347808" w:rsidR="00036313" w:rsidRPr="00FF7E7F" w:rsidRDefault="00036313" w:rsidP="004B000E">
            <w:pPr>
              <w:suppressAutoHyphens w:val="0"/>
              <w:spacing w:line="256" w:lineRule="auto"/>
              <w:ind w:left="119"/>
              <w:rPr>
                <w:sz w:val="20"/>
                <w:szCs w:val="20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B</w:t>
            </w:r>
            <w:proofErr w:type="gramStart"/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  <w:lang w:eastAsia="en-US"/>
              </w:rPr>
              <w:t>2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=</w:t>
            </w:r>
            <w:proofErr w:type="gramEnd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fait partiellement : non spontanément,</w:t>
            </w:r>
          </w:p>
        </w:tc>
      </w:tr>
      <w:tr w:rsidR="00036313" w:rsidRPr="00FF7E7F" w14:paraId="6DA450C5" w14:textId="27F57FC0" w:rsidTr="00036313">
        <w:tc>
          <w:tcPr>
            <w:tcW w:w="1474" w:type="dxa"/>
            <w:vMerge/>
            <w:tcBorders>
              <w:bottom w:val="dotted" w:sz="4" w:space="0" w:color="auto"/>
            </w:tcBorders>
          </w:tcPr>
          <w:p w14:paraId="186FF529" w14:textId="6D2D7894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bottom w:val="dotted" w:sz="4" w:space="0" w:color="auto"/>
            </w:tcBorders>
          </w:tcPr>
          <w:p w14:paraId="1A1CE031" w14:textId="1EF6D2BA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Comportement</w:t>
            </w:r>
          </w:p>
        </w:tc>
        <w:tc>
          <w:tcPr>
            <w:tcW w:w="757" w:type="dxa"/>
            <w:tcBorders>
              <w:bottom w:val="dotted" w:sz="4" w:space="0" w:color="auto"/>
            </w:tcBorders>
          </w:tcPr>
          <w:p w14:paraId="60D1776A" w14:textId="3A440F8D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EDEFF83" w14:textId="30A233B1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</w:tcPr>
          <w:p w14:paraId="2BFD34E9" w14:textId="4D75D82E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01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032A6CB" w14:textId="18AEC25C" w:rsidR="00036313" w:rsidRPr="00FF7E7F" w:rsidRDefault="00036313" w:rsidP="004B000E">
            <w:pPr>
              <w:suppressAutoHyphens w:val="0"/>
              <w:spacing w:line="256" w:lineRule="auto"/>
              <w:ind w:left="544"/>
              <w:rPr>
                <w:sz w:val="20"/>
                <w:szCs w:val="20"/>
              </w:rPr>
            </w:pPr>
            <w:proofErr w:type="gramStart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et</w:t>
            </w:r>
            <w:proofErr w:type="gramEnd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/ou non habituellement, et/ou 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non 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correctement</w:t>
            </w:r>
          </w:p>
        </w:tc>
      </w:tr>
      <w:tr w:rsidR="00036313" w:rsidRPr="00FF7E7F" w14:paraId="44E8FE7B" w14:textId="020D8050" w:rsidTr="00036313">
        <w:tc>
          <w:tcPr>
            <w:tcW w:w="147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8A8F196" w14:textId="77777777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449097F" w14:textId="58E1DC2C" w:rsidR="00036313" w:rsidRPr="00FF7E7F" w:rsidRDefault="00036313" w:rsidP="004B000E">
            <w:pPr>
              <w:widowControl w:val="0"/>
              <w:suppressAutoHyphens w:val="0"/>
              <w:autoSpaceDE w:val="0"/>
              <w:spacing w:after="4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FE0650" w14:textId="19226DFA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C44CEE1" w14:textId="73803948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6C160D5" w14:textId="6D871D69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9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0024EC" w14:textId="51C07314" w:rsidR="00036313" w:rsidRPr="00FF7E7F" w:rsidRDefault="00036313" w:rsidP="004B000E">
            <w:pPr>
              <w:suppressAutoHyphens w:val="0"/>
              <w:spacing w:line="256" w:lineRule="auto"/>
              <w:ind w:left="119"/>
              <w:rPr>
                <w:sz w:val="20"/>
                <w:szCs w:val="20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C</w:t>
            </w:r>
            <w:proofErr w:type="gramStart"/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  <w:lang w:eastAsia="en-US"/>
              </w:rPr>
              <w:t>3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=</w:t>
            </w:r>
            <w:proofErr w:type="gramEnd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ne fait pas : ni spontanément, ni totalement,</w:t>
            </w:r>
          </w:p>
        </w:tc>
      </w:tr>
      <w:tr w:rsidR="00036313" w:rsidRPr="00FF7E7F" w14:paraId="3AF94AF7" w14:textId="77C1F4B8" w:rsidTr="00036313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B8920A5" w14:textId="77777777" w:rsidR="00036313" w:rsidRPr="00FF7E7F" w:rsidRDefault="00036313" w:rsidP="004B000E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B65BF1" w14:textId="77777777" w:rsidR="00036313" w:rsidRPr="00FF7E7F" w:rsidRDefault="00036313" w:rsidP="004B000E">
            <w:pPr>
              <w:widowControl w:val="0"/>
              <w:suppressAutoHyphens w:val="0"/>
              <w:autoSpaceDE w:val="0"/>
              <w:spacing w:after="4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CF20C16" w14:textId="77777777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C6722B" w14:textId="77777777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16D514" w14:textId="77777777" w:rsidR="00036313" w:rsidRPr="00FF7E7F" w:rsidRDefault="00036313" w:rsidP="004B000E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9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D62DC1" w14:textId="74B3B811" w:rsidR="00036313" w:rsidRPr="00FF7E7F" w:rsidRDefault="00036313" w:rsidP="004B000E">
            <w:pPr>
              <w:suppressAutoHyphens w:val="0"/>
              <w:spacing w:line="256" w:lineRule="auto"/>
              <w:ind w:left="544"/>
              <w:rPr>
                <w:sz w:val="20"/>
                <w:szCs w:val="20"/>
              </w:rPr>
            </w:pPr>
            <w:proofErr w:type="gramStart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ni</w:t>
            </w:r>
            <w:proofErr w:type="gramEnd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habituellement, ni correctement.</w:t>
            </w:r>
          </w:p>
        </w:tc>
      </w:tr>
    </w:tbl>
    <w:p w14:paraId="1C05C47C" w14:textId="77777777" w:rsidR="002A647E" w:rsidRPr="00FF7E7F" w:rsidRDefault="002A647E" w:rsidP="00076147">
      <w:pPr>
        <w:widowControl w:val="0"/>
        <w:suppressAutoHyphens w:val="0"/>
        <w:autoSpaceDE w:val="0"/>
        <w:spacing w:after="0"/>
        <w:textAlignment w:val="auto"/>
        <w:rPr>
          <w:rFonts w:asciiTheme="minorHAnsi" w:eastAsia="Arial" w:hAnsiTheme="minorHAnsi" w:cstheme="minorHAnsi"/>
          <w:bCs/>
          <w:sz w:val="20"/>
          <w:szCs w:val="20"/>
          <w:lang w:eastAsia="en-US"/>
        </w:rPr>
      </w:pPr>
    </w:p>
    <w:tbl>
      <w:tblPr>
        <w:tblStyle w:val="Grilledutableau"/>
        <w:tblW w:w="108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09"/>
        <w:gridCol w:w="709"/>
        <w:gridCol w:w="708"/>
        <w:gridCol w:w="3686"/>
        <w:gridCol w:w="709"/>
        <w:gridCol w:w="771"/>
      </w:tblGrid>
      <w:tr w:rsidR="00D20075" w:rsidRPr="00FF7E7F" w14:paraId="633122ED" w14:textId="77777777" w:rsidTr="00446B1A">
        <w:tc>
          <w:tcPr>
            <w:tcW w:w="3539" w:type="dxa"/>
            <w:vAlign w:val="center"/>
          </w:tcPr>
          <w:p w14:paraId="2610FCF1" w14:textId="0F21B393" w:rsidR="002A647E" w:rsidRPr="00FF7E7F" w:rsidRDefault="002A647E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Soins Techniques</w:t>
            </w:r>
          </w:p>
        </w:tc>
        <w:tc>
          <w:tcPr>
            <w:tcW w:w="709" w:type="dxa"/>
            <w:vAlign w:val="center"/>
          </w:tcPr>
          <w:p w14:paraId="74C47AEC" w14:textId="7922A033" w:rsidR="002A647E" w:rsidRPr="00FF7E7F" w:rsidRDefault="00D20075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Oui</w:t>
            </w:r>
          </w:p>
        </w:tc>
        <w:tc>
          <w:tcPr>
            <w:tcW w:w="709" w:type="dxa"/>
            <w:vAlign w:val="center"/>
          </w:tcPr>
          <w:p w14:paraId="30AC939D" w14:textId="70B4275D" w:rsidR="002A647E" w:rsidRPr="00FF7E7F" w:rsidRDefault="00D20075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Non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7A7CCD1" w14:textId="77777777" w:rsidR="002A647E" w:rsidRPr="00FF7E7F" w:rsidRDefault="002A647E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2B696583" w14:textId="4F9BA170" w:rsidR="002A647E" w:rsidRPr="00FF7E7F" w:rsidRDefault="002A647E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Appareillage</w:t>
            </w:r>
          </w:p>
        </w:tc>
        <w:tc>
          <w:tcPr>
            <w:tcW w:w="709" w:type="dxa"/>
          </w:tcPr>
          <w:p w14:paraId="05682889" w14:textId="2759A9F9" w:rsidR="002A647E" w:rsidRPr="00FF7E7F" w:rsidRDefault="00D20075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Oui</w:t>
            </w:r>
          </w:p>
        </w:tc>
        <w:tc>
          <w:tcPr>
            <w:tcW w:w="771" w:type="dxa"/>
          </w:tcPr>
          <w:p w14:paraId="07E7D05D" w14:textId="62CDF877" w:rsidR="002A647E" w:rsidRPr="00FF7E7F" w:rsidRDefault="00D20075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Non</w:t>
            </w:r>
          </w:p>
        </w:tc>
      </w:tr>
      <w:tr w:rsidR="00446B1A" w:rsidRPr="00FF7E7F" w14:paraId="4BD21C8A" w14:textId="77777777" w:rsidTr="00446B1A">
        <w:tc>
          <w:tcPr>
            <w:tcW w:w="3539" w:type="dxa"/>
            <w:vAlign w:val="center"/>
          </w:tcPr>
          <w:p w14:paraId="6F15BF34" w14:textId="1B2FDDD2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Oxygénothérapie</w:t>
            </w:r>
          </w:p>
        </w:tc>
        <w:tc>
          <w:tcPr>
            <w:tcW w:w="709" w:type="dxa"/>
            <w:vAlign w:val="center"/>
          </w:tcPr>
          <w:p w14:paraId="30551751" w14:textId="7DA0BF1D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B6C47C8" w14:textId="364C49F0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40A96D4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75490E51" w14:textId="74064D21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Fauteuil roulant</w:t>
            </w:r>
          </w:p>
        </w:tc>
        <w:tc>
          <w:tcPr>
            <w:tcW w:w="709" w:type="dxa"/>
            <w:vAlign w:val="center"/>
          </w:tcPr>
          <w:p w14:paraId="0EB72853" w14:textId="1239D108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2392A509" w14:textId="00A9DD54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476427B1" w14:textId="77777777" w:rsidTr="00446B1A">
        <w:tc>
          <w:tcPr>
            <w:tcW w:w="3539" w:type="dxa"/>
            <w:vAlign w:val="center"/>
          </w:tcPr>
          <w:p w14:paraId="569DC4E8" w14:textId="3825619F" w:rsidR="00446B1A" w:rsidRPr="00FF7E7F" w:rsidRDefault="00446B1A" w:rsidP="00446B1A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ind w:left="1017" w:hanging="208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Continue</w:t>
            </w:r>
          </w:p>
        </w:tc>
        <w:tc>
          <w:tcPr>
            <w:tcW w:w="709" w:type="dxa"/>
            <w:vAlign w:val="center"/>
          </w:tcPr>
          <w:p w14:paraId="7D97CBE6" w14:textId="51F073BD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3762BAB" w14:textId="230AB9B4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776155E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781E6D3E" w14:textId="298525C2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Lit médicalisé</w:t>
            </w:r>
          </w:p>
        </w:tc>
        <w:tc>
          <w:tcPr>
            <w:tcW w:w="709" w:type="dxa"/>
            <w:vAlign w:val="center"/>
          </w:tcPr>
          <w:p w14:paraId="4251E945" w14:textId="6E8AD66D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5B6EDEBF" w14:textId="026726FB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7086C70E" w14:textId="77777777" w:rsidTr="00446B1A">
        <w:tc>
          <w:tcPr>
            <w:tcW w:w="3539" w:type="dxa"/>
            <w:vAlign w:val="center"/>
          </w:tcPr>
          <w:p w14:paraId="68539720" w14:textId="0D1ED3FA" w:rsidR="00446B1A" w:rsidRPr="00FF7E7F" w:rsidRDefault="00446B1A" w:rsidP="00446B1A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ind w:left="1017" w:hanging="208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Non continue</w:t>
            </w:r>
          </w:p>
        </w:tc>
        <w:tc>
          <w:tcPr>
            <w:tcW w:w="709" w:type="dxa"/>
            <w:vAlign w:val="center"/>
          </w:tcPr>
          <w:p w14:paraId="69D9A10E" w14:textId="3D73A57E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D048EA5" w14:textId="53E2F381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2E133C0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648AFE20" w14:textId="770550BC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Matelas anti-escarres</w:t>
            </w:r>
          </w:p>
        </w:tc>
        <w:tc>
          <w:tcPr>
            <w:tcW w:w="709" w:type="dxa"/>
            <w:vAlign w:val="center"/>
          </w:tcPr>
          <w:p w14:paraId="4344065D" w14:textId="3FA32892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23B4F77A" w14:textId="56D84C55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0EC67F49" w14:textId="77777777" w:rsidTr="00446B1A">
        <w:tc>
          <w:tcPr>
            <w:tcW w:w="3539" w:type="dxa"/>
            <w:vAlign w:val="center"/>
          </w:tcPr>
          <w:p w14:paraId="7D8F45B7" w14:textId="5380ECC3" w:rsidR="00446B1A" w:rsidRPr="00FF7E7F" w:rsidRDefault="00446B1A" w:rsidP="00446B1A">
            <w:pPr>
              <w:widowControl w:val="0"/>
              <w:suppressAutoHyphens w:val="0"/>
              <w:autoSpaceDE w:val="0"/>
              <w:ind w:right="178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  <w:t>Sondes d’alimentation</w:t>
            </w:r>
          </w:p>
        </w:tc>
        <w:tc>
          <w:tcPr>
            <w:tcW w:w="709" w:type="dxa"/>
            <w:vAlign w:val="center"/>
          </w:tcPr>
          <w:p w14:paraId="7C727164" w14:textId="64B20FBC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D750988" w14:textId="778026D0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DFB7828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533D5086" w14:textId="24A47AF6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Déambulateur / canne</w:t>
            </w:r>
          </w:p>
        </w:tc>
        <w:tc>
          <w:tcPr>
            <w:tcW w:w="709" w:type="dxa"/>
            <w:vAlign w:val="center"/>
          </w:tcPr>
          <w:p w14:paraId="72471525" w14:textId="62E219B5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2C031EEF" w14:textId="561D1231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46919B0A" w14:textId="77777777" w:rsidTr="00446B1A">
        <w:tc>
          <w:tcPr>
            <w:tcW w:w="3539" w:type="dxa"/>
            <w:vAlign w:val="center"/>
          </w:tcPr>
          <w:p w14:paraId="700DB96E" w14:textId="0C96239C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  <w:t>Sondes trachéotomie</w:t>
            </w:r>
          </w:p>
        </w:tc>
        <w:tc>
          <w:tcPr>
            <w:tcW w:w="709" w:type="dxa"/>
            <w:vAlign w:val="center"/>
          </w:tcPr>
          <w:p w14:paraId="598FADB7" w14:textId="4844C84A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8082FF3" w14:textId="528E6296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2481C0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2C9281FC" w14:textId="073F0923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Orthèse</w:t>
            </w:r>
          </w:p>
        </w:tc>
        <w:tc>
          <w:tcPr>
            <w:tcW w:w="709" w:type="dxa"/>
            <w:vAlign w:val="center"/>
          </w:tcPr>
          <w:p w14:paraId="0B91754B" w14:textId="23F7B113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664D826E" w14:textId="74879599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27511E28" w14:textId="77777777" w:rsidTr="00446B1A">
        <w:tc>
          <w:tcPr>
            <w:tcW w:w="3539" w:type="dxa"/>
            <w:vAlign w:val="center"/>
          </w:tcPr>
          <w:p w14:paraId="0B6518B9" w14:textId="26DE9980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  <w:t>Sonde urinaire</w:t>
            </w:r>
          </w:p>
        </w:tc>
        <w:tc>
          <w:tcPr>
            <w:tcW w:w="709" w:type="dxa"/>
            <w:vAlign w:val="center"/>
          </w:tcPr>
          <w:p w14:paraId="407224FC" w14:textId="3D186EE8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6019EBA" w14:textId="45B6CB97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73334D7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427EEBE7" w14:textId="69D344DA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Prothèse (dont prothèse dentaire)</w:t>
            </w:r>
          </w:p>
        </w:tc>
        <w:tc>
          <w:tcPr>
            <w:tcW w:w="709" w:type="dxa"/>
            <w:vAlign w:val="center"/>
          </w:tcPr>
          <w:p w14:paraId="1A2CE7EB" w14:textId="6C5F057D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47C9E488" w14:textId="0C264603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0AC65AA6" w14:textId="77777777" w:rsidTr="00446B1A">
        <w:tc>
          <w:tcPr>
            <w:tcW w:w="3539" w:type="dxa"/>
            <w:vAlign w:val="center"/>
          </w:tcPr>
          <w:p w14:paraId="5522514D" w14:textId="34891F40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  <w:t>Gastrostomie</w:t>
            </w:r>
          </w:p>
        </w:tc>
        <w:tc>
          <w:tcPr>
            <w:tcW w:w="709" w:type="dxa"/>
            <w:vAlign w:val="center"/>
          </w:tcPr>
          <w:p w14:paraId="2095C81F" w14:textId="20169C5C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D2B1C3D" w14:textId="6203C264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9E714DE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61187824" w14:textId="0E3483FF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Pacemaker</w:t>
            </w:r>
          </w:p>
        </w:tc>
        <w:tc>
          <w:tcPr>
            <w:tcW w:w="709" w:type="dxa"/>
            <w:vAlign w:val="center"/>
          </w:tcPr>
          <w:p w14:paraId="02C5E1B6" w14:textId="2254C4D2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7C70B46B" w14:textId="69A9E070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2B5F65AD" w14:textId="77777777" w:rsidTr="00446B1A">
        <w:tc>
          <w:tcPr>
            <w:tcW w:w="3539" w:type="dxa"/>
            <w:vAlign w:val="center"/>
          </w:tcPr>
          <w:p w14:paraId="4082AD82" w14:textId="4FF2FA3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0473542" w14:textId="2A1FC5D9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6D3076E" w14:textId="146576A4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8D0FAE1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24353D37" w14:textId="3D681881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Autres (précisez)  </w:t>
            </w:r>
          </w:p>
        </w:tc>
        <w:tc>
          <w:tcPr>
            <w:tcW w:w="709" w:type="dxa"/>
            <w:vAlign w:val="center"/>
          </w:tcPr>
          <w:p w14:paraId="297A38A7" w14:textId="50AB336A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50DC380F" w14:textId="6026F35F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03D54A0" w14:textId="243D9D26" w:rsidR="005D612C" w:rsidRPr="00FF7E7F" w:rsidRDefault="005D612C" w:rsidP="00076147">
      <w:pPr>
        <w:widowControl w:val="0"/>
        <w:suppressAutoHyphens w:val="0"/>
        <w:autoSpaceDE w:val="0"/>
        <w:spacing w:after="0"/>
        <w:textAlignment w:val="auto"/>
        <w:rPr>
          <w:rFonts w:asciiTheme="minorHAnsi" w:eastAsia="Arial" w:hAnsiTheme="minorHAnsi" w:cstheme="minorHAnsi"/>
          <w:bCs/>
          <w:sz w:val="20"/>
          <w:szCs w:val="20"/>
          <w:lang w:eastAsia="en-US"/>
        </w:rPr>
      </w:pPr>
    </w:p>
    <w:tbl>
      <w:tblPr>
        <w:tblStyle w:val="Grilledutableau"/>
        <w:tblW w:w="108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09"/>
        <w:gridCol w:w="709"/>
        <w:gridCol w:w="708"/>
        <w:gridCol w:w="3686"/>
        <w:gridCol w:w="709"/>
        <w:gridCol w:w="771"/>
      </w:tblGrid>
      <w:tr w:rsidR="00D20075" w:rsidRPr="00FF7E7F" w14:paraId="1AA1AF36" w14:textId="77777777" w:rsidTr="00446B1A">
        <w:tc>
          <w:tcPr>
            <w:tcW w:w="3539" w:type="dxa"/>
            <w:vAlign w:val="center"/>
          </w:tcPr>
          <w:p w14:paraId="6A219B74" w14:textId="3DA2D0E9" w:rsidR="00D20075" w:rsidRPr="00FF7E7F" w:rsidRDefault="00D20075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Pansements ou soins cutanés</w:t>
            </w:r>
          </w:p>
        </w:tc>
        <w:tc>
          <w:tcPr>
            <w:tcW w:w="709" w:type="dxa"/>
          </w:tcPr>
          <w:p w14:paraId="26559CAA" w14:textId="4391F192" w:rsidR="00D20075" w:rsidRPr="00FF7E7F" w:rsidRDefault="00D20075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Oui</w:t>
            </w:r>
          </w:p>
        </w:tc>
        <w:tc>
          <w:tcPr>
            <w:tcW w:w="709" w:type="dxa"/>
          </w:tcPr>
          <w:p w14:paraId="3D67F256" w14:textId="77777777" w:rsidR="00D20075" w:rsidRPr="00FF7E7F" w:rsidRDefault="00D20075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Non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C89925" w14:textId="77777777" w:rsidR="00D20075" w:rsidRPr="00FF7E7F" w:rsidRDefault="00D20075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45A7FA5B" w14:textId="543F50AC" w:rsidR="00D20075" w:rsidRPr="00FF7E7F" w:rsidRDefault="005E3C5F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Colostomie</w:t>
            </w:r>
          </w:p>
        </w:tc>
        <w:tc>
          <w:tcPr>
            <w:tcW w:w="709" w:type="dxa"/>
          </w:tcPr>
          <w:p w14:paraId="583C4DB3" w14:textId="77777777" w:rsidR="00D20075" w:rsidRPr="00FF7E7F" w:rsidRDefault="00D20075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Oui</w:t>
            </w:r>
          </w:p>
        </w:tc>
        <w:tc>
          <w:tcPr>
            <w:tcW w:w="771" w:type="dxa"/>
          </w:tcPr>
          <w:p w14:paraId="1C7DA14C" w14:textId="77777777" w:rsidR="00D20075" w:rsidRPr="00FF7E7F" w:rsidRDefault="00D20075" w:rsidP="00076147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Non</w:t>
            </w:r>
          </w:p>
        </w:tc>
      </w:tr>
      <w:tr w:rsidR="00446B1A" w:rsidRPr="00FF7E7F" w14:paraId="5E6B7B39" w14:textId="77777777" w:rsidTr="00446B1A">
        <w:tc>
          <w:tcPr>
            <w:tcW w:w="3539" w:type="dxa"/>
            <w:vAlign w:val="center"/>
          </w:tcPr>
          <w:p w14:paraId="2731D785" w14:textId="2131A9A8" w:rsidR="00446B1A" w:rsidRPr="00FF7E7F" w:rsidRDefault="00446B1A" w:rsidP="00446B1A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ind w:left="1017" w:hanging="208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Soins d’ulcère</w:t>
            </w:r>
          </w:p>
        </w:tc>
        <w:tc>
          <w:tcPr>
            <w:tcW w:w="709" w:type="dxa"/>
            <w:vAlign w:val="center"/>
          </w:tcPr>
          <w:p w14:paraId="3E25C615" w14:textId="5C03695F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A2CF962" w14:textId="06CA3866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67F1B4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40B05CB5" w14:textId="5C62B85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Urétérostomie</w:t>
            </w:r>
          </w:p>
        </w:tc>
        <w:tc>
          <w:tcPr>
            <w:tcW w:w="709" w:type="dxa"/>
            <w:vAlign w:val="center"/>
          </w:tcPr>
          <w:p w14:paraId="48E16F2F" w14:textId="0D5284C4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0B733957" w14:textId="1F9CC9B8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4871BEF7" w14:textId="77777777" w:rsidTr="00446B1A">
        <w:tc>
          <w:tcPr>
            <w:tcW w:w="3539" w:type="dxa"/>
            <w:vAlign w:val="center"/>
          </w:tcPr>
          <w:p w14:paraId="5C631186" w14:textId="24477A68" w:rsidR="00446B1A" w:rsidRPr="00FF7E7F" w:rsidRDefault="00446B1A" w:rsidP="00446B1A">
            <w:pPr>
              <w:pStyle w:val="Paragraphedeliste"/>
              <w:widowControl w:val="0"/>
              <w:numPr>
                <w:ilvl w:val="0"/>
                <w:numId w:val="1"/>
              </w:numPr>
              <w:suppressAutoHyphens w:val="0"/>
              <w:autoSpaceDE w:val="0"/>
              <w:ind w:left="1017" w:hanging="208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Soins d’escarres</w:t>
            </w:r>
          </w:p>
        </w:tc>
        <w:tc>
          <w:tcPr>
            <w:tcW w:w="709" w:type="dxa"/>
            <w:vAlign w:val="center"/>
          </w:tcPr>
          <w:p w14:paraId="5FA41705" w14:textId="12BE2500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51416C0" w14:textId="041993D9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EB987DC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0E9DE109" w14:textId="30E7CF1C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Appareillage ventilatoire / ventilation non-invasive (VNI)</w:t>
            </w:r>
          </w:p>
        </w:tc>
        <w:tc>
          <w:tcPr>
            <w:tcW w:w="709" w:type="dxa"/>
            <w:vAlign w:val="center"/>
          </w:tcPr>
          <w:p w14:paraId="59CECF24" w14:textId="1364E963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6DED6CBF" w14:textId="00187260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14613ACB" w14:textId="77777777" w:rsidTr="00446B1A">
        <w:tc>
          <w:tcPr>
            <w:tcW w:w="4957" w:type="dxa"/>
            <w:gridSpan w:val="3"/>
            <w:vAlign w:val="center"/>
          </w:tcPr>
          <w:p w14:paraId="47D039FC" w14:textId="0BEE4EC3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  <w:t xml:space="preserve">Localisation : </w: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59" w:name="Texte24"/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end"/>
            </w:r>
            <w:bookmarkEnd w:id="59"/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A4D473A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21B23BE9" w14:textId="1FC0DD41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Chambre implantable / PICC Line</w:t>
            </w:r>
          </w:p>
        </w:tc>
        <w:tc>
          <w:tcPr>
            <w:tcW w:w="709" w:type="dxa"/>
            <w:vAlign w:val="center"/>
          </w:tcPr>
          <w:p w14:paraId="4DB12A31" w14:textId="2CD38204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20AC7DC2" w14:textId="2255E6D4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75F81A35" w14:textId="77777777" w:rsidTr="00446B1A">
        <w:tc>
          <w:tcPr>
            <w:tcW w:w="4957" w:type="dxa"/>
            <w:gridSpan w:val="3"/>
            <w:vAlign w:val="center"/>
          </w:tcPr>
          <w:p w14:paraId="54F7467A" w14:textId="11CA3F42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  <w:t xml:space="preserve">Stade : </w: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D579C26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150E31E1" w14:textId="11D7F8D6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Dialyse péritonéale</w:t>
            </w:r>
          </w:p>
        </w:tc>
        <w:tc>
          <w:tcPr>
            <w:tcW w:w="709" w:type="dxa"/>
            <w:vAlign w:val="center"/>
          </w:tcPr>
          <w:p w14:paraId="5C9C3092" w14:textId="40C81994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6F0034D7" w14:textId="13A96426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7B6984D8" w14:textId="77777777" w:rsidTr="00446B1A">
        <w:tc>
          <w:tcPr>
            <w:tcW w:w="4957" w:type="dxa"/>
            <w:gridSpan w:val="3"/>
            <w:vAlign w:val="center"/>
          </w:tcPr>
          <w:p w14:paraId="1531053B" w14:textId="2FC9D2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  <w:t xml:space="preserve">Durée du soin : </w: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4A25FF5" w14:textId="77777777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14:paraId="34480455" w14:textId="1A79350B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>Pompe (morphine, insuline, …)</w:t>
            </w:r>
          </w:p>
        </w:tc>
        <w:tc>
          <w:tcPr>
            <w:tcW w:w="709" w:type="dxa"/>
            <w:vAlign w:val="center"/>
          </w:tcPr>
          <w:p w14:paraId="49DB11E9" w14:textId="69D6E833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  <w:vAlign w:val="center"/>
          </w:tcPr>
          <w:p w14:paraId="744AFA19" w14:textId="46FF4C2C" w:rsidR="00446B1A" w:rsidRPr="00FF7E7F" w:rsidRDefault="00446B1A" w:rsidP="00446B1A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</w:r>
            <w:r w:rsidR="009144EF"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FF7E7F"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46B1A" w:rsidRPr="00FF7E7F" w14:paraId="714D25F8" w14:textId="77777777" w:rsidTr="00446B1A">
        <w:trPr>
          <w:gridAfter w:val="4"/>
          <w:wAfter w:w="5874" w:type="dxa"/>
        </w:trPr>
        <w:tc>
          <w:tcPr>
            <w:tcW w:w="4957" w:type="dxa"/>
            <w:gridSpan w:val="3"/>
            <w:vAlign w:val="center"/>
          </w:tcPr>
          <w:p w14:paraId="2EB66221" w14:textId="146AB891" w:rsidR="00446B1A" w:rsidRPr="00FF7E7F" w:rsidRDefault="00446B1A" w:rsidP="00446B1A">
            <w:pPr>
              <w:widowControl w:val="0"/>
              <w:suppressAutoHyphens w:val="0"/>
              <w:autoSpaceDE w:val="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sz w:val="20"/>
                <w:szCs w:val="20"/>
                <w:lang w:eastAsia="en-US"/>
              </w:rPr>
              <w:t>Type de pansement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t xml:space="preserve"> (préciser) : </w: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40B84C1" w14:textId="164B2CCB" w:rsidR="00890AFA" w:rsidRPr="00FF7E7F" w:rsidRDefault="00890AFA" w:rsidP="00076147">
      <w:pPr>
        <w:widowControl w:val="0"/>
        <w:suppressAutoHyphens w:val="0"/>
        <w:autoSpaceDE w:val="0"/>
        <w:spacing w:after="0"/>
        <w:textAlignment w:val="auto"/>
        <w:rPr>
          <w:rFonts w:asciiTheme="minorHAnsi" w:eastAsia="Arial" w:hAnsiTheme="minorHAnsi" w:cstheme="minorHAnsi"/>
          <w:b/>
          <w:bCs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583271" w:rsidRPr="00FF7E7F" w14:paraId="49EFB555" w14:textId="77777777" w:rsidTr="00AE7C0F">
        <w:trPr>
          <w:trHeight w:val="6236"/>
        </w:trPr>
        <w:tc>
          <w:tcPr>
            <w:tcW w:w="11046" w:type="dxa"/>
          </w:tcPr>
          <w:p w14:paraId="31FEA171" w14:textId="77777777" w:rsidR="00583271" w:rsidRPr="00FF7E7F" w:rsidRDefault="00C41F8E" w:rsidP="00446B1A">
            <w:pPr>
              <w:widowControl w:val="0"/>
              <w:suppressAutoHyphens w:val="0"/>
              <w:autoSpaceDE w:val="0"/>
              <w:spacing w:before="6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Commentaires (MMS, évaluation gérontologique, etc.) et recommandations éventuelles (contexte, aspects cognitifs, etc.)</w:t>
            </w:r>
          </w:p>
          <w:p w14:paraId="3956971B" w14:textId="3D95014E" w:rsidR="00D01536" w:rsidRPr="00FF7E7F" w:rsidRDefault="00446B1A" w:rsidP="00446B1A">
            <w:pPr>
              <w:tabs>
                <w:tab w:val="left" w:pos="3165"/>
              </w:tabs>
              <w:spacing w:before="60"/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41F8E" w:rsidRPr="00FF7E7F" w14:paraId="17811807" w14:textId="77777777" w:rsidTr="002E7412">
        <w:trPr>
          <w:trHeight w:val="2128"/>
        </w:trPr>
        <w:tc>
          <w:tcPr>
            <w:tcW w:w="11046" w:type="dxa"/>
          </w:tcPr>
          <w:p w14:paraId="6B22A1E5" w14:textId="77777777" w:rsidR="008615A2" w:rsidRPr="00FF7E7F" w:rsidRDefault="00B32864" w:rsidP="00446B1A">
            <w:pPr>
              <w:widowControl w:val="0"/>
              <w:suppressAutoHyphens w:val="0"/>
              <w:autoSpaceDE w:val="0"/>
              <w:spacing w:before="60"/>
              <w:textAlignment w:val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>Signature, date</w:t>
            </w:r>
            <w:r w:rsidR="008615A2" w:rsidRPr="00FF7E7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et cachet du médecin</w:t>
            </w:r>
          </w:p>
          <w:p w14:paraId="725DE758" w14:textId="7D69461A" w:rsidR="00C41F8E" w:rsidRPr="00FF7E7F" w:rsidRDefault="007E5475" w:rsidP="00446B1A">
            <w:pPr>
              <w:widowControl w:val="0"/>
              <w:suppressAutoHyphens w:val="0"/>
              <w:autoSpaceDE w:val="0"/>
              <w:spacing w:before="60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pP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60" w:name="Texte27"/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noProof/>
                <w:sz w:val="20"/>
                <w:szCs w:val="20"/>
                <w:lang w:eastAsia="en-US"/>
              </w:rPr>
              <w:t> </w:t>
            </w:r>
            <w:r w:rsidRPr="00FF7E7F">
              <w:rPr>
                <w:rFonts w:asciiTheme="minorHAnsi" w:eastAsia="Arial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60"/>
          </w:p>
        </w:tc>
      </w:tr>
    </w:tbl>
    <w:bookmarkEnd w:id="1"/>
    <w:p w14:paraId="67CD0E22" w14:textId="16B0E536" w:rsidR="000728A2" w:rsidRPr="00FF7E7F" w:rsidRDefault="0090609B" w:rsidP="008A7B1B">
      <w:pPr>
        <w:widowControl w:val="0"/>
        <w:suppressAutoHyphens w:val="0"/>
        <w:autoSpaceDE w:val="0"/>
        <w:spacing w:before="68" w:after="0"/>
        <w:textAlignment w:val="auto"/>
        <w:rPr>
          <w:sz w:val="20"/>
          <w:szCs w:val="20"/>
        </w:rPr>
      </w:pPr>
      <w:r w:rsidRPr="00FF7E7F">
        <w:rPr>
          <w:rFonts w:asciiTheme="minorHAnsi" w:eastAsia="Arial" w:hAnsiTheme="minorHAnsi" w:cstheme="minorHAnsi"/>
          <w:b/>
          <w:bCs/>
          <w:noProof/>
          <w:sz w:val="20"/>
          <w:szCs w:val="20"/>
          <w:lang w:eastAsia="en-US"/>
        </w:rPr>
        <mc:AlternateContent>
          <mc:Choice Requires="wpg">
            <w:drawing>
              <wp:anchor distT="0" distB="0" distL="0" distR="0" simplePos="0" relativeHeight="251658249" behindDoc="1" locked="0" layoutInCell="1" allowOverlap="1" wp14:anchorId="4E9021C1" wp14:editId="0E5C1544">
                <wp:simplePos x="0" y="0"/>
                <wp:positionH relativeFrom="page">
                  <wp:posOffset>6464300</wp:posOffset>
                </wp:positionH>
                <wp:positionV relativeFrom="paragraph">
                  <wp:posOffset>811985</wp:posOffset>
                </wp:positionV>
                <wp:extent cx="678815" cy="132715"/>
                <wp:effectExtent l="0" t="0" r="0" b="0"/>
                <wp:wrapTopAndBottom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" cy="132715"/>
                          <a:chOff x="0" y="0"/>
                          <a:chExt cx="678815" cy="132715"/>
                        </a:xfrm>
                      </wpg:grpSpPr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32" y="0"/>
                            <a:ext cx="606171" cy="94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Graphic 252"/>
                        <wps:cNvSpPr/>
                        <wps:spPr>
                          <a:xfrm>
                            <a:off x="0" y="2678"/>
                            <a:ext cx="67881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 h="130175">
                                <a:moveTo>
                                  <a:pt x="678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04"/>
                                </a:lnTo>
                                <a:lnTo>
                                  <a:pt x="678799" y="130004"/>
                                </a:lnTo>
                                <a:lnTo>
                                  <a:pt x="678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590CA" id="Group 250" o:spid="_x0000_s1026" style="position:absolute;margin-left:509pt;margin-top:63.95pt;width:53.45pt;height:10.45pt;z-index:-251658231;mso-wrap-distance-left:0;mso-wrap-distance-right:0;mso-position-horizontal-relative:page" coordsize="6788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1" o:spid="_x0000_s1027" type="#_x0000_t75" style="position:absolute;left:421;width:6062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">
                  <v:imagedata r:id="rId11" o:title=""/>
                </v:shape>
                <v:shape id="Graphic 252" o:spid="_x0000_s1028" style="position:absolute;top:26;width:6788;height:1302;visibility:visible;mso-wrap-style:square;v-text-anchor:top" coordsize="678815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" path="m678799,l,,,130004r678799,l678799,xe" stroked="f">
                  <v:path arrowok="t"/>
                </v:shape>
                <w10:wrap type="topAndBottom" anchorx="page"/>
              </v:group>
            </w:pict>
          </mc:Fallback>
        </mc:AlternateContent>
      </w:r>
      <w:bookmarkEnd w:id="21"/>
    </w:p>
    <w:sectPr w:rsidR="000728A2" w:rsidRPr="00FF7E7F" w:rsidSect="00FF7E7F">
      <w:headerReference w:type="default" r:id="rId12"/>
      <w:footerReference w:type="even" r:id="rId13"/>
      <w:footerReference w:type="default" r:id="rId14"/>
      <w:pgSz w:w="11910" w:h="16840"/>
      <w:pgMar w:top="1304" w:right="425" w:bottom="249" w:left="425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AE7DA" w14:textId="77777777" w:rsidR="009144EF" w:rsidRDefault="009144EF">
      <w:pPr>
        <w:spacing w:after="0"/>
      </w:pPr>
      <w:r>
        <w:separator/>
      </w:r>
    </w:p>
  </w:endnote>
  <w:endnote w:type="continuationSeparator" w:id="0">
    <w:p w14:paraId="31D99ED3" w14:textId="77777777" w:rsidR="009144EF" w:rsidRDefault="009144EF">
      <w:pPr>
        <w:spacing w:after="0"/>
      </w:pPr>
      <w:r>
        <w:continuationSeparator/>
      </w:r>
    </w:p>
  </w:endnote>
  <w:endnote w:type="continuationNotice" w:id="1">
    <w:p w14:paraId="3F110DB1" w14:textId="77777777" w:rsidR="009144EF" w:rsidRDefault="009144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870326365"/>
      <w:docPartObj>
        <w:docPartGallery w:val="Page Numbers (Bottom of Page)"/>
        <w:docPartUnique/>
      </w:docPartObj>
    </w:sdtPr>
    <w:sdtContent>
      <w:p w14:paraId="2945BF32" w14:textId="5AA6454C" w:rsidR="009144EF" w:rsidRDefault="009144EF" w:rsidP="00374AF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6977E50" w14:textId="77777777" w:rsidR="009144EF" w:rsidRDefault="009144EF" w:rsidP="002E741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343291536"/>
      <w:docPartObj>
        <w:docPartGallery w:val="Page Numbers (Bottom of Page)"/>
        <w:docPartUnique/>
      </w:docPartObj>
    </w:sdtPr>
    <w:sdtEndPr>
      <w:rPr>
        <w:rStyle w:val="Numrodepage"/>
        <w:sz w:val="18"/>
        <w:szCs w:val="18"/>
      </w:rPr>
    </w:sdtEndPr>
    <w:sdtContent>
      <w:p w14:paraId="34C9852C" w14:textId="022D39AD" w:rsidR="009144EF" w:rsidRPr="00A82E3E" w:rsidRDefault="009144EF" w:rsidP="00A82E3E">
        <w:pPr>
          <w:pStyle w:val="Pieddepage"/>
          <w:framePr w:w="400" w:h="286" w:hRule="exact" w:wrap="none" w:vAnchor="text" w:hAnchor="page" w:x="10837" w:y="68"/>
          <w:rPr>
            <w:rStyle w:val="Numrodepage"/>
            <w:sz w:val="18"/>
            <w:szCs w:val="18"/>
          </w:rPr>
        </w:pPr>
        <w:r w:rsidRPr="00A82E3E">
          <w:rPr>
            <w:rStyle w:val="Numrodepage"/>
            <w:sz w:val="18"/>
            <w:szCs w:val="18"/>
          </w:rPr>
          <w:fldChar w:fldCharType="begin"/>
        </w:r>
        <w:r w:rsidRPr="00A82E3E">
          <w:rPr>
            <w:rStyle w:val="Numrodepage"/>
            <w:sz w:val="18"/>
            <w:szCs w:val="18"/>
          </w:rPr>
          <w:instrText xml:space="preserve"> PAGE </w:instrText>
        </w:r>
        <w:r w:rsidRPr="00A82E3E">
          <w:rPr>
            <w:rStyle w:val="Numrodepage"/>
            <w:sz w:val="18"/>
            <w:szCs w:val="18"/>
          </w:rPr>
          <w:fldChar w:fldCharType="separate"/>
        </w:r>
        <w:r w:rsidRPr="00A82E3E">
          <w:rPr>
            <w:rStyle w:val="Numrodepage"/>
            <w:noProof/>
            <w:sz w:val="18"/>
            <w:szCs w:val="18"/>
          </w:rPr>
          <w:t>1</w:t>
        </w:r>
        <w:r w:rsidRPr="00A82E3E">
          <w:rPr>
            <w:rStyle w:val="Numrodepage"/>
            <w:sz w:val="18"/>
            <w:szCs w:val="18"/>
          </w:rPr>
          <w:fldChar w:fldCharType="end"/>
        </w:r>
        <w:r w:rsidRPr="00A82E3E">
          <w:rPr>
            <w:rStyle w:val="Numrodepage"/>
            <w:sz w:val="18"/>
            <w:szCs w:val="18"/>
          </w:rPr>
          <w:t>/5</w:t>
        </w:r>
      </w:p>
    </w:sdtContent>
  </w:sdt>
  <w:p w14:paraId="66FEDAA4" w14:textId="5037F549" w:rsidR="009144EF" w:rsidRPr="00413F86" w:rsidRDefault="009144EF" w:rsidP="00FF7E7F">
    <w:pPr>
      <w:widowControl w:val="0"/>
      <w:pBdr>
        <w:top w:val="single" w:sz="2" w:space="0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left" w:pos="8372"/>
        <w:tab w:val="left" w:pos="10733"/>
        <w:tab w:val="right" w:pos="10773"/>
      </w:tabs>
      <w:spacing w:after="0"/>
      <w:ind w:left="709" w:right="357"/>
      <w:rPr>
        <w:rFonts w:asciiTheme="minorHAnsi" w:hAnsiTheme="minorHAnsi" w:cstheme="minorHAnsi"/>
        <w:sz w:val="18"/>
        <w:szCs w:val="18"/>
      </w:rPr>
    </w:pPr>
    <w:r>
      <w:rPr>
        <w:rFonts w:asciiTheme="minorHAnsi" w:eastAsia="Arial" w:hAnsiTheme="minorHAnsi" w:cstheme="minorHAnsi"/>
        <w:color w:val="000000"/>
        <w:sz w:val="18"/>
        <w:szCs w:val="18"/>
      </w:rPr>
      <w:t xml:space="preserve">Fiche d’orientation et </w:t>
    </w:r>
    <w:r w:rsidRPr="00413F86">
      <w:rPr>
        <w:rFonts w:asciiTheme="minorHAnsi" w:eastAsia="Arial" w:hAnsiTheme="minorHAnsi" w:cstheme="minorHAnsi"/>
        <w:color w:val="000000"/>
        <w:sz w:val="18"/>
        <w:szCs w:val="18"/>
      </w:rPr>
      <w:t xml:space="preserve">Cerfa médical à retourner par mail </w:t>
    </w:r>
    <w:r>
      <w:rPr>
        <w:rFonts w:asciiTheme="minorHAnsi" w:eastAsia="Arial" w:hAnsiTheme="minorHAnsi" w:cstheme="minorHAnsi"/>
        <w:color w:val="000000"/>
        <w:sz w:val="18"/>
        <w:szCs w:val="18"/>
      </w:rPr>
      <w:t xml:space="preserve">à </w:t>
    </w:r>
    <w:r w:rsidRPr="00413F86">
      <w:rPr>
        <w:rFonts w:asciiTheme="minorHAnsi" w:eastAsia="Arial" w:hAnsiTheme="minorHAnsi" w:cstheme="minorHAnsi"/>
        <w:color w:val="000000"/>
        <w:sz w:val="18"/>
        <w:szCs w:val="18"/>
      </w:rPr>
      <w:t xml:space="preserve">CRT Cœur d’Hérault à </w:t>
    </w:r>
    <w:hyperlink r:id="rId1" w:history="1">
      <w:r w:rsidRPr="00413F86">
        <w:rPr>
          <w:rStyle w:val="Lienhypertexte"/>
          <w:rFonts w:asciiTheme="minorHAnsi" w:eastAsia="Arial" w:hAnsiTheme="minorHAnsi" w:cstheme="minorHAnsi"/>
          <w:sz w:val="18"/>
          <w:szCs w:val="18"/>
        </w:rPr>
        <w:t>contact.crt@gecoh.fr</w:t>
      </w:r>
    </w:hyperlink>
    <w:r>
      <w:tab/>
    </w:r>
  </w:p>
  <w:p w14:paraId="21314A57" w14:textId="307E8DF4" w:rsidR="009144EF" w:rsidRDefault="009144EF">
    <w:pPr>
      <w:pStyle w:val="Corpsdetex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A9F64" w14:textId="77777777" w:rsidR="009144EF" w:rsidRDefault="009144E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2089B14" w14:textId="77777777" w:rsidR="009144EF" w:rsidRDefault="009144EF">
      <w:pPr>
        <w:spacing w:after="0"/>
      </w:pPr>
      <w:r>
        <w:continuationSeparator/>
      </w:r>
    </w:p>
  </w:footnote>
  <w:footnote w:type="continuationNotice" w:id="1">
    <w:p w14:paraId="474F8AE5" w14:textId="77777777" w:rsidR="009144EF" w:rsidRDefault="009144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CC0B1" w14:textId="4E585094" w:rsidR="009144EF" w:rsidRDefault="009144E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868884" wp14:editId="7D4182BE">
          <wp:simplePos x="0" y="0"/>
          <wp:positionH relativeFrom="column">
            <wp:posOffset>-95220</wp:posOffset>
          </wp:positionH>
          <wp:positionV relativeFrom="paragraph">
            <wp:posOffset>182746</wp:posOffset>
          </wp:positionV>
          <wp:extent cx="1289047" cy="587940"/>
          <wp:effectExtent l="0" t="0" r="6353" b="2610"/>
          <wp:wrapNone/>
          <wp:docPr id="31" name="Image 70" descr="Une image contenant texte, Police, logo, Graphiqu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70" descr="Une image contenant texte, Police, logo, Graphique&#10;&#10;Le contenu généré par l’IA peut être incorrect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9047" cy="587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BF5AE29" wp14:editId="4F29E96E">
          <wp:simplePos x="0" y="0"/>
          <wp:positionH relativeFrom="column">
            <wp:posOffset>5560001</wp:posOffset>
          </wp:positionH>
          <wp:positionV relativeFrom="paragraph">
            <wp:posOffset>138622</wp:posOffset>
          </wp:positionV>
          <wp:extent cx="1460500" cy="469900"/>
          <wp:effectExtent l="0" t="0" r="0" b="0"/>
          <wp:wrapNone/>
          <wp:docPr id="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46227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05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82669" w14:textId="70CF4F23" w:rsidR="009144EF" w:rsidRDefault="009144EF">
    <w:pPr>
      <w:pStyle w:val="En-tte"/>
    </w:pPr>
  </w:p>
  <w:p w14:paraId="27E59968" w14:textId="34189127" w:rsidR="009144EF" w:rsidRDefault="009144EF" w:rsidP="00945F63">
    <w:pPr>
      <w:pStyle w:val="En-tte"/>
      <w:tabs>
        <w:tab w:val="clear" w:pos="4536"/>
        <w:tab w:val="clear" w:pos="9072"/>
        <w:tab w:val="center" w:pos="5387"/>
      </w:tabs>
      <w:rPr>
        <w:b/>
        <w:bCs/>
        <w:color w:val="2E74B5" w:themeColor="accent5" w:themeShade="BF"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297FF91" wp14:editId="19D5FDBA">
          <wp:simplePos x="0" y="0"/>
          <wp:positionH relativeFrom="column">
            <wp:posOffset>5885815</wp:posOffset>
          </wp:positionH>
          <wp:positionV relativeFrom="paragraph">
            <wp:posOffset>183515</wp:posOffset>
          </wp:positionV>
          <wp:extent cx="584835" cy="338455"/>
          <wp:effectExtent l="0" t="0" r="0" b="4445"/>
          <wp:wrapNone/>
          <wp:docPr id="33" name="Image 71" descr="https://lh7-us.googleusercontent.com/3nSjKA1WSkMMPR5CfDGPgPeafmMtim6_IKnMPmNK6QcSRXIJafmJKt4B5L4lGAWnAt5_iYkLgBwjnePnlwepekprc9KcyQ-rgeyI_zA51-2pndssxCAgor6BlUQ8qh8D7ufDfxp4ogfkpQuDKR3uJg=s20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835" cy="3384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bCs/>
        <w:color w:val="2E74B5" w:themeColor="accent5" w:themeShade="BF"/>
        <w:sz w:val="28"/>
        <w:szCs w:val="28"/>
      </w:rPr>
      <w:tab/>
    </w:r>
    <w:r w:rsidRPr="003C2582">
      <w:rPr>
        <w:b/>
        <w:bCs/>
        <w:color w:val="2E74B5" w:themeColor="accent5" w:themeShade="BF"/>
        <w:sz w:val="28"/>
        <w:szCs w:val="28"/>
      </w:rPr>
      <w:t>CRT Cœur d’Hérault</w:t>
    </w:r>
  </w:p>
  <w:p w14:paraId="3B2A85BE" w14:textId="2677B4A0" w:rsidR="009144EF" w:rsidRDefault="009144EF" w:rsidP="00945F63">
    <w:pPr>
      <w:pStyle w:val="En-tte"/>
      <w:tabs>
        <w:tab w:val="clear" w:pos="4536"/>
        <w:tab w:val="clear" w:pos="9072"/>
        <w:tab w:val="center" w:pos="5387"/>
      </w:tabs>
      <w:rPr>
        <w:b/>
        <w:bCs/>
        <w:color w:val="2E74B5" w:themeColor="accent5" w:themeShade="BF"/>
      </w:rPr>
    </w:pPr>
    <w:r>
      <w:rPr>
        <w:b/>
        <w:bCs/>
        <w:color w:val="2E74B5" w:themeColor="accent5" w:themeShade="BF"/>
      </w:rPr>
      <w:tab/>
    </w:r>
    <w:r w:rsidRPr="00F866BE">
      <w:rPr>
        <w:b/>
        <w:bCs/>
        <w:color w:val="2E74B5" w:themeColor="accent5" w:themeShade="BF"/>
      </w:rPr>
      <w:t xml:space="preserve">Centre </w:t>
    </w:r>
    <w:r>
      <w:rPr>
        <w:b/>
        <w:bCs/>
        <w:color w:val="2E74B5" w:themeColor="accent5" w:themeShade="BF"/>
      </w:rPr>
      <w:t>R</w:t>
    </w:r>
    <w:r w:rsidRPr="00F866BE">
      <w:rPr>
        <w:b/>
        <w:bCs/>
        <w:color w:val="2E74B5" w:themeColor="accent5" w:themeShade="BF"/>
      </w:rPr>
      <w:t xml:space="preserve">essources </w:t>
    </w:r>
    <w:r>
      <w:rPr>
        <w:b/>
        <w:bCs/>
        <w:color w:val="2E74B5" w:themeColor="accent5" w:themeShade="BF"/>
      </w:rPr>
      <w:t>T</w:t>
    </w:r>
    <w:r w:rsidRPr="00F866BE">
      <w:rPr>
        <w:b/>
        <w:bCs/>
        <w:color w:val="2E74B5" w:themeColor="accent5" w:themeShade="BF"/>
      </w:rPr>
      <w:t>erritoria</w:t>
    </w:r>
    <w:r>
      <w:rPr>
        <w:b/>
        <w:bCs/>
        <w:color w:val="2E74B5" w:themeColor="accent5" w:themeShade="BF"/>
      </w:rPr>
      <w:t>l</w:t>
    </w:r>
  </w:p>
  <w:p w14:paraId="0104811F" w14:textId="2328509E" w:rsidR="009144EF" w:rsidRPr="00713C4C" w:rsidRDefault="009144EF" w:rsidP="00945F63">
    <w:pPr>
      <w:pStyle w:val="En-tte"/>
      <w:tabs>
        <w:tab w:val="clear" w:pos="4536"/>
        <w:tab w:val="clear" w:pos="9072"/>
        <w:tab w:val="center" w:pos="5387"/>
      </w:tabs>
      <w:rPr>
        <w:b/>
        <w:bCs/>
        <w:color w:val="2E74B5" w:themeColor="accent5" w:themeShade="BF"/>
        <w:sz w:val="28"/>
        <w:szCs w:val="28"/>
      </w:rPr>
    </w:pPr>
    <w:r>
      <w:rPr>
        <w:b/>
        <w:bCs/>
        <w:color w:val="2E74B5" w:themeColor="accent5" w:themeShade="BF"/>
      </w:rPr>
      <w:tab/>
      <w:t xml:space="preserve">pour </w:t>
    </w:r>
    <w:r w:rsidRPr="00F866BE">
      <w:rPr>
        <w:b/>
        <w:bCs/>
        <w:color w:val="2E74B5" w:themeColor="accent5" w:themeShade="BF"/>
      </w:rPr>
      <w:t>les personnes âgées et leurs aidants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434CD"/>
    <w:multiLevelType w:val="hybridMultilevel"/>
    <w:tmpl w:val="BD4ED81E"/>
    <w:lvl w:ilvl="0" w:tplc="109A394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D5660"/>
    <w:multiLevelType w:val="hybridMultilevel"/>
    <w:tmpl w:val="B890E63E"/>
    <w:lvl w:ilvl="0" w:tplc="109A394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YDlAJ3QmavwpJq8q3wCO1h5xbw1muM0cCpBsXyQPv0xQVSiBXtAwoFHKzKzy1vxMdMVkgUnvD87s4+KU6USSA==" w:salt="suGN65rMzWqx+t54GnSsQ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61"/>
    <w:rsid w:val="0000795F"/>
    <w:rsid w:val="000114A4"/>
    <w:rsid w:val="00030C4F"/>
    <w:rsid w:val="00036313"/>
    <w:rsid w:val="000728A2"/>
    <w:rsid w:val="00076147"/>
    <w:rsid w:val="000B5E80"/>
    <w:rsid w:val="000D2A37"/>
    <w:rsid w:val="000D339E"/>
    <w:rsid w:val="000F2125"/>
    <w:rsid w:val="000F4648"/>
    <w:rsid w:val="00112093"/>
    <w:rsid w:val="00121F61"/>
    <w:rsid w:val="00125AFE"/>
    <w:rsid w:val="001457BE"/>
    <w:rsid w:val="00152CCE"/>
    <w:rsid w:val="00157D8B"/>
    <w:rsid w:val="001809A1"/>
    <w:rsid w:val="00182D0C"/>
    <w:rsid w:val="00183687"/>
    <w:rsid w:val="001947E2"/>
    <w:rsid w:val="001C6A38"/>
    <w:rsid w:val="001D73A7"/>
    <w:rsid w:val="001E0AA4"/>
    <w:rsid w:val="001E74C2"/>
    <w:rsid w:val="0022597E"/>
    <w:rsid w:val="002318FC"/>
    <w:rsid w:val="00256AA2"/>
    <w:rsid w:val="00261F51"/>
    <w:rsid w:val="00293326"/>
    <w:rsid w:val="002A1C13"/>
    <w:rsid w:val="002A627B"/>
    <w:rsid w:val="002A647E"/>
    <w:rsid w:val="002B673D"/>
    <w:rsid w:val="002D70B9"/>
    <w:rsid w:val="002E1628"/>
    <w:rsid w:val="002E584E"/>
    <w:rsid w:val="002E7412"/>
    <w:rsid w:val="0035672B"/>
    <w:rsid w:val="003609BE"/>
    <w:rsid w:val="00374AF0"/>
    <w:rsid w:val="003A2250"/>
    <w:rsid w:val="003B7D75"/>
    <w:rsid w:val="003C2582"/>
    <w:rsid w:val="003D1ABA"/>
    <w:rsid w:val="00400708"/>
    <w:rsid w:val="00413F86"/>
    <w:rsid w:val="0043057C"/>
    <w:rsid w:val="00446B1A"/>
    <w:rsid w:val="00460C0F"/>
    <w:rsid w:val="00480ADF"/>
    <w:rsid w:val="00482B3A"/>
    <w:rsid w:val="004B000E"/>
    <w:rsid w:val="004B5728"/>
    <w:rsid w:val="004C1FB8"/>
    <w:rsid w:val="004D409D"/>
    <w:rsid w:val="00504AF9"/>
    <w:rsid w:val="00540113"/>
    <w:rsid w:val="00554D08"/>
    <w:rsid w:val="00566F54"/>
    <w:rsid w:val="00574DC1"/>
    <w:rsid w:val="00583271"/>
    <w:rsid w:val="005A4EDE"/>
    <w:rsid w:val="005C5C0F"/>
    <w:rsid w:val="005D3E44"/>
    <w:rsid w:val="005D612C"/>
    <w:rsid w:val="005E3C5F"/>
    <w:rsid w:val="005E5A9A"/>
    <w:rsid w:val="005E5B38"/>
    <w:rsid w:val="00611A42"/>
    <w:rsid w:val="006172E3"/>
    <w:rsid w:val="00622245"/>
    <w:rsid w:val="00622E09"/>
    <w:rsid w:val="00692BEF"/>
    <w:rsid w:val="006A52CB"/>
    <w:rsid w:val="006C63CB"/>
    <w:rsid w:val="006D364B"/>
    <w:rsid w:val="00710632"/>
    <w:rsid w:val="00713C4C"/>
    <w:rsid w:val="00717999"/>
    <w:rsid w:val="007A5B4C"/>
    <w:rsid w:val="007B6985"/>
    <w:rsid w:val="007E5475"/>
    <w:rsid w:val="007F2850"/>
    <w:rsid w:val="007F3768"/>
    <w:rsid w:val="007F5F44"/>
    <w:rsid w:val="008444CB"/>
    <w:rsid w:val="008465CF"/>
    <w:rsid w:val="00856ED6"/>
    <w:rsid w:val="008615A2"/>
    <w:rsid w:val="00864773"/>
    <w:rsid w:val="00882D9C"/>
    <w:rsid w:val="00890AFA"/>
    <w:rsid w:val="00890BFA"/>
    <w:rsid w:val="008A7B1B"/>
    <w:rsid w:val="0090609B"/>
    <w:rsid w:val="009144EF"/>
    <w:rsid w:val="009176F7"/>
    <w:rsid w:val="00920D0D"/>
    <w:rsid w:val="009367C7"/>
    <w:rsid w:val="00941C42"/>
    <w:rsid w:val="00944769"/>
    <w:rsid w:val="00945F63"/>
    <w:rsid w:val="009708C1"/>
    <w:rsid w:val="00976208"/>
    <w:rsid w:val="009A0126"/>
    <w:rsid w:val="009A688B"/>
    <w:rsid w:val="009B5009"/>
    <w:rsid w:val="009C420F"/>
    <w:rsid w:val="00A2331D"/>
    <w:rsid w:val="00A3470E"/>
    <w:rsid w:val="00A40525"/>
    <w:rsid w:val="00A82E3E"/>
    <w:rsid w:val="00A861C9"/>
    <w:rsid w:val="00AB5C0B"/>
    <w:rsid w:val="00AE6165"/>
    <w:rsid w:val="00AE7C0F"/>
    <w:rsid w:val="00B04705"/>
    <w:rsid w:val="00B31103"/>
    <w:rsid w:val="00B32864"/>
    <w:rsid w:val="00B54888"/>
    <w:rsid w:val="00B57749"/>
    <w:rsid w:val="00B64007"/>
    <w:rsid w:val="00BB0EAB"/>
    <w:rsid w:val="00BD5F9F"/>
    <w:rsid w:val="00BE7133"/>
    <w:rsid w:val="00C14681"/>
    <w:rsid w:val="00C22767"/>
    <w:rsid w:val="00C41F8E"/>
    <w:rsid w:val="00C46BAB"/>
    <w:rsid w:val="00C65B8C"/>
    <w:rsid w:val="00C66C59"/>
    <w:rsid w:val="00C71E8A"/>
    <w:rsid w:val="00C85B02"/>
    <w:rsid w:val="00CA08F6"/>
    <w:rsid w:val="00CE4538"/>
    <w:rsid w:val="00D01536"/>
    <w:rsid w:val="00D035F6"/>
    <w:rsid w:val="00D20075"/>
    <w:rsid w:val="00D3110D"/>
    <w:rsid w:val="00D66848"/>
    <w:rsid w:val="00D81B4A"/>
    <w:rsid w:val="00D9102B"/>
    <w:rsid w:val="00DB37A2"/>
    <w:rsid w:val="00E058D9"/>
    <w:rsid w:val="00E05EAE"/>
    <w:rsid w:val="00E15722"/>
    <w:rsid w:val="00E2274B"/>
    <w:rsid w:val="00E511AD"/>
    <w:rsid w:val="00E64661"/>
    <w:rsid w:val="00EB1478"/>
    <w:rsid w:val="00EB2A8B"/>
    <w:rsid w:val="00EC59B0"/>
    <w:rsid w:val="00F02B3F"/>
    <w:rsid w:val="00F11F02"/>
    <w:rsid w:val="00F14717"/>
    <w:rsid w:val="00F21DDD"/>
    <w:rsid w:val="00F22D43"/>
    <w:rsid w:val="00F25186"/>
    <w:rsid w:val="00F539C1"/>
    <w:rsid w:val="00F866BE"/>
    <w:rsid w:val="00F87B2B"/>
    <w:rsid w:val="00FA22D5"/>
    <w:rsid w:val="00FB4D46"/>
    <w:rsid w:val="00FD7B7C"/>
    <w:rsid w:val="00FF569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2997A"/>
  <w15:docId w15:val="{B115368C-2A05-4382-B460-A434BADA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E7F"/>
    <w:pPr>
      <w:suppressAutoHyphens/>
      <w:spacing w:line="240" w:lineRule="auto"/>
    </w:pPr>
    <w:rPr>
      <w:rFonts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rPr>
      <w:rFonts w:ascii="Calibri" w:eastAsia="Calibri" w:hAnsi="Calibri" w:cs="Calibri"/>
      <w:lang w:eastAsia="fr-FR"/>
    </w:rPr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Calibri"/>
      <w:lang w:eastAsia="fr-FR"/>
    </w:rPr>
  </w:style>
  <w:style w:type="table" w:customStyle="1" w:styleId="2">
    <w:name w:val="2"/>
    <w:basedOn w:val="TableauNormal"/>
    <w:rsid w:val="00717999"/>
    <w:pPr>
      <w:autoSpaceDN/>
      <w:spacing w:line="240" w:lineRule="auto"/>
      <w:textAlignment w:val="auto"/>
    </w:pPr>
    <w:rPr>
      <w:rFonts w:cs="Calibri"/>
      <w:lang w:eastAsia="fr-FR"/>
    </w:rPr>
    <w:tblPr>
      <w:tblStyleRowBandSize w:val="1"/>
      <w:tblStyleColBandSize w:val="1"/>
      <w:tblInd w:w="0" w:type="nil"/>
      <w:tblCellMar>
        <w:left w:w="103" w:type="dxa"/>
      </w:tblCellMar>
    </w:tblPr>
  </w:style>
  <w:style w:type="table" w:customStyle="1" w:styleId="1">
    <w:name w:val="1"/>
    <w:basedOn w:val="TableauNormal"/>
    <w:rsid w:val="00717999"/>
    <w:pPr>
      <w:autoSpaceDN/>
      <w:spacing w:line="240" w:lineRule="auto"/>
      <w:textAlignment w:val="auto"/>
    </w:pPr>
    <w:rPr>
      <w:rFonts w:cs="Calibri"/>
      <w:lang w:eastAsia="fr-FR"/>
    </w:rPr>
    <w:tblPr>
      <w:tblStyleRowBandSize w:val="1"/>
      <w:tblStyleColBandSize w:val="1"/>
      <w:tblInd w:w="0" w:type="nil"/>
      <w:tblCellMar>
        <w:left w:w="103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04AF9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28A2"/>
    <w:pPr>
      <w:widowControl w:val="0"/>
      <w:suppressAutoHyphens w:val="0"/>
      <w:autoSpaceDE w:val="0"/>
      <w:spacing w:after="0"/>
      <w:textAlignment w:val="auto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728A2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728A2"/>
    <w:pPr>
      <w:widowControl w:val="0"/>
      <w:suppressAutoHyphens w:val="0"/>
      <w:autoSpaceDE w:val="0"/>
      <w:spacing w:after="0"/>
      <w:textAlignment w:val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0609B"/>
    <w:pPr>
      <w:widowControl w:val="0"/>
      <w:autoSpaceDE w:val="0"/>
      <w:spacing w:after="0" w:line="240" w:lineRule="auto"/>
      <w:textAlignment w:val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AB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444CB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2E7412"/>
  </w:style>
  <w:style w:type="character" w:styleId="Textedelespacerserv">
    <w:name w:val="Placeholder Text"/>
    <w:basedOn w:val="Policepardfaut"/>
    <w:uiPriority w:val="99"/>
    <w:semiHidden/>
    <w:rsid w:val="00CE45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.crt@gecoh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4F3A5EC728F44B7BC19BA691B140B" ma:contentTypeVersion="13" ma:contentTypeDescription="Crée un document." ma:contentTypeScope="" ma:versionID="cd2cddf2d5d2d60c1c22f651fe44560c">
  <xsd:schema xmlns:xsd="http://www.w3.org/2001/XMLSchema" xmlns:xs="http://www.w3.org/2001/XMLSchema" xmlns:p="http://schemas.microsoft.com/office/2006/metadata/properties" xmlns:ns2="b4dcad94-f150-477e-a27b-7cc3d2bc3b1d" xmlns:ns3="9d0bf2e1-1907-4390-b853-75293b5f281d" targetNamespace="http://schemas.microsoft.com/office/2006/metadata/properties" ma:root="true" ma:fieldsID="49f945fe10ebaa9e582297c4e4a9114e" ns2:_="" ns3:_="">
    <xsd:import namespace="b4dcad94-f150-477e-a27b-7cc3d2bc3b1d"/>
    <xsd:import namespace="9d0bf2e1-1907-4390-b853-75293b5f2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cad94-f150-477e-a27b-7cc3d2bc3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8150774-fc5d-45f5-980a-6623e516d5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f2e1-1907-4390-b853-75293b5f28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1df841-d15d-41d4-958c-0cd7ff3f0612}" ma:internalName="TaxCatchAll" ma:showField="CatchAllData" ma:web="9d0bf2e1-1907-4390-b853-75293b5f2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cad94-f150-477e-a27b-7cc3d2bc3b1d">
      <Terms xmlns="http://schemas.microsoft.com/office/infopath/2007/PartnerControls"/>
    </lcf76f155ced4ddcb4097134ff3c332f>
    <TaxCatchAll xmlns="9d0bf2e1-1907-4390-b853-75293b5f281d" xsi:nil="true"/>
  </documentManagement>
</p:properties>
</file>

<file path=customXml/itemProps1.xml><?xml version="1.0" encoding="utf-8"?>
<ds:datastoreItem xmlns:ds="http://schemas.openxmlformats.org/officeDocument/2006/customXml" ds:itemID="{B08B921F-905C-41F2-ABA7-E9FA1F5730AA}"/>
</file>

<file path=customXml/itemProps2.xml><?xml version="1.0" encoding="utf-8"?>
<ds:datastoreItem xmlns:ds="http://schemas.openxmlformats.org/officeDocument/2006/customXml" ds:itemID="{4C57481D-48C6-460B-962C-140D02B3F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364C8-BE1F-492F-8BC3-F19C7EF9E4A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9d0bf2e1-1907-4390-b853-75293b5f281d"/>
    <ds:schemaRef ds:uri="http://purl.org/dc/terms/"/>
    <ds:schemaRef ds:uri="http://www.w3.org/XML/1998/namespace"/>
    <ds:schemaRef ds:uri="http://schemas.openxmlformats.org/package/2006/metadata/core-properties"/>
    <ds:schemaRef ds:uri="b4dcad94-f150-477e-a27b-7cc3d2bc3b1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5</Pages>
  <Words>1854</Words>
  <Characters>10199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CRT</dc:creator>
  <cp:keywords/>
  <dc:description/>
  <cp:lastModifiedBy>Contact CRT</cp:lastModifiedBy>
  <cp:revision>8</cp:revision>
  <dcterms:created xsi:type="dcterms:W3CDTF">2025-06-19T13:07:00Z</dcterms:created>
  <dcterms:modified xsi:type="dcterms:W3CDTF">2026-04-24T09:08:00Z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0x010100D674F3A5EC728F44B7BC19BA691B140B</vt:lpwstr>
  </property>
  <property fmtid="{D5CDD505-2E9C-101B-9397-08002B2CF9AE}" pid="3" name="MediaServiceImageTags">
    <vt:lpwstr/>
  </property>
</Properties>
</file>